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Звездная дата 1010.5.23, 6:00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императорской семьи обновил свой Стар-Вейбо: «Поздравляем Его Высочество Бай Юньцзи и господина Гу Тинланя с бракосочетанием! Звездная река сияет, жизнь длинна. Желаем вам рука об руку наслаждаться всей этой красотой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были прикреплены девять фотографий — свадебные снимки Бай Юньцзи и Гу Тинланя.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под постом появились тысячи комментариев. Их число росло с неконтролируемой скоростью, быстро перевалив за 9999+.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Танцующая горилла: [Я против этого брака!] — Лайки: 9999+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тронь монаха: [Отпустите наследного принца, я займу его место!] — Лайки: 9999+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 психушке: [Только мне кажется, что они не пара? Уууу! Мой Имперский лунный свет!] — 9999+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всеобщего плача обсуждение постепенно сменило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Преданный фанат Его Высочества: [Хотя… свадебные фото немного горячи? Кхм-кхм!] — Лайки: 9999+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[Плюсую! Решили пожениться 20 мая, эта парочка слишком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[Плюсую! Божественные свадебные фото! Особенно то, в садовой беседке, где Его Высочество расстегивает пуговицу! Ааааа, я схожу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Кислотный пузырь: [Не такие уж они и не пара! Если уж статус Гу Тинланя не позволяет ему жениться на наследном принце, то, наверное, во всей вселенной никто не достоин вашего Имперского лунного света] — Лайки: 8998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ник тебя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статус, положение Гу Тинланя — все на высшем уровне в Империи. Где уж этой вазе, Имперскому лунному свету,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высказывание вызвало настоящую бурю в комментариях. Вскоре у сетевых критиков, сражавшихся на передовой, перед глазами все потемнело, и их выкинуло из Стар-Вейбо.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Неверящие своим глазам, они снова попытались войти, но Стар-Вейбо выдал лишь белое всплывающее окно: «Система Стар-Вейбо дала сбой. Ведутся ремонтные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Критики: ??? Какого черта! В прошлый раз, когда объявили о свадьбе принца-русала, система рухнула, разве ее не обновили?! Опять сбой! Мусорный Стар-Вейбо!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Звездная дата 1010.5.23, 6:32 утра. Во второй раз в истории Стар-Вейбо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был едва заметен. На острове Юньци все еще царили тишина и покой. На большой кровати в главной спальне виллы, под грудой одеял, виднелось несколько растрепанных серебряных прядей.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проснулся от назойливой вибрации квантового компьютера. Недовольно приоткрыв глаза, он увидел, что в спальне все еще темно. Очевидно, было еще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прищурился и, нахмурившись, поднял руку, чтобы посмотреть на компьютер. Одного взгляда хватило, чтобы мгновенно проснуться. На экране мигал видеозвонок от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резко сел, включил главный свет в спальне, разгладил складки на пижаме, провел рукой по уголкам глаз, пригладил растрепанные серебряные волосы, убрав их за спину, и, наконец, аккуратно поправил одеяло. Только после этого он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Квантовый компьютер тут же спроецировал в воздух экран, на котором появилось красивое лицо молодого человека с золотыми волосами и синими глазами. Его утонченные черты на пятьдесят процентов походили на черты Бай Юньцзи. Судя по обстановке за его спиной, он сидел в кресле пилота космического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Юньцзи, хорош же ты! Жениться решил, даже с семьей не посоветовался! Сам все решил! Если бы твой дядя случайно не заглянул в вашу звездную сеть, так бы и остался в неведении! — пара сияющих персиковых глаз гневно смотрела на Бай Юньцзи. Видеосвязь только установилась, а он уже начал кричать, говоря так быстро, что совершенно не заботился о том, что Бай Юньцзи — русал с дефектом.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новостям, о свадьбе договорились в марте, подготовка заняла всего два месяца, и вот они уже поженились. Свадебные фото только что опубликовали. Такой расклад — стопроцентный политический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Альфредо казалось, что он сейчас взорвется от злости. Целых два месяца Бай Юньцзи ничего ему не говорил. Если бы он сегодня не увидел новости, то что, в следующий раз при встрече у него уже был бы внучатый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черт возьми, по всей вселенной ищу для тебя главное лекарство! На этот раз, получив наводку, я полгода провел в звездном секторе Гуалдо! Полгода, твою мать! И вот так ты мне отплатил? — Альфредо говорил все более сердито. Ему казалось, что его искренность просто выбросили на помойку. Вульгарные словечки, которые он выкрикивал, совершенно не вязались с его красивой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был в растерянности. Он не ожидал, что дядя, который постоянно мотается по другим звездным системам, так некстати увидит новости. Он не успел подготовить ответ и теперь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соглашался на брак, он совсем не думал об этом. После согласия ему и так хватало хлопот с успокоением императора и двух младших братьев. А когда Бай Ясы и Бай Лэйтэ начали холодную войну с королевой, он и вовсе был по уши в проблемах. Конечно, об этом Альфредо знать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 Бай Юньцзи широко улыбнулся, его глаза приобрели послушное выражение. Он беззвучно произнес это слово, и в воздухе, казалось, разошлась невидимая волна энергии — ментальная волна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особый способ общения русалок, передача информации через определенные ментальные волны. Это не был «звук», но его можно было передавать через квантовый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«дядя»? Ты немой, как я тебя услышу? И я тебе говорю, на меня это не действует! — Альфредо не собирался смягчаться и продолжал сыпать упреками.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ему придется объясняться, когда он вернется в Звёздный сектор русалок, лицо Альфредо потемнело еще больше. Если старик дома узнает, что его внук вот так вот непонятно как тоже женился на человеке, он что, всю планету перевернет?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услышав это, на мгновение замер, а затем его губы растянулись в еще более широкой улыбке. Мясо на его щеках собралось в складочки, а красивые синие глаза превратились в полумесяцы. С этим невинным видом он снова позвал: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Альфредо тут же замолчал. Все колкие нравоучения, которые он хотел высказать, застряли у него в горле. Бай Юньцзи был очень похож на свою мать, а когда так улыбался — так и вовсе был ее копией.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Ирэто, когда проказничала, всегда делала такое же заискивающее лицо и тихо звала его: «Третий братик, помоги». Этот милый, умоляющий вид всегда заставлял Альфредо смягчаться, и он с готовностью брал на себя вину за ее бесчисленные проделки. Но его любимая сестра непонятно как погибла в этом Звёздном секторе D-класса.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прости…» — видя, что Альфредо наконец замолчал, Бай Юньцзи перестал улыбаться и, глубоко вздохнув,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потерял чешую матери… у меня… осталась только одна…» — руки Бай Юньцзи, лежавшие на одеяле, крепко сжались. Досада, раскаяние, боль, вина — все нахлынуло разом. Чешуя, оставленная его матерью, всегда хранилась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кроме той, что он всегда носил с собой для защиты, все остальные, бережно хранившиеся чешуйки, исчезли. Разгневанный император приказал провести обыск, который длился целых два месяца. Были использованы все возможные методы, слуг меняли одного за другим, но чешуя матери так и не была найдена.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Искали? — Альфредо резко дернул за штурвал. Корабль сильно тряхнуло, он отклонился от курса и чуть не врезался в астероидный пояс. Не обращая внимания на сигналы тревоги, он несколькими быстрыми движениями вывел корабль из опасной зоны и остановил его за пределами навигационного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Ирэто, внезапно сбежав из дома, забрала почти все свои любимые вещи, не говоря уже о чешуе, которую она ценила как сокровище. Чешуя, которая была сейчас у Бай Юньцзи, возможно, была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 Бай Юньцзи снова извинился, закусив губу. Энергетическое поле вокруг него было в беспорядке, а передаваемые ментальные волны сильно дрожали. У Бай Юньцзи было не так много людей или вещей, которые он ценил, но его мать, Ирэто, была самым важным человеком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 правилам Звездного альянса Альфредо, как третий принц Звёздного сектора S-класса, не мог слишком вмешиваться в дела сектора D-класса. Даже для въезда требовалось разрешение, не говоря уже о семейных делах императора человеческого звёздного сектора. Его дядя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Альфредо стиснул зубы и с силой ударил кулаком по приборной панели. После звука электрического разряда в кабине раздался хаотичный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ничего не слышал, но судя по тому, как быстро замигали разноцветные огни на панели, удар Альфредо был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ты решил пойти на этот брак? — помолчав, вдруг с ненавистью в голосе спросил Альфредо. Он раньше недоумевал, почему его племянник, который никогда ни к чему не стремился, вдруг решил жениться. Теперь, кажется, все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отвел взгляд. После долгого молчания, под разочарованным взглядом Альфредо, он все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 вскипел Альфредо. Он вскочил с пилотского кресла и в ярости заметался по кабине, грубо ероша свои гладкие золотистые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думай, как будешь объясняться со стариком! — вконец разозлившись и не находя выхода, Альфредо с почерневшим лицом рявкнул и оборвал видеосвязь.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погас, внезапно растворившись в воздухе. В спальне снова воцарилась привычная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не сказал Альфредо, что на самом деле сначала пропала его собственная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это началось, но на острове Юньци он перестал находить свою опавшую чешую. Ни в ванной, ни в бассейне, ни даже на дне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намеренно покинул виллу, пока слуги убирались. И, как и ожидалось, чешуйка, которую он обронил в ванной позапрошлой ночью,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Юньцзи стало мрачным и непроницаемым. Он опустил взгляд на свою ладонь. На ней лежала круглая серебристо-белая чешуйка, которая в тусклом свете выглядела на удивление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сжал ладонь, пряча чешуйку, а затем поднес кулак ко лбу и закрыл глаза.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«Вззз-вззз» — дважды вибрировал квантовый компьютер. Уведомление о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глубоко вздохнул и, осторожно спрятав чешуйку под одежду, прижал ее к телу. Его ментальная сила была слишком подавлена ядом, и он не мог, как другие русалки, создавать личное пространство для хранения вещей, поэтому приходилось носить ее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чешуйка надежно спрятана, он открыл квантовый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 пользователя по имени Полуночник Аллен.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Полуночник Аллен: [Невероятно, Ваше Высочество! Стар-Вейбо снова рухнул из-за ваших свадебных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Моррис был одним из его товарищей по детским играм. Много лет назад он поступил на самый непопулярный литературный факультет в Первом университете Имперской столицы, а после окончания учебы остался там преподавать. Сейчас он был уже известным профессором литературного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Бай Юньцзи Аллен Моррис оставался таким же шумным и несерьезным, как в детстве. Он время от времени делился с ним горячими новостями и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«Стар-Вейбо рухнул?» — Бай Юньцзи обычно не заходил в Стар-Вейбо, но знал, что его свадебные фото должны были быть опубликованы сегодня на официальном аккаунте. Но чтобы из-за них снова рухнул сайт?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усмехнулся и, покачав головой, не стал отвечать на поддразнивания Аллена. Он лишь написал: «У профессора Аллена сегодня нет лекций?», а затем переключился на следующее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сообщение было от императора Бай Цимина.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Отец-король: [Вечером приходите с семьей Гу Тинланя на ужин. Обсудим ваши планы на медовый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Бай Юньцзи. Медовый месяц? Когда это он собирался в медовый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«Медовый месяц?» — Бай Юньцзи набрал последнее слово и уже собирался отправить, как вдруг кое о чем подумал. Он осторожно стер написанное. Возможно, ему стоит сначала спросить Гу Тинланя.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покрасневшее лицо юноши у бассейна прошлой ночью, Бай Юньцзи, откинувшийся на подушки, почувствовал, как у него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http://bllate.org/book/13697/1582211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