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фанат братца! Просто так разволновался, когда увидел его вживую, — ответил Мин Лэ, пролистывая видеозаписи в телефоне. Качество было отменным: даже мимика на лице Сун Цзина получилась чёткой, ничуть не смазанной.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его, однако, разительно расходились с действиями. Он тут же подбежал к Лоу Е, и его взгляд, полный неприкрытого восхищения, был устремлён только на него, демонстрируя самое тёплое и доверительное отношение. На Сун Цзина он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издали Мин Лэ заприметил на Лоу Е старинный костюм и теперь, подойдя ближе, не мог скрыть изумления. Его пальцы незаметно коснулись тонких косичек, спускавшихся от висков, и звякнули маленьким колокольчиком на конце длинной пряди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Одеяние Лоу Е не было похоже на свободный халат — это был облегающий наряд из красной и синей ткани, который подчёркивал его широкие плечи, узкую талию и невероятно длинные ноги, приковывавшие к себе всё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Лоу Е так неотразим в историческом образе. От него просто невозможно было отвести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лёгкое прикосновение, Лоу Е немного отстранился, увеличивая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Косичка ускользнула из пальцев, и Мин Лэ послушно прекратил свои забавы, вместо этого открыв только что снятое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Сун так хорош собой, даже когда злится. Если выложить это в интернет, лайки и комментарии посыплются рекой. У меня, между прочим, тоже есть несколько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смеешь! — Сун Цзин окончательно потерял самообладание. Он не знал, сколько именно успел заснять этот юнец. — Я приказываю тебе удалить видео из телефона, иначе я заставлю тебя пожалеть!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мысленно хмыкнул. Почему это он не смеет? Ещё и приказывает ему, возомнил о себе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заставишь меня пожалеть? — с презрением в голосе спросил он, явно не принимая всерьёз эту популярную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Сун Цзина шагнул вперёд, пытаясь выхватить у него телефон. Мин Лэ тут же схватился за руку Лоу Е и спрятался за его спиной. Высокая фигура полностью скрыла его, и наружу выглядывала лишь макушка с пушистыми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я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 изображал страх, в его вызывающем взгляде не было и тени испуга — наоборот, казалось, он с нетерпением ждал, когда противник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чувствовал, как тот прижимается к его спине. Даже сквозь два слоя одежды ощущалось тепло его тела и лёгкий,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гомофобом, и подобная близость вызывала у него дискомфорт…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стоял перед Мин Лэ, словно несокрушимая стена. Его веки были опущены, выражение лица — холодным, а аура — невероятно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подойдя, замер на месте. Он нутром чуял, что если посмеет тронуть юношу за спиной Лоу Е, то сам окажется на земле прежде, чем успеет что-либо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Лоу, что это значит? — с натянутой улыбкой спросил ассистент, явно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 — безэмоционально ответил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 трудом подавил рвущуюся наружу улыбку и мысленно показал Лоу Е большой палец. «Не зря он мой кумир, какой же он крутой!»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Ян, иди сюда, — позвал Сун Цзин. Он присмотрелся к юноше. Тот не был похож на ребёнка из простой семьи. К тому же, посторонние не могли просто так попасть на съёмочную площадку — режиссёр наверняка знал,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он с ним справиться или нет — это ещё вопрос, но если скандал зайдёт слишком далеко и его слова попадут в интернет, будет уже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был популярным актёром. Если из-за грязного языка он попадёт в скандальные заголовки, а Лоу Е на этом ещё и наберёт популярность, то в проигрыше останется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вы так быстро убежали? — К ним подбежал запыхавшийся водитель семьи Мин, ведя на поводке собаку. — Снежок увидел, что вы его оставили, и не переставал лаять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продуктов и команды поваров, то Мин Лэ ещё не отдал распоряжений, и они пока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взглянул на стоящего рядом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ещё и собаку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подмигнул ему, мол,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поводок у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можете пока идти, мне нужно кое-что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окинул всех присутствующих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может, позвонить охранникам, чтобы они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подчинившись, вернулся к машине, но всё же с беспокойством несколько раз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нахмурился ещё сильнее. «Молодой господин? Из какой семьи? Ещё и охранников вызывать собрался, что за размах?»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больше не прятался за спиной Лоу Е. Он вышел вперёд, держа Снежка на поводке,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удалил видео, так? Тогда сначала извинись перед моим братцем Лоу Е. Иначе я выложу его в сеть. Думаю, твоим фанатам будет интересно узнать своего кумира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слегка приподнял свои мужественные брови. Снова… «братец Лоу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и перед этой прекрасной сестрицей тоже, — добавил Мин Лэ. Его голос звучал чисто и звонко, и даже когда он угрожал, казалось, что он прав и всё должно быть именно так, как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Цзина стало пепельно-серым. Глядя на торжествующее выражение лица юноши, он не смел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действие публичной персоны находится под пристальным вниманием, и он должен был быть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плохим актёром он ни был, он всё же зарабатывал этим на жизнь. В мгновение ока его лицо преобразилось.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 Всего лишь извинения.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слегка наклонил голову,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тихо?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Сун Цзина, Мин Лэ недовольно хмыкнул, приняв властный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смотрел, как юноша, держа в одной руке поводок самоеда, а другую уперев в бок, изображает из себя строгого начальника. Его изящные брови были слегка нахмурены, а красивые губы сжаты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не замечал, что этот молодой господин такой властный?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которого уже оповестили о происходящем, издалека увидел эту неловкую сцену, но подходить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Заварилась такая каша, нужно успеть насладиться ею, пока 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племянник президента Шу властно распоряжался ситуацией, он точно не окажется в проигрыше. Поэтому режиссёр решил не вмешиваться, немного подсмотрел и незаметно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молодёжи горячая кровь. Пусть сами разбираются со своими проблемами, он в этом участвовать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натянул на лицо профессиональную фальшивую улыбку и подошёл к Лоу Е. Его тон стал гораздо более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Лоу, простите. Я наговорил лишнего,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вам лучше спросить мнение Учителя Су, — холодно ответил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пушистые волосы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 улыбкой последовал за ним, но, обернувшись, показал всем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— сделал. Смотрите, я удаляю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наедине, Сун Цзин неловко извинился перед Су Чэн, но та даже не взглянула на него, не оказав ни малейшего уважения. Резко развернувшись, она взмахнула подолом своего длинного платья и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Лоу Е Мин Лэ направил на себя маленький вентилятор, который он только что забрал у Лоу Е. Лёгкие пряди волос на лбу затрепетали от потока воздуха. От жары его щёки покрылись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Мин,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включил вентилятор на максимальную мощность, и тот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гримёрке Лоу Е не было даже кондиционера. Это был простой зелёный шатёр, очевидно, временный. Условия были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говорил, что приеду навестить. Мы ведь в одном городе, это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называй меня «молодой господин»!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думал, что тот шутит, ведь у старшеклассников много учёбы. Но, похоже, у Мин Лэ было предостаточно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появился слишком вовремя, да ещё и с целой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Гэн тебе что-то сказал? — Лоу Е был наблюдателен, и поведение Мин Лэ заставляло его подозревать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сел в шезлонге. Почувствовав жажду, он увидел на столе термос и уже собирался его открыть, но Лоу Е, едва заметно вздохнув,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твой. Я же больше никого здесь не знаю, чужое бы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налил ему воды в одноразовый стаканчик. Мин Лэ, опустив ресницы, сделал пару глотков, словно оленёнок, пьющий из ручья. Этот вид почему-то вызывал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Гэн Чжао на самом деле ничего такого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приподнял бровь. Только что был «братец Сун Цзин», теперь уже «братец Гэн Чжао»?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невозмутимым видом забрал смятый стаканчик из рук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оказывается, много «братцев».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почесал затылок,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показалось, что ему послышалось. Почему тон Лоу Е был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вежливое обращение. Они же все старше меня, не называть же их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Лоу Е стало ещё более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просто вежливое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перестал просто лежать и обдуваться вентилятором. Он подошёл к Лоу Е и встал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сидел, и когда тот внезапно приблизился, снова почувствовал дискомфорт. Он редко подпускал кого-то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Тёмные, блестящие глаза Мин Лэ сверкнули, и он очень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тебя так называю, это не из вежливости или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был его кумиром, его положение в сердце Мин Лэ было несравнимо ни с кем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Лоу Е слегка дрогнули. Мин Лэ застал его врасплох этим прямым заявлением, и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«о». Если бы Мин Лэ не знал, что это его обычная манера, он бы точно не удержался и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приехал, чтобы заступиться за тебя, а ты меня даже не похвалил, — надул губы Мин Лэ, изображая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его игнорирует, Мин Лэ выхватил у него из рук сценарий в серой обложке и с любопытством начал листать. Сплошные строчки мелкого текста. Что в этом может быть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нужно выучить? Похоже, чтобы быть актёром, нужен невероятный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наконец произнёс Лоу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что это Сяо Гэн рассказал ему о нападках Сун Цзина, иначе Мин Лэ не примчался бы сюда так стремительно.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Сун Цзина угощали всю съёмочную группу напитками, а Мин Лэ в ответ обеспечил всех едой и напитками — и всё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было всё равно на чужое мнение, и Сун Цзин не мог его задеть. Но он видел всё, что сделал Мин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Лэ был молод и казался избалованным и наивным богачом, но в некоторых вещах он был на удивление чутким и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сценарий, потеряв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Ты ведь мой человек. Кто тебя защитит, если не я? Мне будет больно, если я увижу, как тебя обижают, — сказал он, прижимая руки к сердцу, склонив голову набок и скорчив трогательную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дёрнулись. Казалось, по полу рассыпались мурашки, и их можно было собирать горстями.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Мин Лэ радостно захотелось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 Они пробыли в гримёрке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Е, мне нужно сначала найти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Лоу Е поднялся. Он не знал, о чём Мин Лэ собирается говорить с режиссёром, но и 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что беззаботно развалился в шезлонге, и теперь воротник его футболки съехал набок. Лоу Е протянул было руку, чтобы поправить его, но, подумав, смущённо отдёрнул её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Воротник поправь,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http://bllate.org/book/13678/1211965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