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резко похолодало. Робот-пылесос, жужжа, кружил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хотел было взять пульт и выключить его, но, заметив мрачное выражение на лице второго молодого господина, замер, а затем поспешно вернулся на свой пост у портрета.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как бы второй господин снова не разбил фотографию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сомневался — тот вполне на это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действительно хотел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Разбить портрет Цзи Чжаосюня вдребезги, вытащить чёрно-белую фотографию и разорвать её на мелкие клочки. Но даже это не принесло бы облегчения его смятённой душе. Он сжал ладони в кулаки, с ледяным выражением лица заставляя себя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позволил себе непростительную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тихий, нежный поцелуй он снова и снова прокручивал в памяти, приукрашивая каждую деталь, и потому, даже заметив некоторую прохладу в поведении юноши, списал это на обычную усталость. В конце концов, у каждого бывают периоды, когда не хочется ни с кем общаться и нет сил на внешний мир. Это ведь нормально,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Люгуан не помнил о его дне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повернул голову, и его тёмные, точь-в-точь как у брата, глаза холодно уставились на чёрно-белый портрет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умер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их дня рождения оставалось совсем немного, но Цзи Чжаосюнь не дожил, отметив лишь годовщину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 Цзи Чжаои не праздновал свой прошлогодний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старого господина, никто в семье Цзи больше не заговаривал об этом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старый господин упомянул о нём лишь для того, чтобы ввести новое так называемое семейное правило: в год смерти старшего брата ему запрещалось отмечать какие-либо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находил это лицемерием.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господину всегда было наплевать на наследников, а теперь он разыгрывал скорбь по Цзи Чжаосюню, выдумывая подобные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так не хотелось праздновать, мог бы просто не делать этого сам. А то дошло до того, что в начале года он не смог отметить даже День святого Валентина. Хотя Люгуан в тот раз провёл его с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 взглядом дворецкого Цзи Чжаои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в свою комнату, услышав за спиной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дня рождения не было, так что, возможно, Люгуан просто не знал о нём. Вроде бы,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без конца уговаривал себя, но, так и не успокоившись, взял телефон и написал юноше, пытаясь намекнуть.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 про Рождество, потом про Сочельник, упоминал Новый год. Столько праздников, неужели он пропустил какой-то особенный? Он ходил вокруг да около, но так и не мог прямо сказать: «Скоро мой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сам не понимал, почему так упрямится.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ещё, он лишь сильнее разозлился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 как мог, а Люгуан ответил лишь: [Хочешь встретить Новый год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Чжаои: [Хочу.]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— это день рождения, а другие праздники — это другие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догадался — и пусть. Он просто пришлёт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Чжаои: [Ничего.]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Чжаои: [Люгуан, я купил тебе подарок, не забудь получить.]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будет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финансовое положение Люгуана отличалось от его собственного, он выбрал подарок, который легко можно было продать. Вырученные деньги тот сможет потратить на подарок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даже за сто юаней — это всё равно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продумав всё до этой мелочи, Цзи Чжаои наконец-то обрёл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Юй Люгуан неторопливо опустил взгляд, размышляя, какую форму придать деревянной заготовке.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форму, чтобы уровень гнева Цзи Чжаои упал сразу на двузначное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подарок на день рождения, он должен быть особенным. Таким же, как тот поцелуй, который он намеренно сделал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взял резец и аккуратно сгладил острые края деревянного бруска.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насчёт его имени?]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сразу поняла, что он обращается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довольно сложно.]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задумалась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провёл много времени в мире, где люди жили очень долго. Поскольку сюжетная линия начиналась не скоро, ему приходилось развлекать себя подобными вещами,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резьба по дереву стала для него самым простым и лёгким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на день рождения, который Цзи Чжаои будет хранить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— всего лишь одна из поделок, небрежно подаренная её Носителем.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хранилище таких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Чжаои], — Юй Люгуан произнёс эти три иероглифа, и его рука умело срезала лишнюю древесину, так что на поверхности бруска проступили смутные очертания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на дереве пометку карандашом.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в последнее время занимался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Цзянье нанял для него всесторонне развитого учителя с богатым опытом в сфере образования. После проверки базовых знаний Пэй Шу, тот приступил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оказалась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трезво оценивал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неспособен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и не говорил. Учитель объяснял ему на языке жестов, что не только значительно снижало эффективность, но и делало общение трудоёмким и утомительным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Цзянье платил слишком много. Учитель, бесчисленное множество раз готовый всё бросить, при мысли о щедром вознаграждении сдерживался и продолжал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сидел, опустив голову, его пальцы сжимали ручку. Тёмные глаза были устремлены на экзаменационный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задания были ему непонятны. Учитель объяснял жестами, водил электронным пером по экрану и спрашивал, понял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решил, что физический труд подходит ему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над пустым листом, а затем жестами показал учителю: «На этом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продолжил жестами: «Я не могу этому научиться. Я скажу отцу, что на этом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тот момент учитель почувствовал сожаление об упущенной возможности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испытал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деньги даются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кивнул. Так закончилось это двухнедельное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Пэй Шу мало что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много времени. Много времени, которое мог бы провести с Люгуаном.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учителя Пэй Шу некоторое время сидел в тишине, затем достал телефон и написал Чжуан Цзянье о своём решении. Не дожидаясь ответа, он встал и пошёл в комнату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делает Люгуан?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Спит или делает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постучал и, получив разрешение, нажал на ручку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представшую перед ним картину, он замер. Его тёмные глаза расширились. Он не ожидал, что Люгуан будет занят таким кропотливым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Резьба по дереву?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подошёл ближе. В воздухе летела древесная стружка. Его взгляд был прикован к изящной руке Люгуана, державшей резец. Кончики его пальцев с лёгким нажимом лежали на инструменте, отчего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уже обрёл форму. Имя «Цзи Чжаои» было легко узнаваемо. Он смотрел на него некоторое время и, что-то осознав, плотно сжал губы. Из его горла вырвался тихий, неприятный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Бессмысленный звук, но он привлёк внимание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прекратил работу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показал жестами: «Зачем ты делаешь это для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сказать: «Ты никогда ничего не делал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 Чжаои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подарок. Если хочешь, я и тебе могу что-нибудь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серьёзно задумался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нужно. Я боюсь, ты порежешься».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резца было не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оно было даже немного тупым.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вырезал на дереве забавную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бросил квадратный брусочек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инстинктивно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Деревянный кубик был около трёх сантиметров в длину, идеально ложился в ладонь. Восемь острых углов были сглажены, остальные грани — гладкие, и лишь на одной стороне был вырезан неровный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[Пэй Шу] снизился на 10 пунктов. Текущее значение: 30.]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осторожно положил деревянный кубик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опустился на колени рядом с Люгуаном, заглядывая ему в лицо. Когда тот опустил на него взгляд, он потянулся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коснулись его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в который раз пожалел, что он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слова нужно произносить с живой интонацией, чтобы донести их до собеседника в полной мере. Язык жестов, каким бы богатым он ни был, лишён интонационных оттенков, и он всегда боялся, что не сможет сказать ему, как сильно он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поцеловал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грубыми кончиками пальцев нежной щеки Люгуана и, поймав его взгляд, выхватил из его рук резец, бросил его на стол и, обняв, повалил на кровать,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с трудом произнёс эти два слога.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ничего не сказал, лишь через мгновение, полуприкрыв глаза, потянулся к нему для поцелуя и с удовлетворением услышал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[Пэй Шу] снизился на 10 пунктов. Текущее значение: 20.]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последующие слова Пэй Шу вложил в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похож на других, он не зацикливался на вопросах отношений и свиданий. Возможно, потому, что они слишком долго жили под одной крышей, завися друг от друга, близкие и неразлучные. Все эти формальности не могли сравниться с их совместной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подсознании он и Люгуан были уже неразделимы.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прикусил его губу, втягивая в себя её мягкую плоть. Только в такие моменты он проявлял агрессию, соответствующую его высокому росту и крепкому телосложению. Его мускулистые руки упирались по обе стороны от Люгуана, его тень полностью накрывала его, не оставляя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тяжело дышал. Его прохладные пальцы коснулись внутренней стороны руки Пэй Шу, где виднелся старый шрам. Пэй Шу прижался к нему ещё сильнее, просунув руку под его спину и обняв его так, чтобы их тела полностью соприкасались, и снова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дня рождения оставалось ещё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перестал ходить на собрания в школе, проводя большую часть времени либо с Люгуаном, либо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компании снова завелись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Миншоу так испугался, что перестал появляться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рассказал Всезнайка. Держа в руках чётки от Полубессмертного, он со смехом хлопал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день! Господин Цзи вышел из лифта и через несколько шагов упал. Вид у него был такой странный, я сразу понял — это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сделал вид, что проходит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Всезнайка не заметил его и продолжал болтать с коллегой: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это молодой господин Цзи… В последнее время в его кабинете призраков не видно. Но что за обида у него осталась, что он никак не покинет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говоришь как-то странно. Я думаю, это не призраки, а просто совпадение. Какие в мире могут быть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в кабинете Цзи Миншоу висят жёлтые талисманы, и это ты называешь совпадением? — недовольно возразил Всезнайка. — К духам и богам нужно относиться с уважением. Осторожнее, а то молодой господин Цзи следующим придёт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говори ерунды! — выругался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проскользнул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кабинета Цзи Миншоу, он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никого не было, но на шторах всё ещё висели жёлтые талисманы, бросаясь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этого человека и не собирался упускать возможность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сфотографировал это и отправил сообщение: [Люгуан, помнишь Цзи Миншоу? Его настигло возмездие.]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Цзи Чжаои почувствовал, что фраза звучит как-то странно, удалил её и написал снова: [Люгуан, помнишь Цзи Миншоу? В последнее время он видит призраков и боится приходить в компанию. Все говорят, что этот призрак — мой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как раз находился в одной комнате с этим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он небрежно взглянул на Цзи Чжаосюня и открыл телефон, чтобы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Соблюдая небезопасную дистанцию, он тёмными глазами смотрел на экран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признался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от этого станет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должно стать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его ненавидишь, а ему в последнее время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тебя ненавижу. А тебе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скользнули по резцу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мёртв, мне не может не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словно найдя веское доказательство, посмотрел на профиль юноши и низким голосом, отчётливо произнося каждое слово,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мёртв. Твоя ненависть ко мне должна была закончиться в тот момент, когда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прислал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Люгуан его уже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его взгляд встретился с тёмными, пристальными глазами Цзи Чжаосюня. При их первой встрече тот смотрел на него точно так же, не обращая внимания на стоявшего рядом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Мне не следует сводить счёты с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ещё можешь касаться меня, говорить со мной. Чем это отличается от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меня видеть, больше никто. Мой социальный статус —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стоял у кровати, его ноги, словно несуществующие, утопали в мягком матрасе, как густой дым после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опустил взгляд и вдруг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Чжаосюнь.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преследуешь меня, потому что хочешь, чтобы между нами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на несколько секунд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знают, но ты видел всё. — Юноша склонил голову набок, и прядь волос скользнула по его шее, подчёркивая её белизну и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услышал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мою ветреность, моё легкомысленное отношение к чувствам. Ты преследуешь меня. Кем ты хочешь мне быть? И кем ты можешь мне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Никем из них он быть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Мертвец, даже если и примерит на себя эти роли, ничего не изменится. Эти социальные статусы по своей природе требуют признания со стороны других, иначе они теряют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преследовал его, не желая сдаваться, ведь он всё ещё мог говорить с ним, касаться его. Он не был полностью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социальный статус был мёртв, его тело кремировано.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мог ему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Чжаосюнь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Цзи Чжаосюнь, с детства воспитанный в элите, хриплым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Любовником, игрушкой для утех, невидимым человеком, которого видит только он.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Цзи Чжаосюнь и представить себе не мог, что, ежедневно под давлением семьи изучая различные навыки выживания и придерживаясь строгой дисциплины, он должен был бы жить блестящей жизнью. Но на самом деле, повзрослев, он отрёкся от себя, добровольно став рабом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на удивление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повторил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прав. Моя ненависть к тебе действительно должна была закончиться в ту секунду, когда ты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Чжаосюнь почувствовал, как его несуществующее сердце, кажется,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подлетел ближе, и волна холода тут же окутала юношу. Увидев, как тот нахмурился, он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сможет приближаться к нему только 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продержаться в состоянии призрака так долго, до самого 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проблема сменялась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кажется, всегда умели находить себе страдания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замер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одеться потеплее?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белая толстовка с капюшоном, на котором были пришиты две розовые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 от Пэй Шу, он видел его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Холодному человеку такая одежда шла на удивление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был одет достаточно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комфортная температура, и, за исключением шеи и лодыжек, его тело не соприкасалось с холодным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Чжаосюня, юноша слегка улыбнулся и накинул капюшон. Две розовые ушки свисали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Защитившись от холода, он подозвал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схватили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При жизни он часто видел его холодное, надменное лицо, много раз насильно целовал его. Но чтобы тот сам проявлял инициативу — такое случалось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легкомысленно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призраков есть сексуальное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него сильное либидо.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поцелуя с Юй Люгуаном он почти не мог сдерживаться, постоянно хотел целовать его, хотел лечь с ним в постель, хотел большей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призраком, он продолжал думать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 же хотел целовать его,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сжал пальцы, потянув за край одежды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лёгкое движение, но Цзи Чжаосюнь, повинуясь инстинкту, опустился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захотел подойти ближе, укусить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пошевелиться, как его промежность накрыла мягкая тапочка.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дремало, тут же пробудилось.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хочу.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его нога в тапочке несильно, но настойчиво тёрлась о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напомнил ему день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упираясь лбом в худые колени юноши, и сдавленно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мертвецов есть сексуальное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взял резец и, сохраняя непринуждённую позу, продолжил работу над почти законченным подарком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Древесная стружка падала на пол, некоторые пролетали мимо лица Цзи Чжаосюня. В этой странной позе, стоя на коленях, чтобы ему было удобно наступать, он целовал его колени сквозь ткань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суеты наступил день рождения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неприятных сюрпризов, он несколько раз писал юноше, спрашивая, получил ли тот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Цзи Чжаои начал с нетерпением ждать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…Конечно, была вероятность, что подарка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он бы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 точно не показал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и так всё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Люгуан, скорее всего, думал так же, не утруждая себя подготовкой чего-либо.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Люгуан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приходили и уходили. Дворецкий, занятый весь день, нашёл минутку, чтобы сообщить ему. Мысли Цзи Чжаои тут же вернулись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мгновенно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много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старших из семьи Цзи, были и другие семьи их круга. Чжуан Цзянье тоже был здесь, но без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увидел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мысли, что Вэй Чи может воспользоваться случаем и пристать к Люгуану, он нахмурился и, недовольно пробираясь сквозь толпу,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 Чжаои пытался пройти, его останавливали старшие,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вокруг него образовался плотный круг из родственников, и он оказался в центре всеобщего внимания. А в это время в углу банкетного зала, где было тускло и куда редко заходили даже официанты…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Чжаосюнь, который раньше тоже был одним из виновников торжества, теперь парил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происходящее и сказал стоявшему рядом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играл с деревянной фигуркой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больших иероглифа были вырезаны на ней с поразительной точностью. Цзи Чжаосюнь, взглянув на них,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 нужно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Люгуана, игравшая с фигуркой,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одет в свободную одежду с большими карманами. Одним движением он сунул фигурку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сюжет,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Цзи Чжаои много раз так отмечал день рождения. Все подарки доставались тебе, а его имя мало кто вспоминал.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это подарок только для него. У тебя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никогда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в центре внимания и не страдал от подобных мелочных обид. Раньше он и не думал, что Цзи Чжаои может так себя чувствовать. В конце концов, они были близнецами, какая могла быть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Цзи Чжаои, возможно,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 Чжаосюнь странным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заступаешься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любви символами привязанности являются не только собственничество и страсть, но и сочувствие, готовность безоговорочно встать на сторону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не хотел загонять юношу в рамки этого стереотипа.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говорить такие слова, которые звучат так, будто он сочувствует Цзи Чжаои?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Неоднозначный ответ отбросил Цзи Чжаосюня в другой угол. Он не был склонен к самокопанию. Когда он полюбил его, он думал лишь о том, как отбить его у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приходилось из-за этой двусмысленности гадать, не появились ли у него настоящие чувства к Цзи Чжаои, не стал ли тот для него действительно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Чжаои наконец-то вырвался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пошёл к выходу, не понимая, как Цзи Чжаосюнь раньше справлялся с этими болтливыми старшими, которые без конца повторяли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Люгуан?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остановился и огляделся, с трудом сдерживая недовольство. Он спросил 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давлением тот, сглотнув,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видел, как он пошёл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указал на стол с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Чжаои, взглянув, с сомнением направился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углу он увидел знакомую фигуру. Юноша сидел в углу, перед ним стоял маленький фруктовый торт. Он подпирал щеку рукой, а другой ложкой неторопливо ковырял сладкий десерт, поднося его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Чжаои, конечно, не видел Цзи Чжаосюня. Увидев, что он нашёл его раньше Вэй Чи, он сначала вздохнул с облегчением, а затем, небрежно миновав прозрачную фигуру, стоявшую у стола,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http://bllate.org/book/13670/1590589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