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Цинь… Цзиньюань?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ледяное прикосновение к спине и уху, Бай Чжань, не в силах обернуться, с трепетом и надеждой прошептал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влюбчивым. Хоть он и знал, что ему нравятся мужчины, он никогда всерьёз не думал о том, чтобы с кем-то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встречались и более красивые парни, но того самого чувства так и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Цинь Цзиньюанем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кино, с первого взгляда его сердце затрепетало от неведомой доселе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радость, идущая из самой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сзади человек крепко прижимал его к себе, не давая пошевелиться. Он не ответил на вопрос, лишь сильнее сжал губами мочку его уха, словно это и был 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был в его власти, ухо горело от нежного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неловко. Хоть он и догадывался, кто это, но молчание заставляло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Цзиньюань, это ты? Ты можешь появляться только ночью? Скажи что-нибудь, я боюсь, когда ты молчишь… — не выдержав,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сильным и независимым, но рядом с Цинь Цзиньюанем, как и все влюблённые, он становился немного 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его волнение, мужчина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всё таким же сухим и хриплым, как будто скрипело старое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Чжаня это не отталкивало.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хватка на талии ослабла, он поспешно обернулся и, встретившись с мужчиной лицом к лицу,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очень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ему отпускать, стоило только сказать, что ему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Нравишься… Красивый… Глаза…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мужчина попытался изобразить дружелюбную улыбку, но мышцы лица слушались плохо, и гримаса получилась странной и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давались ему с трудом, он говорил короткими, обрывистыми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комнате это выглядело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Чжань всё понял. Его не пугало ни бледное, с синеватым оттенком лицо, ни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расправил брови, обвив руками шею мужчины, и, приподнявшись на цыпочки, поцеловал его в губы. В его прекрасных «персиковых» глазах плясали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ты мне тоже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 тронули сердца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мужчины немного потеплело, натянутая улыбка стала мягче, а в его тёмно-красных глазах зажглось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его лица, его движения были осторожными 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Ночью… ищу тебя… Жди… Днём… женюсь… на тебе… Всегда… будь…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женишься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не понял. Он понимал, что тот будет приходить к нему по ночам, но что значит «днём женюсь»? Разве Цинь Цзиньюань не призрак? Он может появляться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бледном лице снова появилась натянутая улыбка. Холодные кончики пальцев скользнули от его щеки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Жди… меня,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не до конца понял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 нежность и неописуемую привязанность в его прикосновениях. Раз неясно, можно пока отложить. Он не из тех, кто докапывается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ждать. Значит, ты теперь будешь приходить ко мне каждую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— это лишь временное чувство. Только постоянное общение и время, проведённое вместе, могут перерасти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Буду… искать…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Мужчине, казалось, понравился его вопрос. Он смотрел на него неотрывно, словно не желая упускать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Чжаня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слишком пронзительным и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мужчина, словно что-то вспомнив, достал старинный, потёртый ароматический мешочек (саше) размером в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Мешочек был не только старым, но и странного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когда-то он был синим, но теперь на нём виднелись тёмно-красные пятна, похожие на застарелую…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 любопытством спросил Бай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изобразив на лице натянутую улыбку, он поднял свою бледную, холодную руку. Его чёрные ногти медленно удлинились, становясь тонкими и острыми, как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Чжань увидел, как эта рука с острыми ногтями потянулась к его голове, и в мгновение ока срезала прядь волос с затылка, которую он тут же положил в старинный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мешочек открылся, внутри уже была другая прядь чёрных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Союз… скреплённый… волосами… в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Неразлучны… до…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вложил старый мешочек ему в руку и пристально посмотрел на него, словно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посмотрел на мешочек в своей руке. Внутри… были их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ритуал, древняя клятва — вечное признание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Неописуемое чувство наполнило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Отстранившись от мужчины, он нашёл старую красную верёвочку от какого-то украшения, продел её через мешочек и повесил на шею. Затем, повернувшись к мужчине,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Мешочек старый, но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Мешочек размером в два пальца на его груди, казалось бы, должен был смотреться неуместно с его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выглядел на удивление гармонично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суровость во взгляде мужчины отступила, на его бледном лице, казалось, наконец-то появился румянец, а жутковатый облик стал более человечным.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крепко обнял его за талию, в его тёмно-красных глазах вспыхнуло явное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Хочу…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Прямолинейно, без малейшего намёка на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сегодня снова проведём брачную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кокетливо приподнял бровь и, прижавшись к нему, ослепительно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Цинь Цзиньюаня стали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Бай Чжаня и, наклонившись, страстно поцеловал…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страсти, ночь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подобен ненасытному древнему зверю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 утро Бай Чжань, обессиленный,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дрёму он почувствовал горячий поцелуй на лбу, совсем не такой холодный, как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Цинь Цзиньюань посмотрел в зеркало на заметную проплешину на своей голове и почувствовал, что ему не хватает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в заметках на его телефоне он, с бледным, синеватым лицом и натянутой улыбкой, смотрел в камеру своими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не… женился… на нём… Он… скучал… по мне… Волосы…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http://bllate.org/book/13666/1583395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