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Мать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заблокировали призрачные тени у входа. Они уже в гостиной, движутся к кабинету, нам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Линсянь помолчал. — Я с одноклассником, его зовут Тутэн.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было двое. Если он не ошибался, это были студенты филиала Ми-Да, прикомандированные к спецотделу города Синьхай для выполнения задания. Вероятно, второкурсники или третьекурсники, одарённые талантами. Они осмелились отделиться от группы и вторгнуться на второй этаж для расследования, а теперь, окружённые призрачными тенями, ещё и осмелились позвонить по оставленному им номеру, не боясь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они были спокойны, торговались, не выказывая паники. Трудно было поверить, что они действительно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 ни была их цель, Цэнь Цзиню нужно было лишь, чтобы они поверили в бунт в ночь кровавой луны. А чтобы убедить их, нужно было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проблемы с призрачными тенями было отличным способом показать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покосился на оставшийся в шкафу комплект из белого халата и противогаза. Он догадался, что они сейчас находятся в кабинете Чжао Гуанхао и пользуются тем же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шкаф напротив стола? — тихо сказал он. — Откройте его, наденьте окровавленный белый халат и противогаз, возьмите окровавленный топор и смело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 только один комплект. Он собирался пойти в соседнюю квартиру, найти ещё один и положить туда. Его первоначальный замысел заключался в том, чтобы Ван Линсянь и его товарищ присоединились к большой семье призрачных теней. В конце концов, белый халат и противогаз были их униформой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надев это, они бы вызвали у теней чувство родства, и те приняли бы их за своих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Ван Линсянь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мы притворились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Цзинь: «…» Откуда они знают, как я сейчас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сказал Ван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но решив, что молчание — золото, Цэнь Цзинь неопределённо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Ещё вопросы есть? Если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Линсянь только и успел сказать «нет», как Цэнь Цзинь быстро повесил трубку. Он перезвонил на свой мобильный, чтобы сохранить номер, затем на листке бумаги добавил: «Позвони по этому номеру, я знаю, как убить призрачную тень», и спрятал листок в папку на столе. Заодно он просмотрел, нет ли там чего-то похожего на дневник доктора Дэвиса, но, к сожалению,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этой квартиры звали Чжао Гуанхао. Они с женой были биологами, но ни в спальне, ни в кабинете не было никаких материалов, связанных с исследованиями. Вероятно, после резни все подозрительные документы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похоже, больше ничего не найти. Лучше попробовать подняться на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Цэнь Цзинь, волоча топор, покинул кабинет. Он резко распахнул дверь, и его расслабленное выражение лица мгновенно застыло. Зрачки сузились, по спине от ступней пробежал леденящий холод, а все поры на теле, казалось, закричали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неизвестно когда, заполнился призрачными тенями. Они застыли в разных позах, неподвижные.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затаив дыхание и с колотящимся сердцем, попробовал выйти. Тени тут же, как по команде, повернули головы в его сторону. Ближайшая тень была всего в полуметре справа от него. На месте лица у неё клубился чёрный туман, но он почему-то знал, что это и есть лицо призрачной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призрачная тень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смел шелохнуться. Мозг лихорадочно работал. Призрачные тени явно не играли с ним в «замри-отомри». Аномалии убивают без ограничений, если только они не слишком слабы и не вынуждены прибегать к ловушкам, иллюзиям или другим уловкам, чтобы заманить людей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тени не набросились и не разорвали его на части. Либо они слишком слабы, чтобы двигаться, либо их скорость передвижения крайне мала. Но если бы они были так немощны, то двое старших братьев, Ван Линсянь и его товарищ, не оказались бы в ловушке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степень их беспомощности ещё предстояло выяснить, было очевидно, что призрачные тени доставили им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сами тени не представляли угрозы, на втором этаже всё ещё бродил связанный с ними чёрный паразит, который и был самой страшной угрозой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попробовал пройти мимо теней в соседнюю комнату. И действительно, все тени лишь поворачивали головы вслед за ним. Некоторые даже выворачивали их на сто восемьдесят градусов, в то время как тело оставалось неподвижным. К счастью, они могли только вертеть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благополучно добрался до соседней комнаты, нашёл там белый халат и противогаз и отнёс их обратно в кабинет Чжао Гуанхао.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как надо, Цэнь Цзинь поднял голову и обомлел: в гостиной появилось четыре призрачные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и один ребёнок. Самая высокая и крупная тень стояла у двери, лицом к завалу из кровати и шкафа. Другая, пониже, стояла в гостиной, изображая, будто толкает диван. Третья, худая тень, собиралась спрятать маленькую тень-ребёнка.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они двигались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призрачные тени в коридоре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быстро шмыгнул в спальню напротив и сквозь щель в двери увидел, что маленькую тень действительно спрятали в кабинете. Едва дверь кабинета закрылась, как в коридоре послышались отчётливые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шагами раздавался скрежет топора, волочащегося по полу. В мёртвой тишине ночи этот звук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тень уже закрыла дверь, и завал из мебели снова преградил вход. Тень пониже вместе с худой тенью принялись двигать диван. Никакого звука трения не было слышно, и даже нельзя было увидеть, как диван движется, но он определённо перемещался.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Цзиня были прикованы к теням, но как он ни старался, не мог разглядеть траекторию их движения. Словно тени были всего лишь бесчисленными кадрами из мультфильма. В одну секунду в его сознании отпечатывался кадр с тенью у двери, а в следующую — уже кадр с тенью, спрятавшейся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этот эффект «телепортации» возникает из-за того, что в реальном мире на втором этаже тоже действуют призрачные тени, и это, накладываясь на нестабильное пространство-время Изнаночного мира, вызывает некое пространственно-временное смещение. Человеческий мозг, будучи слишком слабым процессором, не может обработать такие сложные данные и потому не видит траектории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та-та, та-та-та…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двери дома Чжао Гуанхао.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призрачные тени в гостиной замерли, каждая найдя себе укрытие.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 дверью постучало и сказало, что вернулось, попросив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оно продолжало настойчиво стучать, становясь всё более гневным. Голос его становился всё более пронзительным, и в конце концов коридор наполнился звериным рёвом. Оглушительная звуковая волна, казалось, обрела физическую форму и сотрясла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 комнате закружилась в видимых глазу вихрях. Тяжёлая мебель, блокирующая дверь, сдвинулась на пару сантиметров, оставив на полу сероватые царапины. Железная дверь зашаталась, и в ней образовалась щель шириной в палец. Существо за дверью вдруг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щель просунулись две серые руки. Они схватились за железную дверь, нащупали замок и с лёгкостью вырвали его. Выбросив замок, существо с силой толкнуло дверь. Она не поддалась. Поняв, что вход забаррикадирован, оно убрало руки.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призрачные тени в гостиной, решив, что существо ушло, осторожно выглянули из своих укрытий. Большая тень жестом приказала остальным не двигаться. В следующую секунду она уже сидела на корточках у двери и с помощью зеркала осматривала,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зеркало ничего не показало, потому что две другие тени вышли из укрытий. Худая тень направилась к кабинету, чтобы забрать маленькую тень-дочь. Они хотели воспользоваться уходом чудовищного старшего сына и сбежать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недооценили хитрость своего мутировавшего сына. В этот момент он уже прижался к железной двери, изогнувшись в такой позе, что его не было видно в зеркале. Его бледные, ужасные глаза смотрели сквозь щель, холодно и жестоко наблюдая за тенями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похолодел. На месте этой щели раньше был топор, и семья призрачных теней не заметила, что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ситуация в комнате изменилась. Две мужские тени отодвигали тяжёлую мебель от двери, а женская тень держала на руках маленькую тень. Семья из четырёх человек готовилась к побегу. В тот момент, когда последний предмет мебели был убран, раздался оглушительный треск. Железная дверь была разрублена, и в проёме появилось высокое чудовище с серо-синей кожей и топором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человекоподобное чудовище. Черты лица были правильными, но в глазах не было зрачков — только белки. Кожа была серо-синей. Верхняя часть черепа была вскрыта, обнажая место, где должна была быть лобная доля. Там копошился чёрный червь. От этого зрелища у Цэнь Цзиня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ростом около двух метров, мускулистое. Оно вскинуло топор и бросилось на тени. Те в панике разбежались, но их движения были какими-то ломаными, словно у них были перебиты руки и ноги. Нетрудно было догадаться, что именно так они и встретили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нахмурился, его губы сжались, лицо напряглось. «Все они — заражённые аномалии. Почему тот, кого убили при жизни, продолжает быть преследуемым и после смерти? Насколько же безумен Ли Чжэньчжун!»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вспомнил двух теней-наёмников у среднего и заднего входов и описание гибели других наёмников от рук призрачных теней и паразитов из дневника Дэвиса. Хотя наёмники и были пособниками зла и заслуживали смерти, факт оставался фактом: призрачные тени убивали людей. В конце концов, это была просто грызня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Богам верить нельзя. Аномалиям, которые ненавидят людей и питаются ими, — тем более. Студенты Ми-Да должны убивать аномалии. Нельзя сочувствовать им из-за их трагической судьбы…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тень-ребёнок была укрыта родителями. Топор чудовища опустился и с лёгкостью отрубил голову большой тени. Без малейшей заминки оно замахнулось на мать и младшего брата. Их отрубленные головы пытались помешать ему убить маленькую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тень получала удар, её цвет становился темнее. Участки, ставшие чёрными как смоль, считались «созревшими». Их чудовище отрубало и скармливало чёрному червю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Съеденные части не восстанавливались. Большая тень уже лишилась обеих рук. Худая тень — ноги. В этот момент голова тени-брата стала иссиня-чёрной.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поднятый топор чудовища в воздухе изменил траекторию и устремился к голове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голову съедят, это будет окончательная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беззвучно вздохнул. Он очень хотел соблюдать правила университета, но, будучи добрым и смелым обычным человеком, он был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слишком мягкосердечным, желтоволосый нытик в противогазе и окровавленном белом халате выбил дверь и бросился вперёд. Он замахнулся окровавленным топором и с яростью рубанул по шее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лязг. Топор скользнул по твёрдой шее чудовища, высекая искры. Ему удалось остановить топор, летевший к тени-брату. Цэнь Цзинь, не растерявшись от неудачи, обошёл чудовище сзади, вскочил на перевёрнутый шкаф и, оттолкнувшись, в сальто назад обрушил топор на его голову, целясь в место, где находилась лобная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хлюпающий звук. Острое лезвие почти полностью вошло в голову чудовища до самых бровей. Чёрный червь в лобной доле был разрублен пополам. Из раны хлынула зловонная,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Р-р-ро-а-а! — взревело чудовище. Оно принялось беспорядочно размахивать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тыльной стороне ладони Цэнь Цзиня вздулись, пальцы побелели от напряжения. Он пытался вытащить топор, но тот застрял. Чудовище, поняв его намерение, мёртвой хваткой вцепилось в рукоять и свирепо уставилось на странное существо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не поняло, что Цэнь Цзинь — человек. Его снаряжение вызвало у него неприятные воспоминания о прошлой жизни: вечно занятые на работе родители, люди в белых халатах, тайно вшивавшие ему в лоб странных червей, и наёмники в противогазах, которые его избивали!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существе, одетом как врач-маньяк, всё было отвратительно. Его нужно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одной рукой держало рукоять топора, а другой замахнулось своим топором. Сверкающее лезвие метнулось к лицу Цэнь Цзиня. Ему пришлось отпустить рукоять и отступить. От скорости и силы его движения подошвы ботинок с визгом проехались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глядя на чудовище, пытался успокоить сбившееся дыхание. Монстр вытащил из своей головы топор и теперь стоял с двумя топорами против безоружного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посмотрело на руки Цэнь Цзиня, затем на свои топоры, и на его лице появилась свирепая ухмылка. Бесконечная злоба хлынула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каким-то образом понял, что движение чудовища означает: «У меня есть оружие, а у тебя нет. Умри». Он выпрямился, размял пальцы, а затем сунул руки в рюкзак и вытащил тесак для костей и европейский шеф-нож. Ухмылка на лице чудовища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можешь думать, сохранил разум. При жизни был приспешником Ли Чжэньчжуна, а после смерти стал приспешником чёрного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желтоволосого дёрнулись, рюкзак соскользнул на пол. Воздух наполнился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и смерть твоя не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