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Чуань как бы невзначай рассказал Сяо Ся о ночном нападении бандитов и поинтересовался, как в деревне поступают с такими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страшно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староста поручил ей присматривать за семьёй Лу Чуаня, но, поработав в фруктовой лавке, она поняла, что её начальник и его семья — хорошие люди. К тому же, они собирались сотрудничать с их деревней семьи Ли в выращивании фруктового сада. Если с начальником что-то случится, пострадает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мной-то всё в порядке, но теперь, боюсь, мы не можем больше оставаться на ночь в лавке. Придётся искать новое место, — со вздохом сказал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переезжайте к нам! У нас есть свободные комнаты, а дома мои родители, братья и сёстры — воры точно не сунутся, — тут же предложила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как мы можем вас стеснять? Мы найдём что-нибудь другое, — Лу Чуань махнул рукой, не давая девушке возможности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не зная, что делать, в обеденный перерыв сбегала в деревню и немедленно доложила обо всём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 сердцах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того, что я подарил ему статую! Если уж переезжать, то только ко мне. Я приберусь дома и вечером помогу им перевезти вещи. Сяо Ся, ты продолжай за ними присматривать, но пока ничего не говори, чтобы они не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Ся ушла, Лу Чуань тут же отправился в соседний магазин, купил два красных конверта, вынул из кассы несколько крупных купюр, разложил их по конвертам и отдал Синчэнь Шаше. Заодно он попросил Шэнь Ли выбрать самые лучшие фрукты и собрать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ничего не понимал, но послушно принялся собирать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Шаши же не день рождения, зачем ей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я думаю, вечером староста придёт помогать нам с переездом. Как только мы приедем к нему домой, ты, как только я подам знак, отдашь конверты его детям, поняла? — Лу Чуань не удержался и закатил глаза, а затем повернулся к Шэнь Ли. — Капитан Шэнь, вы действительно ничего не смыслите в житейских делах. Хоть староста и сам нас пригласил, мы же не можем прийти с пустыми руками. Фруктовая корзина и красные конверты — это подарок семье старосты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правила приличия, — Шэнь Ли считал себя взрослым и зрелым человеком и не мог позволить какому-то юнцу смотреть на себя свысока. — Когда староста придёт, мы просто сунем ему деньги в руки. Я собираюсь ещё купить несколько бутылок хорошего вина и сигарет, тоже можно будет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всё же разбирался в человеческих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деревни мы — крупные клиенты. С чего бы старосте брать у нас деньги? Вино и сигареты ещё куда ни шло, но, скорее всего, сигареты он раздаст, а вино мы выпьем все вместе. Фруктовая корзина выглядит красиво, но на самом деле стоит недорого, а мы торгуем фруктами, так что староста, скорее всего,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денег, то их староста стопроцентно не возьмёт. Но если я дам конверты его детям, сказав, что это подарок им от чистого сердца, он не сможет отказаться. Я попросил Шашу передать их, потому что она близка по возрасту к его детям, и с её стороны такой подарок не вызовет подозрений. Когда дети получат конверты, они обязательно расскажут родителям. Сумма в конвертах небольшая, староста с женой немного поупираются для приличия и в итоге примут, — без колебаний заявил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женой производили впечатление любящих родителей. Сами они из-за гордости или стеснения могли отказаться от проявлений доброты, но когда кто-то проявляет уважение и внимание к их детям, им это, несомненно, будет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 конвертах для детей старосты были небольшими, уж точно меньше платы за проживание, но эти два конверта будут приняты с большей благодарностью, чем деньги, предложенные напрямую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не собирался жить у кого-то нахлебником. Такой поступок, даже при самых выгодных деловых отношениях, оставил бы неприятный осадок. Зачем из-за мелочи рисковать большим? Экономить нужно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детали! В общении с людьми нужно всегда обращать внимание на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и во всех культурах умение дарить подарки было высоким искусством. Как подарить, как попасть в самое сердце, как малыми затратами добиться большого — над этим многим приходилось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не сразу всё понял и всё ещё пытался осмыслить хитросплетения этой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этот инстанс ведь не принадлежит одной из Пяти Великих Гильдий? В будущем сюда будут приходить и другие игроки из нашей гильдии Синчэнь. Дети старосты кажутся мне умными и сообразительными. Даже если они не станут старостами, их положение в деревне, вероятно, будет высоким. Если мы сейчас проявим к ним немного уважения, подарим немного денег, это поможет игрокам нашей гильдии в будущем легче проходить этот инстанс, — добавил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была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брат Лу такой умный, так всё продумал, совсем как взрослый! — Синчэнь Шаша незаметно для себя стала преданной поклонницей Лу Чуаня. Услышав его рассуждения, она почувствовала себя маленьким ребёнком, совершенно не разбирающимся в поддержании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взрослый Шэнь Ли серьёзно переосмысливал свою жизнь. Он дослужился до капитана в гильдии Синчэнь, но так и не мог на равных тягаться с теми матёрыми высокоуровневыми игроками, которыевсем сердцем и душой тянули одеяло на себя. Может, всё дело в том, что он не умеет выстраивать отношения с людьми? Раньше ему казалось, что он всё делает правильно, но слова и поступки Лу Чуаня заставили его усомниться в собственной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взрослый, — с улыбкой сказал Лу Чуань. — У NPC тоже есть желания, у них есть свои мысли. Сюжет для них — лишь малая часть жизни. Наша задача — найти их желания и потребности за рамками сюжета, и тогда будет легко предсказать их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глубокомысленно кивнула. Раньше она слышала фразу «нужно уметь жить», но никогда не понимала, что это значит. Теперь ей казалось, что это значит быть таким, как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тебе, наверное, нелегко жилось], — №888 не мог не посочувствовать своему носителю. Он был так молод, но так хорошо разбирался в людях. Наверное, ему пришлось немало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нормально. Кроме того, что был бедным и немного невезучим, вырос вполне благополучно, — подумав, ответил Лу Чуань. — А что касается умения разбираться в людях, то в этом нет ничего сложного. Нужно просто быть наблюдательным. Раньше, когда я подрабатывал и скучал, мне нравилось наблюдать за эмоциями на лицах разных клиентов. Когда много смотришь, начинаешь угадывать, о чём они думают. Даже самый профессиональный актёр не может постоянно контролировать свои эмоции, так что это было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делал это с удовольствием и не считал это чем-то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на двери фруктовой лавки снова появилась табличка «Продано». Не успели они закрыться, как староста уже прислал своих детей и родственников помочь семье Лу Чуаня собрать вещи, настаивая на том, чтобы они переехали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последовал ритуальный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я могу взять с вас деньги? Это же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Корзину я возьму, а остальное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вам даю, а племяннику с племянницей, при чём тут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долго сотрудничать, если не возьмёте, я больше не приду, — и так далее. Синчэнь Шаша и дети старосты с изумлением и интересом наблюдали за этой словесной перепалкой, не подозревая, что по накалу страстей она не уступала ожесточённой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староста и его семья, сияя от радости, всё же приняли семью Лу Чуаня к себе. Староста даже уступил им свою спальню, а сам перебрался в комнату для гостей. Он также наказал своим детям почаще общаться с семьёй господина Цзиня как с родными, ведь в будущем деревне семьи Ли ещё придётся на них полагаться. А ещё он велел узнать, кто из соседей собирается резать быка или барана, чтобы купить лучшего мяса и не ударить в грязь лицом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Чуань и его спутники без проблем поселились в доме старосты. Староста предупредил всех соседей, чтобы ночью были начеку и не позволяли всяким сомнительным личностям беспокоить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и статуя, подаренная Лу Чуаню, была с почётом извлечена и установлена на домашний алтарь, где её завалили подношениями из фруктов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игрокам, видя такое дело, пришлось скрепя сердце отказаться от дальнейших нападений на группу Лу Чуаня. Если они всерьёз поссорятся со старостой, инстанс для них точно будет провален.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быстро вошёл в новый ритм жизни: днём он продавал фрукты в лавке, а вечером возвращался в дом старосты, где его ждал обильный ужин. За несколько дней до начала официального ритуала он даже поправился на пару килограммов. Он выглядел не как человек, проходящий инстанс, а как турист на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в глазах [Теневого Демона] из гильдии «Бездна», естественно, делало Лу Чуаня ещё более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этот новичок — просто пешка, которую гильдия Синчэнь использует для прикрытия. Но теперь и Шэнь Ли, и Синчэнь Шаша слушаются этого Лу Чуаня. Это невероятно», — [Теневой Демон] хорошо знал Шэнь Ли. Если бы Лу Чуань не смог заставить того полностью себе подчиниться, Шэнь Ли никогда бы не стал так послушно выполнять его приказы, будь Лу Чуань хоть незаконнорождённым сыном главы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[Пришествие Бога Богатства] смог за такое короткое время взлететь на седьмое место в списке новичков. Очевидно, он действительно талантлив. Возможно, для такого гения достойными соперниками могут быть только брат и сестра из гильдии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тем более нужно убить, не дать гильдии Синчэнь ещё одного шанса на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отбой, — приказал [Теневой Демон] своим людям. — Завтра официальный ритуал. Мы, даже рискуя провалить инстанс, не должны позволить этому Лу Чуаню получить титул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что мы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инстансе я получил один полезный предмет. Просто слушайте моих приказов, — [Теневой Демон] знал, что, использовав этот предмет, из этого инстанса живыми, скорее всего, выйдут только он и Шэнь Ли. Остальные, вероятно,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позволит уничтожить две последние надежды гильдии Синчэнь.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Великих Гильдий — это слишком много. Ресурсов на всех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 день официального ритуала. Лу Чуань сегодня пораньше закрыл лавку и вернулся домой. Шэнь Ли и Синчэнь Шаша перебирали свои предметы и заодно пытались обсудить с Лу Чуанем завтрашний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официальный ритуал и ключевой момент инстанса. Эти игроки обязательно начнут действовать, особенно [Теневой Демон] Ван Фэн. Он предан гильдии «Бездна» до мозга костей, типичный фанатик. Я боюсь, он пойдёт на всё, чтобы убить тебя, — с тревогой сказал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Лу Чуанем всего несколько дней, он уже отчётливо ощущал его огромный потенциал. Говорят, каждый игрок уровня «бог» ещё в бытность новичком чем-то отличался от других. Похоже, это правда. В гильдии Синчэнь больше не было ни одного новичка, который бы имел больше шансов стать «богом», чем Лу Чуань. Если он благополучно выйдет из этого инстанса, Шэнь Ли был намерен потребовать у вице-президента, чтобы тот лично занялся обучением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дело дойдёт до крайности… Шаша, давай придумаем кодовое слово. Как только я его произнесу, ты высвобождаешь все свои способности и устраиваешь полный хаос, поняла? — Лу Чуань привык, что против него строят козни, поэтому без обиняков обратился к Синчэнь Шаше.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инстансе действительно есть божество. Если Шаша высвободит свои способности, вы точно не выживете, — Шэнь Ли был не согласен с этим планом. — Способности Шаши могут их напугать, это наш козырь, но использовать его можно только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с самого начала не получили никаких полезных зацепок, всё преимущество на нашей стороне. Если бы я был на их месте и знал, что шансов пройти инстанс практически нет, я бы не дал и врагу пройти его спокойно, — Лу Чуань подпёр подбородок рукой. — Так что способности Шаши точно придётся использовать. К тому же, мне самому интересно: в условиях тотального невезения, буду ли я считаться частью этой неудачи, или, как и Шаша, стану единственным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выглядел крайне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открыл было рот, чтобы что-то сказать, но слова застряли в горле. Похоже, рассудок Лу Чуаня сохранялся только в вопросах, касающихся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всё же подавил желание съязвить и постарался обсудить с Лу Чуанем ещё несколько планов. На случай, если противник не захочет идти ва-банк, у них должны быть запасные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деревни семьи Ли ежегодный ритуал жертвоприношения божеству был самым важным событием, даже важнее Нового года. Староста спал всего пару часов, а затем поднялся ещё до рассвета, чтобы надеть ритуальную одежду, руководить установкой алтаря и снова и снова проверять подношения, боясь допустить малейшую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также всю ночь разрабатывали планы, понимая, что это их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ворочался с боку на бок, думая о том, что он должен защитить Лу Чуаня и Синчэнь Шашу даже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размышляла, сможет ли она, высвободив свои способности, включить Лу Чуаня в зону своей защиты и хоть как-то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не спал никто, кроме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взошло солнце, как дети старосты разбудили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позавтракайте, пожалуйста, скоро мы все пойдём к алтарю. Это ритуальное облачение жреца, которое мы шили для вас всю ночь. Пожалуйста, наденьте его, оно защитит вас покровительством божества, — дочь старосты осторожно протянула ему большое красное одеяние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было широким, расшитым золотыми и серебряными нитями, образующими странные символы. В комплекте к нему шла причудливая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послушно облачился.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уведомления от Системы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«Пришествие Бога Богатства» с получением особого ритуального облачения жреца деревни семьи Ли. Данное облачение нельзя вынести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ношения облачения игрок получает определённую степень защиты от божественного осквернения, что предотвращает его превращение в сосуд для божественного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завоеванием глубокой дружбы семьи старосты деревни семьи Ли. Статус удостоверения жителя деревни семьи Ли повышен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вас обратило внимание божество. Пожалуйста, постарайтесь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Чуаня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 меня уже обратило внимание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носитель. Символы на этом облачении — это молитва, призывающая внимание божества], — ответил №888. [Не волнуйтесь, на вас уже стоит клеймо кандидата в Боги Богатства. В обычной ситуации другие божества не смогут вас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обычной ситуации не смогут, значит, всё-таки могут? — Лу Чуань слегка нахмурился. Раньше он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 носитель, ещё не настоящий Бог Богатства. В прошлом бывали случаи, когда за одного кандидата в боги сражались несколько божеств. Но если за кандидата действительно борются, это значит, что он невероятно крут], — осторожно добавил №888. [Претендовать на вас могут только божества равного ранга. В этом мире, кроме Системы Главного Бога, другие божества вряд ли смогут с вами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Вряд ли он уже успел привлечь внимание Системы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возьмите это, — сын старосты, тоже одетый в ритуальное облачение, с почтением протянул Лу Чуаню ту самую статую. — Во время ритуала вы вместе с нами будете хранителем статуи. Когда божество снизойдёт и красная ткань будет снята, все мы получим его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результатом всех усилий старосты за последние дни. Убедить старейшин деревни было нелегко, но, учитывая, что господин Цзинь в будущем станет великим благодетелем их деревни, они всё же настояли на своём и добились для Лу Чуаня этого завидного для любого жителя деревни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важная задача, я боюсь не справиться, — для приличия сказал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Цзинь, мы будем рядом, — улыбнулись дети старосты, встав по обе стороны от Лу Чуаня. — Вы попробуете один раз и поймёте, что ничего страшного нет. Мы ведь каждый год так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и послушно взял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едва не выронил её. Почему она так потяжелела? В неё что, свинца залили?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http://bllate.org/book/13655/1587231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