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Синчэнь Шаша не встречала человека, подобного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не понимала, откуда в нём эта болезненная страсть к деньгам. Для большинства игроков богатство было лишь пылью, сопутствующим атрибутом, в то время как истинную ценность представляли только игровые навыки. Впрочем, Шаша знала: для некоторых верхушек гильдий борьба за власть и влияние порой оказывалась важнее зачистки инстансов. Поэтому, хоть она и не разделяла стремлений Лу Чуаня, она их уважала.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отказаться от своей доли, — едва успела произнести Шаша, как Лу Чуань бесцеремонно её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делим восемьдесят на двадцать, — тут же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имела в виду, что мою долю можно отдать капитану Шэнь Ли и вице-президенту, — закончила она,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повисла тишина. Они замерли, вперив взгляды друг в друга, и ни один не собирался отступать. Шаша могла пренебречь собственной выгодой, но капитан и вице-президент были для неё наставниками, которым она была обязана всем. За их интересы она готова была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Чуань изобразил на лице величайшее великодушие, решив, что спорить с несовершеннолетней девчонкой ниже его достоинства. — Своё они получат. Но ты должна мне содействовать, понимаешь? Теперь ты стараешься не для себя, а ради Шэнь Ли, вице-президента и будущего всей гильдии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смущает специфика моего профессионального навыка, я готова к полному сотрудничеству, — серьёзно ответила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Лу Чуань громко рассмеялся. — Если бы не твой навык, я бы ещё подумал, стоит ли выделять эти две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Шаша не совсем поняла, к чему он клонит, но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покидала комнату Лу Чуаня, грохот стоял такой, что об этом узнала вся штаб-квартира. Девушка разнесла помещение в щепки, превратив мебель в груду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коридоре испуганно высовывались из своих комнат, но никто не рискнул вмешаться. С одной стороны — Синчэнь Шаша, юный гений и любимица руководства, чьё имя скоро должно было покинуть список новичков. С другой — Лу Чуань, суперталант, которого вице-президент с боем вырвал у конкурентов, приставив к нему наставником самого Шэнь Ли. Связываться с кем-то из этой пары было себе дороже, так что свидетели предпочитали просто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настоящей драки не дошло. Шаша в ярости удалилась, оставив Лу Чуаня стоять посреди руин, которые когда-то назывались жилой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зрелище окончено, — Лу Чуань сокрушённо пожал плечами. — Есть ли у нас в гильдии отель для гостей? Переночую пока там, а завтра отправлю счёт за ремонт госпоже Шаше.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— из толпы выскочил один из игроков, считавший себя человеком со связями. — Господин Лу, я провожу вас. Отель принадлежит моему отцу. Но, судя по состоянию вашей комнаты, жить вам там придётся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Шаша постаралась на славу: она уничтожила буквально всё, что можно было разбить или сломать. Восстановить интерьер в прежнем виде было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 — Лу Чуань тяжело вздохнул. — Я здесь человек новый, связываться с ней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из-за чего Шаша так взъелась на вас? — полюбопытствовали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из-за того, что я притормозил процесс списания расходов для одной из групп капитана Шэня, — Лу Чуань слегка склонил голову набок, словно припоминая детали. — Я ведь не отказывал, просто процедура была нарушена. Чистая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смельчак… Как только духу хватило?»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Шэнь Ли состояли из элиты гильдии, а Шаша всегда относилась к капитану как к родному отцу. Неудивительно, что она пришла в такое бешенство, когда какой-то выскочка-новичок посмел вставлять им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Разве я не должен быть беспристрастным ко всем? — Лу Чуань с недоумением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— образец финансового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верность принципам — это похвально,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решился сказать ему правду. Каждый заботился лишь о собственной шкуре. Кто они такие, чтобы сочувствовать суперновичку, ради которого вице-президент не пожалел ресурсов, а Шэнь Ли лично летал на край света на космическом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Синчэнь Шаша, следуя указаниям Лу Чуаня, бесцельно бродила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предсказывал, вскоре к ней подошли сразу несколько групп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того уровня, чтобы говорить со мной. Пришлите кого-нибудь весомого, — Шаша, скрытая глубоким капюшоном своего чёрного плаща, украдкой подсмотрела в записку, которую ей всучил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пришлось играть: лицо было скрыто, достаточно было лишь произнести заученную фразу без тени эмоций. Эффект оказался поразительным. Посланники были шокированы — если уж обычно кроткая Шаша так разгневана, значит, этот Лу Чуань действительно перешёл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поспешили назад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Шаша теряет терпение, — авторитетно заявил один из молодых людей с бледным, одутловатым лицом. — Появление Лу Чуаня означает, что гильдия перенаправит ресурсы, предназначавшиеся ей, этому выскочке. Кто такое стерпит? К тому же её проклятая способность не позволяет ей работать в команде. На этот раз она точно воспользуется случаем,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Чуань возомнил, что поддержка вице-президента делает его неприкосновенным? — усмехнулся другой юноша. — Глупец. Он не понимает, что инстансы опасны, но предсказуемы. Реальный мир куда коварнее.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низкий уровень, эти двое были обвешаны снаряжением, доступным только топовым игрокам. Их предки были старейшинами гильдии, ветеранами, которые проливали кровь в инстансах лишь ради того, чтобы обеспечить своим отпрыскам безбедное будущее. В гильдии Синчэнь вице-президент с трудом поддерживал порядок; если бы эти старики разозлились и ушли к конкурентам, забрав ресурсы и артефакты, гильдии настал бы конец. Именно поэтому руководство не могло просто избавиться от этих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 — всего лишь пешка в руках вице-президента. Он чужак и не знает наших порядков. Решил прибрать к рукам наши доходы? Да он и глазом моргнуть не успеет, как исчезнет. Гений он или нет — в гильдии и не такие таланты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не лезем в делёжку артефактов, просто хотим немного денег на красивую жизнь. Если они жалеют даже это — что ж,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молодёжь» быстро решила судьбу Лу Чуаня. Убивать его они не собирались — всё же нужно было сохранить лицо перед вице-президентом. Но проучить следовало так, чтобы запомнил навсегда. А Синчэнь Шаша станет отличным козлом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Шашу пригласили в роскошный особняк, больше напоминавший королевский дворец. Здесь, вдали от опасностей инстансов, было собрано всё, что только можно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«наследники» не желали рисковать жизнями, предпочитая проматывать ресурсы отцов. Шаша одним взглядом определила, кто перед ней: дети высокоуровневых игроков, которые на старости лет решили, что если наплодить побольше потомства, то хоть кто-то из них окажется путным. Для нынешней гильдии Синчэнь эти бездельники были хуже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Шаша, мы — плоть от плоти этой гильдии. Только мы по-настоящему заботимся о её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не можем позволить Лу Чуаню продолжать в том же духе. Его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возьмём на себя, от вас потребуется лишь вмешаться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Шаша не знала, что отвечать, но в записке Лу Чуаня было чётко сказано: «Просто молчи и кивай». Она так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её. Лу Чуаня не было рядом, но ей казалось, будто от этих никчёмных юнцов тянутся невидимые нити, которые крепко зажаты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он действительно 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Шаша опустила голову, вспомнив наказ капитана Шэнь Ли «поделиться с Лу Чуанем опытом прохождения инстансов». Похоже, она не оправдает ожиданий капитана — этому человеку её советы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делая вид, что ничего не подозревает, перевёз вещи в отель и, захватив все бухгалтерские книги и документы, отправился работать на полузаброшенный склад. С ним пошли несколько сотрудников финансового отдела. Им не улыбалось работать сверхурочно, но Лу Чуань пообещал щедрые премиальные из официального фонда, так что они были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Чуань сосредоточенно листал гроссбухи, в его сознании шёл совсем другой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где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[Будут здесь примерно через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выдал точный расчёт, основываясь на скорости их передвижения. В инстансах Система Главного Бога ограничивала возможности №888, но в реальности функционал Системы был практически безграничен. Именно поэтому Лу Чуань в последнее время стал куда ласковее с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Система — мой незаменимый чит на пути к креслу президента!»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добиться своего и без неё, полагаясь лишь на свой острый ум и коварство, но это заняло бы слишком много времени. А Лу Чуань не был дураком, чтобы отказываться от короткого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ты уверен, что хочешь столкнуться с ними всеми сразу? Если что-то пойдёт не так, ты можешь пострадать.]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считал, что события развиваются слишком стремительно. Лу Чуань в гильдии всего неделю, а уже затевает такой масштабный конфликт. Не лучше ли было действовать постепенно?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«Медлить нельзя, Тунцзы. Ты никогда не работал в офисе, тебе не понять. Руководитель, назначенный со стороны, должен с первого дня задать тон работы, ошеломить всех своей решительностью. Если начать миндальничать, все привыкнут, и авторитета не видать. Поверь моему опыту — я сменил столько работ, что знаю: все успешные лидеры делают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шёл по пути, который невозможно было повторить. Только совершая то, что другим не под силу, он мог стать «легендой» в глазах окружающих. Зачем владельцы огромных корпораций светятся на публике? Не только ради тщеславия, но и чтобы связать своё имя с брендом, повышая доверие рынка. Это был чистый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хост. Они почти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словесных баталиях №888 ещё ни разу не удавалось одержать верх над Лу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«Синчэнь Шаша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всё в порядке, — Лу Чуань подпёр щеку рукой. — Знаешь, если бы я не был связан с тобой, я бы всерьёз подумал о том, чтобы развить способность, как у неё. Она идеально мне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мгновенно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путь Бога Богатства — твоё истинное призвание! Ни одна роль в мире не подойдёт тебе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знаю. Я просто к слову пришёлся».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к слову не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впредь внимательнее следить за Шашей, чтобы хост ненароком не вздумал потратить игровые очки на копирование её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«золотой молодёжи» в окружении своих прихлебателей и Синчэнь Шаши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Шаша, Лу Чуань внутри. Мы подготовили несколько артефактов. Как только закончите, мы сразу уйдём, нас никто не заметит, — один из юнцов протянул ей сумку с предметами, надеясь, что Шаша сделает всю грязную работу. Тогда вся ответственность ляжет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Шаша проигнорировала подношение. — Капитан Шэнь прислал сообщение. Сегодняшняя операция отменяется, переносим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«наследники» уже вошли в азарт. Как можно отступать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Шаша, такой шанс выпадает раз в жизни! Если мы уйдём сейчас, завтра Лу Чуань может сменить место. Нужно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Говорят, он уже начал проверять налоги наших частных предприятий в Городе Утренней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привыкли жить на широкую ногу, не платя ни гроша в казну гильдии. Мысль о том, что им придётся расстаться хоть с малой частью своих доходов, приводила их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я должна увидеть капитана, — Шаша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госпожа Шаша!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налетел резкий порыв ветра. В суматохе кто-то случайно зацепил край её плаща. Раздался треск, и защитное одеяние соскользнуло, обнажив юное лицо девушки и пару звериных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дрянь, почему она так легко порвалась?!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Юнцы прекрасно знали, на что способна Шаша. Пока она была в специальном плаще, блокирующем её ауру, она была безопасна. Но теперь защита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был настолько неуклюж, чтобы сорвать с неё плащ?!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Как только лицо Шаши оказалось открыто, её профессиональный навык сработал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навыка: «Демон Удачи»]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 Удачи» — редчайший тип навыка в классе Демонов. Он пробуждается только в ситуациях «один шанс из десяти тысяч», а каждый его уровень строится на жертвоприношении союзников, врагов или случайных прохожих. Это была версия «Мэри Сью» в мире бесконечных игр, но с кровавым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навык активируется, он не выбирает целей. Все вокруг погружаются в пучину экстремального несчастья. Сама Шаша тоже становится магнитом для бед, провоцируя активацию скрытых угроз и побочных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заключалась её «удача»: среди абсолютного хаоса и гибели она всегда находила крошечную лазейку для спасения. Например, если на неё обрушится град стрел, все окружающие будут убиты, а в Шашу вонзится сотня стрел — но ни одна не заденет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Экстремальное несчастье, порождающее парадоксальное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был бомбой замедленного действия. Он позволял Шаше находить бреши в самых безнадёжных инстансах, но превращал жизнь её напарников в ад. Единственным, кто смог выжить рядом с ней, оставаясь невредимым, был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[Счастливой звезды] гремела среди Пяти Великих Гильдий. Любой, кто хотел переманить её, сначала трижды проверял, достаточно ли крепка его собственная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кто-то сорвал её защиту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«Наследники» застыли в оцепенении. Они не успели пробежать и пары шагов, как склад, до этого мирно стоявший в сумерках, внезапно вспыхнул. Огонь возник словно из ниоткуда, и густой, едкий дым мгновенно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склада сотрудники финансового отдела даже не успели понять, что происходит, как один за другим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финансового директора, у Лу Чуаня было достаточно средств, чтобы купить пару «бесполезных» статусных карт. Неведение подчинённых было их лучшей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взгляд на стопки гроссбухов.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ты всё скопировал?»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хост. Это заняло меньше одного процента памяти.]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славно, — Лу Чуань потянулся, его глаза азартно блеснули. — Теперь пора приниматься за дело и как следует пустить кровь этим бездельникам. Зачем грабить банк, когда можно просто вытрясти всё из богачей?»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мысленно выразил соболезнования тем, кто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 людей!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книги! Мои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есть, нас атакуют!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никто не видел лиц. «Золотая молодёжь», никогда не попадавшая в реальные переделки, впала в панику, напрочь забыв об имеющихся у них артефактах. Их телохранители пытались что-то предпринять, но подходящих для такой ситуации средств у них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с неба обрушились потоки воды, мгновенно потушив пламя и превратив всех присутствующих в мокрых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юнцы начать возмущаться, как увидели капитана Шэнь Ли. Он шёл к ним во главе вооружённого отряда, и вид у него был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 Полный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по сценарию, появился Лу Чуань. Он выглядел жалко: одежда обгорела, лицо в саже. Он тащил на себе двоих потерявших сознание бухгалтеров. Увидев Шэнь Ли, Лу Чуань запричитал так громко, что его голос перекрыл шум затихающего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Шэнь! Наконец-то! Какая несправедливость! Какое злодейство!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коллегами мирно работали на благо гильдии, как вдруг эти люди ворвались, начали крушить всё вокруг и подожгли склад! Если бы не мои защитные карты, мы бы все превратились в уголь!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отчёты уничтожены! Мы едва спаслись!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порядки в гильдии?! Я только пришёл, а меня уже пытаются убить из-за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проливал кровь за гильдию! Я считал каждую монету! Я дойду до вице-президента, до самого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невыносимо, капитан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выл во весь голос, но в его причитаниях виновными однозначно выставлялись «наследники». Сотрудники финотдела, пришедшие в себя, подхватили плач, искренне веря, что едва не погибли. Они не ожидали, что смерть настигнет их не в инстансе, а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Юнцы стояли как громом поражённые. Они не понимали, как всё обернулось против них. Они просто привели Шашу, чтобы припугнуть Лу Чуаня, а в итоге — активированный навык, пожар и обвинение в покушении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смотрел на этот театр абсурда, переводя взгляд с «пострадавшего» Лу Чуаня на ошарашенных юнцов. Он чувствовал, как у него на голове прибавляется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«Ври больше, Лу Чуань…»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отправил Шашу помочь ему. Она ничего не смыслит в интригах, как она могла сговориться с этими идиотами? И Лу Чуань, который умудрился выторговать себе невероятные условия у Пяти Гильдий, позволил бы этим никчёмышам застать себя врасплох?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Шаша никогда не писала ему первой. А тут вдруг прислала сообщение с требованием немедленно прибыть с отрядом. Если за всем этим не стоял Лу Чуань, Шэнь Ли готов был съесть собственный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быть таким глупым, позволив им пересечься?»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обернулся и увидел Шашу. Она осторожно поправляла капюшон. Её лицо было по-прежнему бесстрастным, но капитан, знавший её с детства, видел: она довольна. Это была тихая радость ребёнка, совершившего удачную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выглядела так с тех пор, как её сверстники-гении погибли в междоусобных войнах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грехи наши тяжкие… Всё этот Лу Чуань!»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понимал: у человека с таким низким показателем рассудка моральные преграды отсутствуют как класс. Лу Чуань подставил этих бездельников, и Шэнь Ли не мог его разоблачить. Более того, Лу Чуань знал, что капитан промолчит!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Задержать всех. Пусть вице-президент решает их судьбу, — Шэнь Ли махнул рукой, приказывая увести толпу. — И известите их родителей. Пусть старейшины явятся в штаб-квартиру. Им полезно будет узнать, чем занимаются их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«Наследники»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случилось? Неужели навык Шаши настолько силён, что одно её появление превращает всё в катастрофу такого масштаба?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способность Шаши просто великолепна. Я тоже такую хочу», — в очередной раз вздохнул Лу Чуань. — «С таким навыком я бы закрывал любые инстансы на сто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человеком, хост. Ты и так создаёшь проблем больше, чем целое бедствие. Если тебе дать ещё и это, ты станешь не Богом Богатства, а Системой Бога Чумы.]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в очередной раз подумал, что иметь хоста с аномально низким рассудком — то ещё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неспешно пил чай в своём кабинете, когда дверь распахнулась и вошёл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доклад капитана, вице-президент чувствовал, как мир вокруг становится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ситуация сейчас? — он потёр виски. Если память ему не изменяла, Лу Чуань пробыл в гильдии всего неделю. Семь дней — и такой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собралось не меньше десяти высокоуровневых игроков. Те самые «старики», которые на собрания годами не ходят. Теперь они все здесь, — в голосе Шэнь Ли промелькнула тень злорадства. Кому понравится смотреть на этих заносчивых ветеранов, которые только и делают, что тянут ресурсы из гильдии, почивая на лаврах? В гильдии было полно достойных бойцов, но именно эта кучка «заслуженных» отравляла атмосферу своими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 подкинул мне задачку… — вице-президент тяжело вздохнул. — Что ж, раз так, выбора нет. Пусть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Шэнь Ли кивнул, но помедлил. — Господин вице-президент, может, вы всё же передумаете? Вы уверены, что я справлюсь с этим Лу 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молод, но хитёр как тысячелетний лис. Шэнь Ли всерьёз опасался, что не сдюжит.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могли бы это обсудить. Но теперь… — вице-президент на мгновение задумался. — Лу Чуань — обоюдоострый меч. Если направить его энергию в нужное русло, он изменит нашу гильдию до неузнаваемости. У тебя есть авторитет и сила, ты единственный, кто может его сдерживать. Если не ты, то мне придётся заниматься им лично. Шэнь Ли, я уже не молод, ты ведь не заставишь старика идти на передовую?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вице-президент, вы сейчас настолько сильны, что можете быка одной рукой задушить…»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едва не расплакался от жалости к самому себе. Может, позвонить Вивиан? Если «Сердце Океана» предложит хорошую цену, можно было бы договориться о трансфере Лу 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записи сгорели! Мы почти закончили аудит! — Лу Чуань, изображая безутешную жертву, рыдал перед старейшинами, которые только что ворвались в зал. — Вы — ветераны гильдии, вы должны понимать, как важны эти документы! Теперь всё превратилось в пепел, никаких доказательств не осталось! Какое коварство, 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 моих людей едва не сожгли заживо! — продолжал он, горестно вздыхая. — Если я не получу достойного ответа и компенсации, я этого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старейшин позеленели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«старыми лисами» и прекрасно понимали, что их разыгрывают. Но ситуация была патовой: их детей поймали на месте преступления, а Лу Чуань явно вознамерился обобрать их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 вошёл вице-президент, он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разом обернулись к нему. На их лицах читалась вся гамма чувств — от ярости до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всего этого стоял Лу Чуань. Скорбный, несчастный, с видом невинно обиженного сироты, он преданно смотрел на вице-президента.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почувствовал, как у него чешутся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гильдия Синчэнь своими руками впустила в дом кого-то по-настоящему пугающего.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