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своим другом Ци Янь не мог оставаться серьёзным более трёх минут. Его ленивый вид не делал молодого человека похожим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Цэнь Бай Хэ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спал прошлой ночью, – Ци Янь вытянул ноги. – У тебя в этой машине много места, и в ней действительно удобно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кофе со льдом? – Цэнь Бай Хэ посмотрел на Ци Яня: – Это может зарядить тебя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указал на свой живот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оставлю место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не мог удержаться от смеха. Он кивнул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мы скоро будем там, – услышав это, водитель поехал быстрее и посмотрел на своего коллегу, сидящего на переднем пассажирском сиденье. Однако тот опустил голову и смотрел на свою ладонь, неподвижный,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Цянь Вэй Цзю никогда не думал, что через короткий промежуток времени пятый молодой господин Цэнь придёт снова, и он был вне себя от радости. Но, увидев людей, которые пришли с пятым молодым господином Цэнем, он догадался об истине. Он понял, что не пятому молодому господину Цэню нравилась здешняя еда, а этому красивому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двоих в отдельную комнату, управляющий ушёл, подтвердив, что эти двое не нуждаются в его услугах. Мужчина вышел из отдельной комнаты с улыбкой на лице, но его остановили сразу после того, как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Управляющий Хуан, я хочу пригласить сегодня очень важного гостя. Можете ли Вы организовать для меня лучшую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Юань, очень жаль, но уважаемый гость уже пользуется этой отдельной комнатой, – управляющий Хуан узнал человека перед собой. Это был глава семьи Юань. Такой человек не мог быть обижен случайными словами, поэтому он был очень вежлив: – Почему бы мне не устроить для вас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Пэн нахмурился, выглядя немного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могли бы вы обсудить это с людьми в отдельной комнате и сказать, что Юань Пэн будет должен им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Гм... – управляющий Хуан тайно протестовал в своём сердце. Если бы в отдельной комнате были другие люди, он был бы готов сделать это, но в отдельной комнате был пятый молодой господин Цэнь, поэтому он не осмелился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колебания управляющего Хуана, Юань Пэн нахмурил свои брови ещё сильнее. Он собирался что-то сказать, когда к нему подошла молодая и красивая женщина с элегантной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мисс Жуань, – управляющий Хуан, наконец, понял, почему Юань Пэн хотел лучшую отдельную комнату. Это было стремление к красивой женщине. Мисс Жуань была красива, родилась в богатой семье и окончила престижную школу. Было бесчисленное множество мужчин, которые преследовали её, но, к сожалению, никто не завоевал сердце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даже слышал некоторые сплетни, в которых говорилось, что мисс Жуань была влюблена в пятого молодого господина Цэня, но, к сожалению, пятый молодой господин Цэнь никогда не проявлял интереса ни к одной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 И сдержанно кивнула управляющему Хуану, прежде чем посмотреть на Юань Пэна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Юань Пэн мягко улыбнулся ей и сказал управляющему Хуану: – Пожалуйста, показывайте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притворился, что не заметил огорчения Юань Пэна, и повёл их в другую комнату. Когда он открывал дверь, они увидели официанта, выходящего из другой отдельной комнаты с меню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просто было интересно, почему мы не идём в ту комнату. Оказывается, внутри кто-то есть, – усмехнулась Жуань Ю И. – Интересно, какой благородный человек решил там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 Цянь Вэй Цзю был очень проницательным. Они устроили для них другую комнату вместо лучшей отдельной комнаты. Было очевидно, что люди в другой комнате имели более высокий статус, чем они. Но в этом городе было не так много людей, которые имели более высокий статус,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Ю И подумала о ком-то, но она предположила, что, возможно, слишком много об этом думает. Этот человек всегда был придирчив к еде вне дома, так как же он мог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мисс Жуань, мы должны уважать частную жизнь гостей, – управляющий Хуан виновато улыбнулся и втайне пожаловался в своём сердце. Если бы эти два человека встретились, сцена была бы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 И понимающе кивнула, когда услышала эти слова. Не задавая больше никаких вопросов, она развернулась и вошла в отдельную комнату с Юань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мог бы съесть десять килограммов такой вкусной еды, как омары, – Ци Янь снял перчатки, не обращая внимания на груду панцирей на своей тарелке, и взял тёплую салфетку, переданную официанткой, чтобы вытереть рот, – Цэнь Бай Хэ съел только одного, а Ци Янь съел остальные. Он добавил: – К сожалению, твой желудок слишком слаб, чтобы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со своими соседями по общежитию, они были бы в ярости от его слов. Однако Цэнь Бай Хэ, очевидно, был более спокойным и терпимым, чем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прекрасно до тех пор, пока тебе нравится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Цэнь Бай Хэ наблюдение за тем, как Ци Янь ест, само по себе было удовольствием. Он никогда не видел никого, кто мог бы элегантно съесть такое большое количество пищи. Застольный этикет Цянь Цяня был очень хорош. Было видно, что его учитель был очень строг с ним в этом отношении. Он просто не знал, что он испытал, когда рос с таким хорошим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Выпей что-нибудь лёгкое, чтобы улучшить пищеварение, – обеспокоенный тем, что его желудок не сможет принять столько острого омара, Цэнь Бай Хэ зачерпнул ему миску супа из крабовой икры. – Ты не набираешь вес, даже когда так много ешь. Куда всё это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