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Фу льстил Ци Яню по пути. Хотя отношение Ци Яня казалось немного холодным, это не ослабило 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Ци Яня домой, он бы бесстыдно остался, если бы не было уже поздно, и он беспокоился о своей семье в больнице. Ян Ган, который был с ним, был ненамного лучше, но он раньше общался с мастером Ци и знал, что тот равнодушен и не любит слишком много разговаривать с другими, поэтому в конце концов он ушёл с Ли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уважительно попрощались с Мастером Ци, они вышли из жилого комплекса, обнаружив, что все их тела всё ещё сохраняют невероятное напряжение. Они едва оправились от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Ян, сказать, что Мастер Ци обладает навыками, – это преуменьшение, – Ли Фу посмотрел на Ян Гана с торжественным выражением: – Это не просто навык, это божественная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понятия не имел, – Ли Фу понял, что недооценил способности Мастера Ци, после сегодняшнего инцидента. – Мастер Ци такой молодой и умелый. Прежде чем он станет знаменитым, давайте воспользуемся возможностью приблизиться к нему. Через некоторое время у нас больше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бизнесмены, даже если они не верили в богов, они всё равно были уважительными. Лучше перестраховаться, чем потом сожалеть. Многие богатые люди потратили огромное количество денег, пытаясь зажечь самые большие и высокие благовония в день нового года, а другие потратили много денег на храмы, чтобы угодить этим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Мастер, как Мастер Ци, который работал один, не имел офиса и не имел наставника, был действительно редкостью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проводил Ли Фу и Ян Гана, он лениво разлёгся на кровати. Он уже давно не тратил столько духовной энергии, и молодому человек нужно было хорошо выспаться ночью, чтобы восполнить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проспит до рассвета, но посреди ночи Ци Яню приснился его учитель. Старик стукнул его по голове метёлкой из перьев и отругал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умеешь только спать! Тебе было бы всё равно, даже если бы с неба падали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упал с кровати. Он посмотрел на часы и увидел, что было одиннадцать часов пятьдесят восемь минут вечера. Молодой человек повернулся, чтобы посмотреть в окно, и увидел необычайно яркую луну. Он не мог не выйти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вверх, Ци Янь увидел прекрасную луну, висящую в небе, и мягкий лунный свет покрывал землю, принося нежное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облака в небе рассеялись. Луна расцветала, она была прекрасна, как сцена в видеоигре, с сияющими золотыми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лучи были похожи на нити, падающие на землю. Некоторые были поглощены растениями, а некоторые исчезли, прежде чем достигли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тупо уставился на эту великолепную сцену, и прежде чем он успел отреагировать, золотые нити устремились к нему, как будто в нем было что-то особенное, что привлекало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бесчисленные золотые нити упали на него, Ци Янь почувствовал необъяснимое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длилось всего мгновение. Он быстро сел на пол, несмотря на то, что было холодно, и начал распространять свою физическую и духовную силу. Молодой человек позаимствовал эти золотые нити, чтобы практиковать свою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догадался, это было редкое явление, которое случалось раз в шестьдесят лет, Дух Лунных Цветов. Это может дать природе духовную энергию. Но он не знал, что это может повлиять и на людей. Независимо от того, как это произошло, Ци Янь определённо не собирался упускать такую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нити, образованные Духом Лунных Цветов, всё ещё тянулись к Ци Яну, и всё тело молодого человека было окутано золотым светом. Он определённо был любим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закончил практику, было уже больше пяти или шести утра, луна в небе давно исчезла, и с востока приходил слабый свет зари. Он встал с пола, потряс руками и ногами. Несмотря на то, что молодой человек просидел всю ночь, он не чувствовал ни боли, ни сонливости. Вместо этого Ци Янь почувствовал себя отдохнувшим, как будто ему только что сделали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то, что молодой человек заметил, что его духовная энергия взлетела до небес, и казалось, что он проделал практику десяти или двадцатилетней значимости всего за одну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учитель разбудил его во сне. Оказалось, что деньги действительно падали с неба, но они были более ценными, чем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забыл, что сегодня пятнадцатый день седьмого лунного месяца, день Фестиваля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седьмого месяца лунного календаря – это день, когда китайский народ поклоняется своим предкам. Конечно, это был также единственный день, когда врата ада широко открыты и все призраки могут бродить по миру. Поэтому в этот день многие люди сжигали бумажные деньги в память о своих умерших предках, чтобы у них не было достаточно денег и над ними не издевались другие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Верования китайского народа были неоднозначными. Некоторые люди поклоняются как Будде, так и нескольким иным Богам. Они никогда не заботились о религиозной ветви. Что касается большинства неверующих, то они просто молились Богам о душевном покое и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также ещё одна важная характеристика китайского народа. Они почитали своих предков, поэтому, будь то Фестиваль Цинмин, Фестиваль Призраков или другие важные праздники, многие люди не забудут отдать дань уважения своим предкам. В годовщину их смерти или дня рождения многие люди зажигали благовония и предлагали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 Яня, это тоже прекрасная черта китайцев. Они ценят момент, но также ценят свои отношения со старшими. Возможно, именно из-за этого чувства и настойчивости сохраняется пятитысячелетняя культура этой нации, и она будет продолжать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вышел и купил несколько любимых блюд своего учителя и поставил их перед алтарём. После торжественного трёхкратного поклона и девяти поклонов он взял одно из самых больших и красных яблок и начал 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