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 Янь переоделся и сказал Цэнь Бай 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Сейчас я нарисую для тебя амулет, хочешь пойти со мной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Будет ли моё присутствие отвлекать? – Цэнь Бай Хэ положил журнал из своих рук и посмотрел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Ци Янь увидел, что Цэнь Бай Хэ уже встал, и догадался, что ему любопытно, как рисуются амулеты. Поэтому он улыбнулся и сказал: – Я так долго рисовал чары, что меня не будут отвлекать окружающие меня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так легко отвлекался, это означало, что он не был опытным. Когда маги соревнуются друг с другом, им всё равно, есть ли вокруг вас люди или нет. Например, когда он боролся против вредоносного заклинания на днях, заклинатель по ту сторону формации не проявлял милосердия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заклинание, он потратил большую часть своей энергии. Если бы Цэнь Бай Хэ не появился, Ци Янь бы рухнул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Цен Бай Хэ интересовался не чарами, а его кабинетом, так как гостиная и входная дверь Ци Яня не соответствовали его представлениям. Молодой человек не знал ни одного Мастера, который был бы таким приземлённым.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кабинет открылась, Цэнь Бай Хэ не удивился. Стиль полностью отличался от стиля гостиной. Это выглядело очень старинным. Столы, стулья и книжные полки были сделаны из дерева. Четыре сокровища кабинета были положены на письменный стол. Во всей комнате не было и следа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взял деревянную коробку с полки и достал из неё кисточку. Затем он взял два куска волшебной бумаги из другой коробки и трижды помолился на восток, прежде чем начать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талантлив в рисовании чар, что проявилось ещё в те времена, когда Ци Янь ещё был ребёнком. После того, как его учитель узнал об этом, он всегда чувствовал жалость к нему, потому что люди в наши дни не верят в чары. Даже если бы они попросили их, они бы попросили бесполезные и необоснованные чары, которые дают им любовь, карьеру и детей. Если бы это было сотни лет назад, он мог бы стать известной фигурой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учитель обнаружил, что Ци Янь также хорош в других вещах, он больше не говорил, что сожалеет об этом, но сказал Ци Яню, что всё это часть его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молодой человек не очень заботился об этом. Он интересовался метафизикой, и не имело значения, талантлив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учитель научил Ци Яня многим различным техникам. Его учитель на самом деле не знал, как использовать многие из них, поэтому он просто позволил ему учиться у древних письмен.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навыках Ци Яня, рисование чар стало для него естественным. Он мог даже пропустить утомительные ритуалы перед рисованием и создавать чары, которые были более эффективными по сравнению с теми, которые рисовали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кисть касалась бумаги, её нельзя было поднять, пока амулет не был завершён. Если духовная энергия человека недостаточна или остановлена на полпути, зачарование будет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амулета были завершены в мгновение ока, и не было необходимости брызгать на них водой, не говоря уже о том, чтобы держать деревянный меч, чтобы пригласить богов. Процесс был настолько простым, что телохранитель, стоявший рядом с ним, задался вопросом, не валяет ли Ци Янь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сложил два амулета, положил их в два мешочка и сказал Цэнь Бай 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– Тот, что в мешочке с рисунком облака, – это амулет успокоения, а тот, что в мешочке со словом "благословение", – это амулет благополучия, – говоря об этом, он вдруг улыбнулся: – Но тебе это может и не понадобиться. Ты можешь дать его кому-тот из своей семьи, когда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с любопытством посмотрел на Ци Яня. Молодой человек только вчера упомянул амулет успокоения, но сегодня он дал ему два. Он имел в виду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Ци Янь не объяснил, он не спросил. Цэнь Бай Хэ понимал, что если бы возникла необходимость в разъяснении, Ци Янь не стал бы скрывать это от него. Если Ци Янь ничего не сказал, то не потому, что отказался, а потому, что объяснять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причин, он сделал это по доброте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Янь услышал "бам", прозвучавшее на этаж ниже, звук, донёсшийся до его окна создавал ощущение,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внизу что-то случилось, – Ци Янь посмотрел на телохранителя Цэнь Бай Хэ: –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посмотрел на пятого молодого господина Цэня. Увидев его лёгкий кивок, мужчина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скажите мне, что Вам нужно, и я сделаю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Пойдёмте со мной сначала, – Ци Янь подумал об этом и повернулся, чтобы посмотреть на Цэнь Бай Хэ. – Бай Хэ, если тебе скучно ждать, в гостиной есть телевизор и компьютер. Не стесняйся использовать их, там нет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я пойду с вами, – Цэнь Бай Хэ подошёл к Ци Яню. – Больше людей – больше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Пятый мастер... – телохранитель беспокоился о здоровье Цэнь Бай Хэ. Когда он собирался убедить молодого господина не ходить, то заметил серьёзный взгляд в глазах Бай Хэ и торопливо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– не отказал ему Ци Янь. – Тогда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задавался вопросом, не потому ли, что там был Цэнь Бай Хэ, лифт сегодня работал так гладко. В тот момент, когда все трое подошли к лифту, дверь открылась,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они достигли шестого этажа. Ци Янь сказал телохранителю, когда тот вышел: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Включите запись видео на своём телефоне, но не забывайте снимать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сможет спасти кого-то, ему нужно убедиться, что он сам будет в безопасности. Запись послужит доказательством, если что-то случится, хотя маловероятно, что у молодой леди была короткая жизнь. Однако всё ещё было возможно, что кто-то ненавидел её и нанял колдуна, чтобы причинить девушке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в безопасности, чем сожалеть в последствии.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шестьсот четыре, Ци Янь заметил, что дверь не закрыта. Между дверью и дверной рамой был зазор. Он несколько раз окликнул Линь Юй, но ответа не последовало. Подумав об этом некоторое время, он позвонил управляющему недвижимостью 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заметил какую-то вредоносную энергию, просачивающуюся через щель, но она быстро исчезла, как пар. Ци Янь обернулся, чтобы посмотреть на Цэнь Бай Хэ, который был окружён пурпурным туманом, и сразу почувствовал, что на нём непобедимая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