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достал из кармана лист бумаги и ручку и передал их Ян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Напишите здесь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заботился о том, что бумага была смята, и написал иероглиф "Бай". Несмотря на то, что то, как он писал, выглядело круто, его почерк был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имеет значение долголетия, это хорошее слово. Кроме того, оно состоит из слов "белый" и "дерево", которые означают яркость и поддержку. Это означает, что вы добьетесь успеха, потому что встретите благородного человека, – Ци Янь вернул бумагу Ян Тао: – Поздравляю, Вы получите то,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 Ян Тао недоверчиво посмотрел на Ци Яня. Именно к семье Цэнь обращались многие люди. Действительно ли его семья привлечёт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зависит от Вас, верите Вы в это или нет. Я могу сказать Вам только это, – Ци Янь заложил руки за спину и спокойно улыбнулся. Казалось, Ян Тао был убежден и больше не сомневался в том, что сказал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тогда могу я спросить ещё кое о чём? – Ян Тао тихо сказал: – Вы думаете, что я столкнусь с какой-либо катастрофой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него сверху вниз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Жизнь и сладка, и горька, но Ваша жизнь хороша. Вам не нужно беспокоиться о каких-то незначительных неприятностях в будущем. Какой смысл знать всё до единого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могли бы подумать, что Ци Янь просто оправдывался, потому что он не знал, но в глазах Ян Тао это был глубокий совет от мастера. Поэтому он горячо поблагодарил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мастер,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Тао услышал, что предсказатель говорит такие слова, Ци Янь произвёл на него хорошее впечатление. Его взгляд упал на плечо, как будто он стряхнул что-то с плеча. Если бы там был кто-то, обладающий знаниями, он смог бы увидеть, как чёрный туман исчезает между пальцами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только почувствовал, что его напряжённые плечи стали более расслабленными, и больше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вы можете оставить мне свой контакт? – Ян Тао потёр руки и подавил эмоции в своём сердце: – Я слышал, что такой эксперт, как Вы, мастер, также знает фэн-шуй. Мы могли бы обсудить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так естественно перейти на официальный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понял, что его слова были слишком грубыми и запятнали благородство мастера, поэтому он немедленно исправился: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Мастер мог прийти, это наполнило бы наш скромный дом славой и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ему настолько откровенно льстили, Ци Янь почувствовал, что он хорошо адаптировался. Все эти годы жизни с его мастером он буквально не учился ничему, кроме как быть толстокожим, иметь устойчивое состояние ума и хорошие актёрские навыки. Он был даже лучше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должны позволить судьбе решить это, – Ци Янь покачал головой. – Я вижу, что погода сегодня не очень хорошая, скоро может пойти дождь. Будет лучше, если Вы отправитесь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поднял голову и взглянул на небо. Он не понимал, как в таком небе могли появиться хоть какие-либо признаки дождя, но всё равно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сколько это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Ци Янь улыбнулся, и казалось, что ему вообще наплевать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это действительно был великий магистр! Он был трансцендентен и отрешён от мирских вещей. Все мошенники на улицах были подонками! Несмотря на то, что мастер не заботился о деньгах, молодой человек не мог позволить ему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достал бумажник и отдал все свои наличные Ци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я надеюсь, Вы не будете возражать, примите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взял две банкноты и вернул их Ян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ещё пригодятся эти деньги, возьмите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понимал, почему мастер вернул эти две банкноты, Ян Тао с радостью забрал их обратно и сумел получить контактный номер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счастливого пути назад, – Ян Тао смотрел, как мастер уходит. Он перестал смотреть только тогда, когда больше не мог видеть спину удаляющегося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 позвонили из эвакуирующей компании и сказали, что в середине пути возникла проблема. Им потребуется минут десять или около того, чтобы прибыть, – сказал водитель, снимая свои пепельные перчатки. Выражение его лица было трудно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обманули его молодого господина, так что его лицо выглядело не очень хорошо. Но мужчина знал о темпераменте своего молодого господина. Тот был упрям. Так что, будучи водителем, он мог только наблюдать, как выбрасывает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Ян Тао нахмурился и уже собирался попросить своих друзей забрать его, когда услышал гром над головой. Тёмные тучи мгновенно закрыли солнце, когда небо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водитель, и Ян Тао посмотрели на небо и были ошеломлены, когда увидели затянутое облаками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действительно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слышали, что сказал предсказатель, и в шоке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поймать такси и вернуться домой. Стоимость поездки составила сто восемьдесят два юаня. Ян Тао взял у таксиста сдачу в восемнадцать юаней и ошеломлённо остановился перед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был волшебником, он нарочно оставил ему двести юаней, потому что знал, сколько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на улице сильный дождь, что ты делаешь, стоя у двери? Прогноз погоды никогда не бывает точным, они сказали, что сегодня будет солнечный день, но в итоге пошёл такой сильный дождь, – мать Ян увидела, что её сын держит в руках мятые банкноты и пребывает в оцепенении, поэтому она подошла к нему и осмотрела с головы до ног: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 Ян Тао взволнованно посмотрел на свою маму. – Я встретил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 – Мать Ян была потрясена внезапным волнением своего сына. Её родной акцент подсознательно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рассказал своей маме об этом инциденте. Хотя матушка Ян считала это странным, она думала, что это просто совпадение. Когда отец Ян вернулся, она упомянула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этот ребёнок встречал надежного человека? – отец Ян не верил в ум своего сына. Поэтому, выслушав то, что сказала его жена, лишь неодобрительно спросил: – А сколько лет тому мастеру? Двадцать с чем-то? Всем настоящим экспертам в столице должно быть за шестьдесят. Даже их известным ученикам должно быть от тридцати до сорока лет. Может ли этот двадцатилетний парень оказаться более способным, чем они? Кроме того, если вы так легко можете столкнуться с экспертом на улице, он всё ещё эксперт? – отец Ян махнул рукой: – Этот человек, должно быть,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время ужина Тао Тао также сказал мне, что хочет пригласить этого молодого мастера посмотреть на фэн-шуй в нашем доме. Может, мне сказать ему, чтобы он забыл об этом? – матушка Ян немного колебалась. Редко случалось, чтобы их сын добровольно вносил свой вклад в семью. Даже несмотря на то, что мастер не был надёжным, мысль всё равно была хорошей. Возможно, было не так уж приятно сказать ему прямо, что они не хотели, чтобы он приглашал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мы не только пригласим его, мы должны тепло приветствовать его, – фыркнул отец Ян. – Я хочу, чтобы он знал, какого мошенника пригласил, чтобы его не было легко обмануть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если бы кто-то проявил инициативу, чтобы обмануть его, но его сын в основном попросил, чтобы его обманули. Как отец, как он мог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будет учиться на своих ошибках. Он всё поймёт только тогда, когда узнает правду, – отец Ян обижался на себя за то, что испортил своего сына и превратил его в человека, который не мог думать самостоятельно. В свои двадцать этот мальчишка совсем ничего не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уместно? – мать Ян не решалась, чтобы её сын столкнулся с такой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Любящая мать произведёт на свет сына-неудачника!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хочешь этим сказать? – Мать Ян подняла брови и хлопнула отца Яна по руке: – Разве только я отвечаю за воспитание нашего сына? Когда у нашего сына есть недостаток, разве это только моя вина? Как ты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 держался за свою больную руку и молча опустил голову. Он больше не осмеливался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Янь получил звонок Ян Тао, он играл в игру. Два его товарища по команде вызвали нападение босса, в результате чего половина команды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от проклятия и покинул команду. Он вернулся на главный сервер и заметил, что на его телефоне было два пропущенных звонка. Это был неизвестный номер, поэтому он не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этот человек позвонил снова. Когда Ци Янь поднял трубку, он понял, что это тот самый молодой человек, с которым встречался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я буду там, – Ци Янь повесил трубку и бросил телефон на диван. – Дела доставлены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молодой человек специализировался на финансовом менеджменте, но эта область его не интересовала. Ци Янь предпочитал гадать и изучать фэн-шуй. Перед смертью его мастер взял с юноши обещание не давать советов и не изменять фэн-шуй другим людям до того, как ему исполнится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взрослым и развил необъяснимую способность узнавать судьбу других по их внешнему виду, ему суждено работать предсказателем.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глубине души его мастер всё ещё хотел бы, чтобы его работа продолжалась. Хотя он и не понимал, почему его мастер остался в маленьком сельском городке с его способностями, на данный момент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и приёмный сын своего мастера, Ци Янь не собирался позволять его работе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фотографии своего мастера, молодой человек зажёг для него палочку благовоний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учитель, ты можешь смотреть без забот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фотографии был в синей кепке. Пара нежных глаз на его худом лице молча наблюдала за юношей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улыбнулась и раздвинула шторы. Лунный свет сразу же залил комнату, сделав его лицо кристально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других людей это была прекрасная ночная сцена за окном, но в глазах Ци Яня это был процветающий город с пурпурным и золотым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