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спокойную ночь кто знает, сколько людей погрузилось бы в прекрасный сон, но оставалось бы в неведении о нём. В своих снах они могут быть спасителем, богатым транжирой, нищим или даже мастером боевых искусств. И когда они проснутся, всё ещё будет много тех, кто не может отличить реальность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открыл глаза в темноте после пробуждения от сна. Он медленно сел на кровати и посмотрел на тусклый свет за окном, прежде чем внезапно вспомнил, что это не его дом, а больничная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налил себе стакан воды, затем подошёл к окну и спокойно посмотрел на энергосберегающие лампы на клумбах внизу. Зелёные огни казались одинокими в темноте. Сделав глоток тёплой воды, он прислонился к окну и вытянул голову, чтобы почувствовать холодный ночной ветер. Он глубоко вздохнул. Обернувшись, молодой человек вздрогнул, Янь Му, который смотрел ему вслед, уже сел с кровати, на которой до этого спокойно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это довольно пугающе и нервирующе, когда ты двигаешься так тихо и незаметно, – он поставил стакан с водой, затем сделал несколько шагов, чтобы забраться обратно в постель, подтянув одеяло, чтобы прикрыть колени. Хотя свет не горел, Лу Чэн Юй чувствовал, что Янь Му смотрит на него. – Я тебя только что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сказал Янь Му, помолчав несколько секунд, а затем спросил: – Почему у тебя появились проблемы со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улыбнулся, но потом вспомнил, что в темноте никто не сможет разглядеть выражение его лица, и улыбка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проснулся от дурного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минуты молчания Янь Му утешил: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Сны 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уголки рта Лу Чэн Юя поползли вверх. –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не мог ясно видеть выражение лица Лу Чэн Юя, поэтому не мог судить о настроении собеседника по выражению его лица и глазам. Молодой человек даже не знал, что ему следует сказать, как будто ему, вероятно, не следовало говорить прямо сейчас, но он всё ещё чувствовал, что произнести что-то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Однажды мне приснился странный сон. Мне снилось, что я стал волком, но я не хотел есть сырое мясо, а потом, наконец, проснулся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услышал, как Лу Чэн Юй хихикнул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не волкодавом? Иди спать, может быть, позже мы оба сможем увидеть сон о том, что смогли стать королями.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сквозь тусклый свет из окна Янь Му увидел, как Лу Чэн Юй лёг обратно, затем он слишком медленно лёг обратно, натянув одеяло, чтобы прикрыть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Лу Чэн Юй проснулся, было уже светло. В изголовье кровати стоял его завтрак в термосе. А что касается Янь Му, то другой уже ушёл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фаршированные булочки (1) на пару и лёгкую овощную кашу (2), он включил ноутбук, подключил сетевой кабель палаты и начал разбираться с некоторыми электронными письмами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самом известном форуме страны вновь появился пост, способный основательно шокировать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этого поста было "Выкапывание правды, которая заставит вас злиться и повергнет в шок". Первоначально люди чувствовали, что оригинальный публицист намеренно использовал это название, чтобы получить сенсацию и привлечь всеобщее внимание, но после открытия поста они вскоре были поражены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причиной смерти родителей Лу Чэн Юя был несчастный случай, но причиной аварии было то, что во время строительства корпорацией Лян Ши не были приняты меры безопасности, поэтому произошла ситуация падения объекта, разбившего машину родителей Лу Чэн Юя, в результате чего оба человека погибли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аварии корпорация Лян Ши выдала сумму компенсации, но никто из ответственных за это дело вообще не пришел извиниться перед Лу Чэн Юем. Затем, в результате, один из стажёров корпорации Лян Ши был приговорен к двум годам тюремного заключения. Корпорация Лян Ши получила свою строительную квалификацию, отменённую после несчастного случая; хотя они и подверглись критике со стороны правительственных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молодой господин Лян искренне негодовал на Лу Чэн Юя, сына супружеской пары, которая так неожиданно умерла. И поэтому он принимал участие в создании проблем в жизни Лу Чэн Юя повсюду. Что касается видео, распространённого в Интернете, то это был всего лишь один из его многочисленных провокационных инцидентов.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пост вышел, он мгновенно вызвал гнев многих людей, но нашлось и несколько рациональных людей, которые усомнились в истинности этого вопроса. Однако позже оригинальный публицист опубликовал соответствующие доказательства, такие как статья, в которой критиковалась корпорация Лян Ши, и небольшая новость о некоем сотруднике этой компании, который был арестован. Эти новости в те дни не вызвали никакой сенсации и были проигнорированы всеми, но теперь, когда они были опубликованы снова, каждый мог хорошо оценить то, что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некоторые умные пользователи Сети догадались, что в то время строительная компания была дочерней компанией Ваньхун при корпорации Лян Ши, что означало, что Лу Чэн Юй, вероятно, не знал, что корпорация Лян Ши была виновницей смерти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недостатка в мозгах людей, заполняющих дыры в беспомощности Лу Чэн Юя, когда он снова и снова подвергался издевательствам со стороны Лян Дэя, а также в уродливой внешности Лян Дэю, когда он пользовался своим положением, чтобы запугивать других, появлялось много воображаемых событий и домыслов. Пользователи Сети разозлились, и поэтому это событие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множество хакеров вышли в Интернет и начали массовое удаление всех негативных новостей, которые имели отношение к корпорации Лян Ши. Но очень скоро вся информация о действиях корпорации, эмоциональная история Лян Го Мина и прошлое Лян Дэо, который использовал своё положение, чтобы запугивать других, было вновь выкопано пользователями Сети. Даже подозрительные признаки того, что жена Лян Го Мина брала деньги, чтобы субсидировать свою собственную семью, были сняты и вскрыты.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масс была безгранична, особенно когда они находились в состоянии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нет совершенных людей, и ещё более невозможно иметь совершенное предприятие. Таким образом, у корпорации Лян Ши тоже было много тёмных уголков, и внезапно все эти вещи были теперь выставлены напоказ. Это сказалось не только на репутации корпорации Лян Ши, но и на том, что теперь вся корпорация была втянута в неприятности, связанные с подозрением в ряде незаконных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