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Му подошёл, он ничего не сказал. Вместо этого он просто взял несколько кусков говядины и салата, прежде чем сесть за соседний столик. Очевидно, он уже привык к тому, что его секретарь и помощник ладят друг с другом. Как босс, он не стал спрашивать,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секретари компаний имеют деликатные отношения с помощниками своего босса. Очевидно, как правая, так и левая рука Янь Му прекрасно справлялись с этими проблемами и не вызывали проблем и беспокойства Янь Му. Однако было бы лучше, если бы эти двое находились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и Цао Цзин Шэнь сели рядом со своим боссом. Когда он отпил глоток красного вина, чтобы подавить вкус морских гребешков, Лу Чэн 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а какой лунный пряник наша компания собирается приготовить к Празднику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посмотрел на Цао Цзин Шэня. Очевидно, что за это дело отвечал Отдел материально-технического обеспечения, а это его не касалось, поэтому молодому человеку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Мы могли бы решить по старым правилам. Есть какие-нибудь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как босс только вступил в должность в этом году, лучше запустить систему голосования на форуме компании, чтобы каждый мог выбрать для себя, – улыбнулся Лу Чэн Юй. – Хотя это всего лишь небольшой вопрос, по крайней мере, это позволит им понять, что новый босс отличается от предыдущего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как президент, действительно не обращал внимания на эти тривиальные вопросы. Однако, хотя они могут показаться маленькими, эти мелочи идут далеко и имеют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помощник, Лу Чэн Юй, выдвигая эти идеи, показал, что он был очень осторожным человеком и опытным в своей работе. Янь Му кивнул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подготовлю процесс голосования, когда вернусь, – видя, что Янь Му согласился, Лу Чэн Юй записал это в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трое выглядите счастливыми, не могли бы вы принять в свою компанию ещё двоих? – не дожидаясь ответа, Шэн Шао Юань сел со своим подносом. – Сегодняшние торги были интересными. Господин Янь действительно принадлежит к бизнес-элите.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Шэн преувеличивает. Настоящий победитель сегодня – тот молодой человек из Лян Ши, – Янь Му поднял свой бокал с красным вином в сторону Шэн Шао Юаня. – На этот раз мы сопровождали молодого господина только в качестве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вздохнул Шэн Шао Юань. – Это путешествие можно рассматривать как погоню за диким гусем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слушал Шэн Шао Юаня с улыбкой, но по поведению Цао Цзин Шэня он мог сказать, что происходит что-то странное. Сердце этого Шэн Шао Юаня было гораздо сложнее, чем то, что он показывал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молодой человек – помощник господина Яня? – Шэн Шао Юань внезапно посмотрел на Лу Чэн Юя и сказал со смехом: – Он выглядит молодым. В наши дни молодёжь становится всё более и более свирепой.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Шэн тоже молод и перспективен. Я только что кое-чему научился у секретаря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 Шао Юань услышал, что сказал Лу Чэн Юй, он медленно улыбнулся и разрезал стейк на своей тарелке. Повернувшись к Янь 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стейк немного стар. Есть некоторые вещи, которые будут более вкусными, если они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Даже старые коровы любят есть нежную траву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Шэн Шао Юаня молча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«старые коровы любят есть нежную траву» не фраза, чтобы проклинать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 лицо Шэн Шао Юаня слегка изменилось, затем он улыбнулся и встал. – Я так долго беспокоил господина Янь, что должен вернуться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следовавший за ним,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Вас интересует этот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маленький помощник – не простой человек, – сказал Шэн Шао Юань, хмурясь и качая головой. – И Янь Му, очевидно, намерен защищать его. Я предпочитаю взаимное согласие, и лучше не провоцировать таких порядочных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босс, Вы понимаете, что делали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вместе с организатором поехали осматривать достопримечательности округа М. После ужина, когда они вернулись в отель, было уже больше одиннадцати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Чэн Юй вернулся в свою комнату, он принял ванну и лёг спать. Что же касается других вещей, то все они были временно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Лу Чэн Юй сделал небольшой опрос и разместил его на форуме. Судя по голосованиям в последующие дни, самыми популярными лунными пряниками были лунные пряники с яичным желтком (3), лунные пряники из пасты семян лотоса (4) и некоторые ещё, но самым популярным был лунный пряник Ужэнь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коллеги даже оставили ниже сообщение о том, как они хотят, чтобы лунные пряники Ужэнь выкатились из круга лунных пирогов, показывая, насколько горьким и отвратительным на вкус был этот лунный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сражались на форуме за лунные пряники, "Парящие птицы" только что прошли рецензирование. Теперь всё, что им нужно было сделать, это связаться с сетью кинотеатров и выиграть слот, чтобы выпустить этот фильм в Национальный день. Этот шаг был решающим; каждый год кто знает, сколько фильмов не появлялось перед зрителями из-за отсутствия контактов с кинотеатрами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году Фестиваль Середины Осени совпал с Национальным праздником, многие создатели фильмов восприняли это как прекрасную возможность выйти в прокат со своими творениями, и многие кинотеатры уже начали представлять фильмы с известными актёрами. Уже трудно сказать, может ли быть выпущен такой фильм, как "Парящие птицы", не говоря уже о том, чтобы быть выпущенным во время этого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ему предстояло покинуть работу в пятницу днём, Лу Чэн Юй помрачнел и пошёл искать Янь Му. Он подготовил свою речь и убеждение, но как только он закончил говорить о фильме, Янь Му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фильм, который ты сделал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отношение другой стороны было слишком небрежным, но Лу Чэн Юй немного смутился.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есть немного денег, поэтому я решил вложить их в небольшой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нахмурился, очевидно, думая о кассовой войне: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насчет Yuhe Film City?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Юйхэ? – Лу Чэн Юй был ошеломлён. Это была известная сеть кинотеатров в Китае. Под знаменем Yuhe Film City было много кинотеатров, и эта сеть кинотеатров была инвестирована и построена самим владельцем. Конечно, выбирая фильмы для этой известной сети кинотеатров, владелец должен быть очень придирчив.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знает владельца Yuhe Film City?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мой друг, – задумчиво сказал Янь Му. – Завтра я познакомлю тебя с ним, так что захвати фильм с собой. Пусть посмотрит, и он скажет последнее слово в решении вопроса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босс, – Лу Чэн Юй знал характер Янь Му. Охотно приведя его на встречу с владельцем Yuhe Film City лично, он уже одним своим видом оказывал Чэн Юю и его фильму невероятную поддержку. Не было бы слишком заявить, что он хотел, чтобы другая сторона прямо дала ему зелёный свет, даже не показав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сфере бизнеса, чтобы завязать с кем-то отношения, ему нужно было знать правила другой стороны. Если он не будет соблюдать эти правила, то долго в круге не продержится. Лу Чэн Юй давно планировал заняться развлекательным бизнесом, но если их первая встреча заставит собеседника подумать, что он, Лу Чэн Юй, раздражает его, то как далеко он сможет зайти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白跑一趟 [báipǎoyītàng] – делать что-то без достойной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老牛吃嫩草 [lǎoniúchīnèncǎo] – роман, в котором мужчина значительно старше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Лунный пряник Ужэнь – начинка из пяти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