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Шао гэ, этот богатый молодой господин действительно твой поклонник? – Цзэн Пин посмотрел на коробку, которую нёс Шэнь Шао. Даже снаружи она была невероятно красивой, так что ему стало интересно, что же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думаю, он смотрел наши соревнования и у него сложилось хорошее впечатление обо мне, поэтому он дал мне кое-что, – возможно, другой стороне было скучно, и он наугад щёлкал каналы, пока не остановился на их шоу, но Шэнь Шао всё равно был благодарен подростку за особую поездку в аэропорт. Даже если подарок был небольшим, важна была мысль, стоящая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немного тяжёлой, но она не была большой, поэтому Шэнь Шао решил нести её, вместо того, чтобы класть в чемодан. Когда он сел за терминал, Шэнь Шао не мог избежать любопытных взглядов Цзэн Пина и Чжан Ли. У него не было выбора, кроме как открыть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Цзэн Пин и Чжан Ли увидели, что было внутри, они оба были в замешательстве.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не было ничего ценного, только несколько красиво упакованных закусок и три книги. Одна была справочником для вступительных экзаменов в университет, а две других были из популярного в то время детского фэнтезийного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этот молодой человек только что действительно стал твоим поклонником, – когда заместитель директора Яо увидел вещи в коробке, он расслабился. В этом не было ничего ценного, так что не было ничего плохого в том, чтобы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улыбнулся и раздал некоторые закуски своим попутчикам. Закрывая коробку, он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в будущем мы будем выпускниками одного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Шао гэ, не шути так. В Китае так много университетов, и вероятность того, что вы поступите в один и тот же, очень мала. Но даже если вы пойдёте в то же самое учебное заведение, вы не обязательно будете в одной группе. И даже если вы одного возраста, вы не обязательно будете на одном факультете. Крайне маловероятно, что вы встретитесь таким образом, – Цзэн Пин прожевал вяленую говядину и покачал головой. – Шансы просто слишком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Низкие шансы не означают невозможного, – Чжан Ли положила закуски, которые дал ей Шэнь Шао, в свой рюкзак. – Когда приходит предопределение, его невозможно остановить. Может быть, Шао гэ и горячий парень, который только что был, когда-нибудь будут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не так используешь слово предопределение. Не используйте это случайно, – очки, которые носил Цзэн Пин, не могли скрыть его насмешку. – Тебя это волнует только потому, что ты думаешь, что этот парень был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начали ссориться, но Шэнь Шао уже привык к этому. Всякий раз, когда это случалось, всё, что ему нужно было делать, это стоять и смотреть, как они развлекаются.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город Фужун Шэнь Шао и другие не сразу явились в школу. В тот вечер они остались дома и отдыхали. На следующее утро, как только он вошел в класс, его встретили бурными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Шао гэ,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Шао гэ, о тебе писали в газете. Ты видел 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зааплодировал, некоторые парни засвистели, а несколько девочек присоединились к ним с громкими возгласами. Все были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был смущён всей этой суетой. Когда он обернулся, то увидел Чжан Цзя Хэ, старшего учителя, стоящего на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ученики, давайте ещё раз поаплодируем Шэнь Шао. Ученик Шэнь Шао, пожалуйста, присядь, – Чжан Цзя Хэ заметил, что Шэнь Шао смутился. – Если вы хотите сказать что-нибудь ещё, то сможете сделать это позже. Мы должны начать занятия прямо сейчас, иначе люди по соседству придут и будут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разразились смехом, и класс снова разразился горячими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поспешил к своему месту и сел. Он улыбнулся Лян Чэну, своему соседу по парте, и достал книгу из ящика, как будто собирался серьёзно выслушать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ученики увидели это, они перестали шуметь и начали сосредотачиваться на уроке. Тем не менее отношение Шэнь Шао произвело на них хорошее впечатление. Независимо от того, как они смотрели на это, они не могли избавиться от ощущения, что Шэнь Шао всегда был трудолюбивым и приземлённым. Какой хороший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возвращения Шэнь Шао в школу несколько человек с местной телевизионной станции города Го посетили старшую школу номер три Фужун. Они сказали школе, что многие люди из родного города Шэнь Шао интересовались его повседневной жизнью, и они надеялись провести день с Шэнь Шао в кампусе. Тем не менее они в основном собирались снимать то, что происходило после школы, и они не будут мешать занятиям. Самое большее, они сделают несколько снимков за пределами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школьные чиновники знали, что это будет хорошим способом популяризации школы, они согласились не сразу. Сначала они попросили Чжан Цзя Хэ поговорить с глазу на глаз с Шэнь Шао. Только если Шэнь Шао согласится, они разрешат журналистам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не думал, что телеканал города Го заинтересуется таким старшеклассником, как он. Молодой человек был удивлён, пока ему не пришло в голову, что, возможно, люди в его родном городе смотрели прямую трансляцию соревнований по столичному телевидению. Должно быть, поэтому местная телевизионная станция послала оператора, чтобы снять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репортёр с его родной городской телестанции проделал весь этот путь только для того, чтобы снять его, и что школа тоже заинтересовалась, Шэнь Шао согласился. Люди живут в этом мире, и они должны выбирать путь, который наиболее выгоден для них. Он не был святым, который отказывался есть пищу простых смертных (1). Естественно, он не собирался отказываться от такой хорошей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Шэнь Шао, Лян Чэн и Чжоу Цзэ Юй подъехали на велосипедах к воротам старшей школы номер три, у ворот его ждали оператор и репортёр с городской телевизионной станции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不食人间烟火 (bù shí rénjiān yānhuǒ) – литературный перевод – не ест пищу, приготовленную людьми – идиома, описывающая человека, который покинул светский мир, отрёкся от мира, стоит над материальным, свободный от мирских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