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ударить по лицу, модное словечко в интернете, означает лично доказать неправоту оппонента и поставить его в неловкое положение)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глядя на стоящего перед ним высокомерного Гу Лана, и его лицо стало немного неприятным. Это всего лишь владелец мелкого ресторана, как он смеет так смотреть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смотрел на него со спокойным выражением, словно не замечая потемневшего лица мужчины,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хотел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снова уродливо исказилось, он прищурился и сжал в руке веер, и в его тоне прорезались нотки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поднял брови, на его бледном лице появилось соответствующее озадаченное выражение, а голос приобрел некоторую растерянность: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знать,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мужчина был возмущен его легким тоном и протянул свой складной веер, чтобы ткнуть в него, сердито говоря, - Ты не знаешь, кто я, как ты смеешь так обращаться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него со спокойным выражением лица и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разгневан невежеством Гу Лана, но пока не мог найти способ наказать, поэтому он прямо сказал ему свое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Ляо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некоторые люди в окружающей толпе воскликнули, как будто они наконец-то вспомнили, кто этот неразумный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племянник нынешнего окружного судьи?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тоже его узнали?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Этому маленькому боссу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этот лавочник тоже очень крут, но все же не стоит нарываться на неприятности. Теперь он действительно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слегка наклонил голову, как будто не слышал болтовни этих людей, а просто посмотрел на Ляо Хуэя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ну теперь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свое имя, Ляо Хуэй ждал, когда Гу Лан поклонится ему и начнет раболепствовать. Но, глядя на лицо Гу Лана, он обнаружил, что тот не только не испытывал ни малейшего страха, но даже не изменился в лице. Ляо Хуэй, который все еще держал свой подбородок высоко и самодовольно, сразу же почувствовал, что ощущение в его груди вдруг стало еще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Хуэй указал на Гу Лана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знаешь, кто я, и все еще смеешь относиться ко мне подобным образом?!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его сердитый взгляд, казалось, не совсем понимая, почему он злится. Его лицо сохраняло все тот же беспечный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вы зашли в наш ресторан, то вы, естественно, были бы нашим гостем. Но вы не только не вошли, вы даже намеренно поднимаете здесь шум и устраиваете неприятности. Поэтому вы не являетесь для меня важным человеком и мне не нужно знать,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Лан закончил эту фразу, он словно почувствовал, что говорить таким образом недостаточно. Подумав пару секунд,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точно так же, как кошки и собаки, случайно проходящие мимо по этой дороге. Должен ли я заботиться об их именах?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сравнивать меня с собакой! - зарычал Ляо Хуэй, не заботясь о приличиях. Он засучил рукава, словно собираясь подраться с Гу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Ляо Хуэй, что ты пытаешься сделать? - девушка, стоявшая рядом с Ляо Хуэем, наблюдала за его действиями и поспешно протянула руку, чтобы оттащить его назад, не желая, чтобы он сделал какой-либо импульсивный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Ляо Хуэй стряхнул ее руку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делаю? Я должен преподать урок этой неблагодарной твари. Пусть он знает, почему цветы такие красные*!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что-то вроде «почем фунт лиха»)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После того, как Ляо Хуэй закончил говорить, он проигнорировал препятствие в виде девушки и с яростью направился в сторону Гу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Суматоха, которую они устроили здесь, заставила многих людей собраться вокруг, даже Цю Цзю, который управлял залом внутри, выбежал и с беспокойством посмотрел на своего молодого господина, нервно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Гунцзы,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однако, посмотрел на Ляо Хуэя, который был всего в нескольких шагах от него, и мягко покачал головой, равнодушно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он ничего не сможет мне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его гунцзы не изменилось, Цю Цзю взглянул на человека, который уже подошел вплотную, и на мгновение замешкался, прежде чем отступить. Раз его гунцзы так сказал, значит, он верил, что у его гунцзы должно быть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Ляо Хуэй был очень зол, он подошел к Гу Лану и потянул его за воротник, нагло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очень высокомерным!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наблюдавшая за ним в этот момент, судорожно вдохнула, наблюдая за его действиями и продолжая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тебе, что он точно плохо кончит после того, как связался с этим маленьким хулиганом!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именно, посмотрите, как его сейчас будут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я даже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чем, черт возьми, он думает, неужели он не может просто сдаться и разговаривать с ним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Лан, оказавшийся в центре бури, не запаниковал, как думали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даже на мгновение не изменилось, когда он посмотрел на человека, схватившего его за воротник, и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пытается сделать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Хуэй смотрел на спокойствие на лице Гу Лана, стиснув зубы. Он просто схватил его за воротник, потому что был слишком зол и хотел его напугать. Но сейчас он смотрел на лицо Гу Лана и тот словно смеялся над ним. Теперь Ляо Хуэю действительно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Лана не изменилось, когда он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опустились на сжатый кулак Ляо Хуэя, и он легкомысленно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меня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Хуэй взмахнул кулаком, как будто собирался воплотить слова Гу Лана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однако, не испугался, и его лицо, лишенное каких-либо эмоций,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показало саркастическую улыбку,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ваш дядя знает о тех вещах, которые вы делаете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Хуэя изменилось, и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него, и холодность в уголках его рта углубилась на несколько пунктов: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полагаетесь на то, что ваш дядя слишком занят своими официальными обязанностями, чтобы заботиться о вас, поэтому вы творите непотребные вещи на улице, прикрываясь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Ляо Хуэя на его воротнике немного ослабла, но он все еще 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продолжать говорить глупости, хочешь верь, хочешь нет, но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глазах Гу Лана усилилась, когда он посмотрел на него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Хуэй, который уже немного запаниковал, услышал его слова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Джурен*, - глядя на недоверчивый взгляд Ляо Хуэя, Гу Лан продолжил, - Если вы осмелитесь тронуть меня сегодня, я обязательно обращусь в ямен, чтобы подать жалобу. Посмотрим, кому из нас поможет ваш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напоминаю, что это кандидат, успешно сдавший экзамен на уровне провинции)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Гу Лана покинули его рот, хватка Ляо Хуэя на его воротнике полностью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нынешней династии ценил литературу больше, чем боевые искусства. Его правление было еще коротким, поэтому он отчаянно нуждался в людях с настоящим талантом, чтобы помочь построить страну. Поэтому экзаменационный процесс был более строгим, чем раньше, и даже маленький ученик проходил тысячный отбор, не говоря уже о более высоком уровне - ученом, который мог бы стать чиновником, если бы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дядя узнает, что он не только издевается над людьми на улице, но и издевался над Джуреном, Ляо Хуэй не мог даже представить, какое наказание он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обвел взглядом толпу, которая недоумевала, почему его не побили. Спокойно глядя на запаниковавшего Ляо Хуэя,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хотите съесть что-нибудь из нашего ресторана, пожалуйста, приходите завтра пораньше.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Хуэй слышал слова Гу Лана, он подумал, что он ученый, работающий здесь бухгалтером. Наконец, он не смог удержаться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псих!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оттащил пришедшую с ним девушку и убежал, словно за ним гнались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стоял рядом с Гу Ланом и смотрел ему в спину, не понимая, что задумал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