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голос Чэнь Сина, движения Гу Лана на мгновение приостановились. Затем он нагнулся как ни в чем не бывало, и поднял котенка, который не смел двигаться, и с улыбкой повернулся обратно к Чэнь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посмотрел на его лицо с привычной мягкой улыбкой, затем перевел взгляд на котенка в его руках, почесал голову и, немного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приготовил обед, поэтому пришел позвать тебя. Я просто не ожидал, что Снежок тоже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Син посмотрел на котенка на руках Гу Лана, в его глазах появилось замешательство, он ясно помнил, что Снежок не любил находиться рядом с Гу Ланом!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растерянность Чэнь Сина, Гу Лан опустил взгляд на свои руки. С тех пор как он взял кота на руки, тот не смел пошевелиться, а его глаза смотрели прямо на Чэнь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этого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Лан произнес эти слова, он слегка приподнял брови, затем передал кота на руки Чэнь Сину и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держи! Я вижу, что ему не очень нравится, когда я держу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маленький котенок, который изначально висел как игрушечный кот на руках Гу Лана, изогнул свое мягкое тело и уткнулся головой в руки Чэнь Сина, направив свой пушистый зад в сторону Гу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поведение Снежка, Чэнь Син почувствовал злость и веселье одновременно. Ему всегда казалось, что Снежок делает это специально. Но потом он решил, что это странно: Снежок всегда выглядел таким мягким и ласковым. Почему он так сопротивлялся, когда находился в руках нежного Гу 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пришла ему в голову, Чэнь Син, не задумываясь, высказал ее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задиристого котенка в руках гера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я не очень привлекателен для маленьких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Лан перевел взгляд на растерянное лицо Чэнь Сина и улыбнулся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сказал, что еда готова? Давай пойдем и поедим, иначе будет невкусно, если она остынет.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моргнул, чувствуя, что смена темы была немного резкой, но все же кивнул, согласившись на его предложение. Перед тем как уйти, он посмотрел на котенка, который был у него на руках, погладил его по пушистой попке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ты не должен быть таким капризным. Уживайся с остальными членами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издал небольшое «мяу» и еще больше зарылся головой в руки Чэнь Сина, выглядя очень обиженным.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наблюдал за движениями Чэнь Сина, и когда его взгляд скользнул к избалованному котенку в его руках, его глаза неудержимо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есть, Гу Лан и Цю Цзю поняли, что сегодняшняя еда – это рыбный суп и фарш с тофу. Все эти блюда практически не нужно было жевать, и даже рис был на два-три пункта мягче, чем 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Гу Лан пробует несколько кусочков без какого-либо дискомфорта, Чэнь Син широко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как, сегодняшняя еда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автоматически кивнул и после нескольких секунд молчания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что ты готовил раньше, было вкусным, но то, что ты приготовил сегодня, особенно восхитительно.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Чэнь Сина становилась все шире и шире, в конце концов, то, над чем он так усердно работал, было одобрено заинтересованным лицом. Для него это был еще один повод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Глядя на Чэнь Сина, который улыбался, словно цветок, и Гу Лана, который смотрел на него заботливым взглядом, Цю Цзю, сидевший за тем же столом, не мог сдержать дрожь, стряхивая с себя мурашки. Когда Цю Цзю пришел в себя, он почувствовал на себе недобрый взгляд. Повернув голову, он увидел, что его собственный гунцзы молча смотрит на него. В этом взгляде не было никаких эмоций, но он был настолько пугающим, что Цю Цзю молча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Син вовремя подал голос и спас его, только он немного дрожал: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Лан, рана на твоей шее, кажется, кровоточит.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обеспокоенного Чэнь Сина. Выражение его лица ничуть не изменилось, когда он протянул руку и коснулся своей шеи. Он слегка улыбнулся и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остатки. Кровотечение уже остановилось, я буду в порядке, мне просто нужно вернуться и сменить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сжал губы и некоторое время смотрел на шею Гу Лана. Только после того, как он обнаружил, что кровь, которая просочилась наружу, действительно почти высохла, он облегченно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Но вскоре Чэнь Син вспомнил, что медицина этой эпохи не развита, и здоровье Гу Лана не очень хорошее, а самое главное, погода все еще жаркая. Не в силах совладать с беспокойством,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будешь менять бинты, не забудь положить немного лекарства, иначе рана может воспалиться и доставить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Лан хотел сказать, что это всего лишь небольшая рана, и после пары перевязок она заживет сама по себе. Однако, встретив обеспокоенный и встревоженный взгляд Чэнь Сина, его слова превратились в тихий вздох: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увидел, что после его согласия глаза Чэнь Сина внезапно просветлели, и также улыбнулся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Несколько чиновников вели в тюрьму четырех человек в изорванной одежде. Если присмотреться, то можно было увидеть на них полосы крови, оставшиеся после пыток.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закрытую дверь тюрьмы, старший офицер с силой толкнул ее, и его встретил холодный воздух. Уже привыкший к этом офицер повернулся к людям, стоявшим позади него,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Заходите быстрее! – после этого он вошел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чиновника, которые сидели у двери, болтая и поедая арахис, тут же встали, увидев вошедших, и с некоторым страхом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чиновник обшарил их с ног до головы, посмотрел на тушеные овощи и арахис, которые они не успели убрать, и нетерпеливо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вы здесь не пьете, мне плевать на ваши перекусы. Сваха-гуань* здесь? Сейчас там четверо заключенных, одна женщина и трое мужчин, которых нужно поместить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гуань – это управляющий или руководитель)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- один из чиновников ответил на это, оглядывая заключенных. Конечно, с первого взгляда он увидел среди них босса Цяо, которая все еще демонстрировала немного былого стиля, несмотря на то, что была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посмотрел на него и громко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Открывайте скорее дверь, не мешкайте!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- чиновник не осмелился больше ничего сказать. Он достал ключ из-за пояса и открыл дверь напротив, откуда донесся затхлый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выглядели так, будто давно привыкли к этому. Они слегка поморщили носы и зашли в коридор. Сначала они прошли мимо камер, которые были полны заключенных, застывших с оцепеневшим видом. Они выглядели равнодушными и никак не отреагировали на пришедших.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пустую камеру, чиновники бросили туда трех мужчин, а затем потащили единственную женщину, босса Цяо,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Цяо, которая едва могла стоять, пока ее насильно тащили чиновники, смотрела на кажущийся бесконечно длинным коридор и не смела представить, что ей предстоит пережить. Теперь она очень сожалела обо всем, что сделала. Если бы она хоть немного пораскинула мозгами, то не оказалась бы в таком состоянии.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босс Цяо терзалась сожалениями по поводу своего поступка, они оказались в небольшом пустом внутреннем дворике. На стуле вальяжно сидела женщина лет тридцати. Увидев их приближение, она подняла глаза и медленно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чиновник посмотрел на женщину и 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сваха-гуань, это новая женщина-заключенная, присмотри за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босса Цяо и не стала спрашивать ее о том, что она совершила. Она просто кивнула, подошла и потянула ее за собой, чтобы открыть заднюю дверь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Босс Цяо спотыкалась, но кандалы на ее руках и ногах не позволяли ей сопротивляться, пока женщина грубо не затолкала ее в камеру. Застигнутая врасплох, босс Цяо тяжело упала на пол, поцарапав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Цяо свирепо посмотрела на женщину, только чтобы услышать, как та усмехнулась и презрительно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ты думаешь, что, попав сюда, ты сможешь жить так же комфортно,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злобной насмешкой женщины, босс Цяо сначала замерла, а затем опустила голову, словно смирившись со своей участью. Сваха смотрела на нее, и злая улыбка на ее губах становилась все сильнее и сильнее. Она не терпела на своей территории непослушных людей. Даже если они не подчинялись сразу, через некоторое время им придется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надсмотрищица повернулась, чтобы покинуть это грязное место, она вдруг услышала сзади незнакомый женский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могли бы вы оказать мне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*Рыбный суп 鱼汤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*Тушеный фарш с тофу  肉末  豆腐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http://bllate.org/book/13614/1207522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