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день Чэнь Син с помощью Гу Лана приготовил пирог из боярышника. Он разрезал пирог на маленькие кусочки и отдал их Гу Лану, после чего увидел, что он внимательно разглядывает пирог, как бы оценивая его вкус, настороженный, как кошка, наткнувшаяся на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как будто почувствовав, что опасности нет, Гу Лан осторожно откусил небольшой кусочек. Почувствовав кислый вкус, он слегка нахмурился, но вскоре, ощутив сладость, снова расслабил брови и ел все быстрее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наблюдал, как Гу Лан чрезвычайно быстро доедает пирог с боярышником. Он знал, что эта выпечка должна была ему понравиться. Про себя он решил, что если в следующий раз кто-то будет продавать этот вид боярышника, он обязательно купит еще несколько катти и будет держать их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не знал, что было на уме у Чэнь Сина, он только чувствовал, что кисловатый пирог с боярышником, который приготовил для него Чэнь Син, показался ему более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становилась все жарче и жарче, а люди надевали все более легкую одежду. Богатые и влиятельные могли позволить себе купить лед, чтобы охладиться в жару. Простые люди должны были терпеть или находить свои собственные способы борьбы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это время горячая пища была не очень популярна. Подумав об этом полдня, Чэнь Син решил заменить еду в их ларьке с оригинального мапо тофу и риса с пудингом из тофу на то, что было легко приготовить и не обжигало язык, например, холодную лапшу Лян Миянь, лянпи и суп из зеленых бобов мунг.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Лянпи и холодную лапшу можно приготовить накануне и на следующий день отнести прямо в ларек. Суп из зеленых бобов, с другой стороны, нужно приготовить в тот же день, чтобы он не испортился, а затем довести до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приняв решение, Чэнь Син купил ингредиенты на рынке и вернулся в особняк Гу, чтобы приготовить лянпи и холодную лапшу со своим особым соусом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всегда давал Гу Лану и Цю Цзю попробовать новые блюда, которые он готовил. Это был первый раз, когда они пробовали такую еду, но из-за доверия к Чэнь Сину, они все еще с нетерпением ждали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мужчин посмотрели на чашу с желто-белой лапшой, политую ароматным соусом чили, они дважды перемешали ее и попробовали. При первом же укусе их глаза загорелись, а скорость еды мгновенно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даже преувеличенно поднял большой палец вверх и похвалил Чэнь 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вкусно, я никогда в жизни не ел такой вкусной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посмотрел на Цю Цзю, который так великодушно похвалил его, и немного смутился. Он подсознательно посмотрел на Гу Лана, который сидел рядом с ним, внутренне ожидая 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 ел очень изящно. Пока Цю Цзю улюлюкал и кричал, допивая чашу, он съел только чуть больше половины своей порции. Чувствуя на себе пристальный взгляд Чэнь Сина, он повернул голову, чтобы встретиться с его ожидающим взглядом. После легкого взгляда он мягко рассмеялся и медленно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вкусно, всем понравится.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Чэнь Сина мгновенно появилась яркая улыбка, его глаза словно сияли светом, когда он посмотрел на Гу Лана: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воспользуюсь твоим добрым советом. Когда я заработаю много денег, я угощу тебя «Буддой, перепрыгивающим через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 Лан никогда не слышал о таком блюде, но это не помешало ему посмотреть на яркую улыбку на лице Чэнь Сина и улыбнуться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Чэнь Син, который смотрел на улыбающееся лицо Гу Лана, необъяснимо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говорил Гу Лан, свежеприготовленные Чэнь Сином лянпи и холодная лапша пользовались успехом у покупателей и были очень популярны, как только появились в его ларьке.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же день, когда Чэнь Син выпустил их в продажу, они были полностью распроданы, а в последующие дни они стали еще более популярными, и даже после того, как Чэнь Син удвоил производство, были случаи, когда люди приходили поздно и не могли их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день Чэнь Син как раз закончил подавать лянпи очередному клиенту, когда увидел подбегающего потного мастера Фу. Тот сразу открыл рот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чашку супа из зеленых бобов и по две порции лянпи и холодной лапши.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заказ, Чэнь Син взял очень большую чашку и передал ее стоящему рядом Цю Цзю, попросив его помочь мастеру Фу с лянпи и холодной лапшой, а сам приготовил порцию супа из зеленых бобов и передал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наблюдал за тем, как мастер Фу залпом проглотил освежающий суп и испустил вздох облегчения, а затем посмотрел на него и спросил с любопытством: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Фу, почему вы так поздно приходите из школы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Фу испустил долгий вздох и сказал с некоторой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потому, что окружной судья сказал, что он приедет в нашу школу для инспекции, как только закончит разбираться с делами мастера Лая. Все учителя в нашей школе сходят с ума, и мы все страдаем вместе с ними. В эти дни я даже не могу нормально есть и спать. Мама говорит, что я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посмотрел на лицо мастера Фу, которое все еще было сочным и еще более круглым, чем при их первой встрече, и улыбнулся, передавая приправленную лянпи, не сказав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поднос в своих руках, мастер Фу выглядел немного лучше, но его тон все еще был обиженным: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эти блюда такие вкусные, почему бы вам не сделать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который задавали бесчисленные люди, Чэнь Син слегка поджал губы и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если мы будем производить больше, мы не сможем гарантировать вкус. Вместо этого было бы лучше сохранить то,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его слова, мастер Фу отнесся к ним с пониманием и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правы, нет смысла делать больше, если это будет не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Сказав это, мастер Фу забрал свои чашки, которые были в два раза больше остальных, и пошел искать себе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солнце стояло высоко, и у ларька оставалось не так много людей, а те покупатели, которые оставались поесть, не медлили с этим и даже сидели, болтая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об этой истории с мастером Лаем? - пожилой мужчина в серой одежде неторопливо спросил у своего спутника, стоящего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собеседник услышал его слова, выражение его лица стало несколько пренебрежительным, он слегка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знаю, это дело получило такой большой резонанс, кто еще в этом округе не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 сером вздохнул и посетовал: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во всей округе знают, что сделал мастер Лай. Знаешь, когда эти люди пошли судиться с семьей Лай, я пошел вместе с ними. В одной из семей осталась только одна слепая старуха. Вначале Лай Цзю забрал ее дочь, но она отказалась повиноваться. Ее насильно увели в дом, и позже она умерла, но об это так и не узнали. Мужа старухи, пытавшегося найти свою дочь, забили до смерти члены семьи Лай. В конце концов, они даже захватили поля ее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семья мастера Лая, они действительно 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если бы не окружной судья, неизвестно, сколько бы еще бессердечных поступков совершила семья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они снова начали хорошо отзываться о новом окружном судье, восхваляя его как хорошего человека, лучше которого не найти ни на земле, ни на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Чэнь Син слушал их разговор в ожидании гостей, он вдруг услышал звук гонга, доносившийся издалека. У Чэнь Сина возникло ощущение, что он уже слышал это раньше. Затем он увидел двух чиновников, идущих вдалеке. Один из них бил в гонг, который держал в руке, а другой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семь дней семья мастера Лая будет казнена!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услышав эти слова, Чэнь Син вдруг вспомнил, что эти два чиновника были теми самыми, которые в тот день сообщили людям, что нужно идти и подавать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наблюдал за ними, пока они шли и пропагандировали всю дорогу, и вскоре исчезли с улицы, оставив после себя несколько человек, которые начали обсуждать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оба чиновника ушли далеко, Чэнь Син отвел взгляд и начал размышлять, стоит ли ему тоже пойти и посмотреть. Но как современный человек 21 века, он никогда раньше не видел такой кровавой сцены, и боялся, что его стошнит.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Чэнь Син терзался сомнениями, неподалеку стояли две дамы в шелках и атласе со служанками и смотрели в сторону ларька Чэнь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Цзинь-эр, это то место, о котором ты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госпожа семьи Чэнь попыталась устроить брак своей дочери с самой богатой семьей города, семьей Чжао, поэтому она попросила Чэнь Линь-эр угождать семье Чжао,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Чжао Цзинь, третья мисс из семьи Чжао, последовала за матерью в гости к семье Чэнь и настояла на том, чтобы ее взяли на прогулку. Кто бы мог подумать, что, выйдя на улицу, эта маленькая девочка скажет ей, что хочет съесть уличную еду, и именно поэтому она вытащила ее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Линь-эр последовала за Чжао Цзинь в указанное место и увидела знакомого гера, она яростно нахмурила брови. Если она не ошиблась, человек, который был занят перед ларьком, был тем самым Чэнь Сином, который несколько месяцев назад вышел замуж за Гу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Подумав об этом, Чэнь Линь-эр нахмурилась еще сильнее, и выражение ее лица стало необычайно уродливым. Чжао Цзинь, казалось, почувствовала что-то странное и медленно отпустила державшую ее руку. Посмотрев на несколько мрачное лицо Чэнь Линь-эр, она робко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Линь-эр,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тихий голос Чжао Цзинь, Чэнь Линь-эр внезапно поняла, что потеряла самообладание. Она сразу же изменилась в лице и вернулась к своему первоначальному нежному выражению. Посмотрев на нее, она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Я просто немного волнуюсь, еда на улице не очень чистая. А если у тебя после нее будет расстройство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Цзинь посмотрела на Чэнь Линь-эр, которая вновь обрела мягкость. Подумав, что то, что она только что увидела, ей просто показалось, она потянула девушку за рукав, дважды встряхнула его и сказала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Линь-эр, все в порядке. Я слышала, что он очень чистоплотен и отличается от других лоточников. Я уже давно мечтаю о его еде, но моя мама никогда не позволяла мне ее есть. Я съем это один раз, только один раз, и я никогда не буду есть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Линь-эр посмотрела на Чжао Цзинь, которая вела себя как одержимая, а затем на Чэнь Сина, который был занят своим ларьком, и вдруг о чем-то подумала. Через некоторое время она изобразила на лице беспомощное выражение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ничего не могу с тобой поделать, но после того, как ты вернешься, ты не должна говорить моей маме, что я водила тебя туда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не рассказывать! - Чжао Цзинь сделала уверяющий жест в сторону Чэнь Линь-эр, ее глаза были полны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Чэнь Линь-эр потащила ее к ларьку Чэнь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группа уже сильно выделялась, особенно когда среди них были две богатые девушки. Когда они подошли к прилавку, Чэнь Син тоже посмотрел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уставился на двух женщин, идущих впереди, ему всегда казалось, что одна из них выглядит знакомой, но он долго не мог вспомнить, где он видел этого человека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лапша с кунжутным соусом лян миянь 凉面</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*Лянпи 凉皮</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из бобов-мунг - это скорее не суп, а прохладительный напиток из бобов мунг, каменного сахара, семян саго, листьев пандана. Иногда добавляют семена лотоса или дыню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http://bllate.org/book/13614/1207497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