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речь идет о любви, нет никакой гарантии, что ты получишь то, что отдаешь. Гуань Лин всегда это понимал, поэтому он не считал, что Шан Инжун ему что-то должен. Он просто пожинал плоды своих собственных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отпустил его, он также не чувствовал, что он что-то должен Шан Инжуну. На самом деле, они должны были быть чужими, только его увлечение позволило им пересечься и сделать их односторонние отношения столь продолжительными.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пришло время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Гуань Лин не пошел в отель «Lee Gardens». Он отключил свой мобильный телефон, оставив только один контактный номер Хэ Нуаньяну и Ши Байяну, чтобы они могли связаться с ним, если возникнут какие-то личные или служебные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грустно, но жизнь должна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 никуда не пошел. Он остался дома и удалил из компьютера все фотографии Шан Инжуна, которые у него были. На самом деле, их было не так много, всего лишь несколько сделанных тайком фотографий. Когда-то они ему так нравились, что он с трудом мог оторваться от них, но теперь все они оказались в мусорной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кисло нахмурился и, разобравшись с этими вещами, сел в кресло, не в силах пошевелиться. Он ожесточил свое сердце, но все равно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ненавидел Шан Инжуна и не держал на него зла. Он был просто разочарован человеком, который не мог ответить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любовь потерпела крах. Как говорила ему мать, искреннее сердце не обязательно получит искреннее сердце в ответ. Рано или поздно искреннее сердце изменится и устанет. Только дожив до конца жизни, можно понять, что отношения не являются бременем, пока они взаимны.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уже много лет не звонил матери за границу. У его матери была новая жизнь, она была занята работой, поэтому Гуань Лину было неудобно беспокоить ее, и он только обещал ей, что свяжется, если что-нибудь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Лину было всего одиннадцать лет, когда его родители развелись. Он жил с матерью, но, по сути, это ничем не отличалось от жизни в одиночестве, потому что мать постоянно отсутствовала дома из-за своей работы. Более того, чтобы залечить боль от того, что ее бросили, она долгое время проводила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отца, то с тех пор, как у него родились два сына-близнеца в тот же год, когда он развелся с матерью, он больше не заботился о Гуань Лине. С течением времени Гуань Лин стал относиться к нему так, словно его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его мать нашла свою вторую весну, Гуань Лин поступил в университет. Затем он влюбился в одну особу и остался жить в том же городе, что и он, и больше никогда не возвращался в свой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позвонил по телефону и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 время эта женщина не очень хорошо заботилась о Гуань Лине, она все равно была его матерью и любила своего ребенка. Как только она услышала его голос, она заметила в нем эмоции, поэтому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сломлен любовью, и я собираюсь начать все сначала... - Гуань Лин рассмеялся, но рука, поддерживавшая его лоб, намокла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 все сначала, - мягко сказала его мать по телефону, - Как продвигается работа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ответил в благовоспитанной манере. После этого он болтал с ней, пока его эмоции не улеглись. Их отношения не были очень близкими, но они все же в какой-то степени понимали друг друга. Можно сказать, что они были единственными кровными родственниками друг друга в этом мире, и это чувство позволяло им не бояться, что их поглотит одиночество, даже если они всего лишь изредка перебрасывались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большое расстояние создавало дополнительный барьер безопасности, и они больше не боялись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Гуань Лин успел закончить работу, он увидел, как Хэ Нуаньян входит в его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подошел, положил принесенные им закуски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сегодня ужинать в «Хао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Гуань Лин взял коробку, выбрал креветочный шарик и бросил его в рот. Он проглотил еще два шарика и посмотрел на своего друга, облизывая остатки с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плохая, я не хочу готовить...- пожаловался Хэ Нюаньян, глядя в окно с меланхоличной дымкой, которая никак не могла рассеяться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отвел глаза и, взглянув на дату на компьютере на своем столе, на мгновение застыл. В этот день, ровно восемь или девять лет назад, Хэ Нюаньян и Ли Цин крепко поссорились. В то время это был кошмар. Даже такой человек, как Хэ Нуаньян, отличавшийся высокой терпимостью, дважды в течение десяти дней совершал попытку самоубийства из-за Ли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год в этот день Хэ Нуаньян, который всегда помнил старые кошмары, независимо от того, шел ли дождь или светило солнце, всегда находил причины, чтобы показать свое плохое настроение. И в этот период, не говоря уже о неуместных посторонних, даже Ли Цин, избалованный Хэ Нюаньяном, не осмеливался пукнуть.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прихода Хэ Нюаньяна появился и босс, который уставился на Гуань Лина, поедавшего то, что должно было быть его закуской. Гуань Лин сделал вид, что не замечает этого, погрузившись в поглощение еды. Ли Цин был очень расстроен, но когда он увидел, что у Хэ Нюаньяна развязались шнурки, он тут же присел на корточки, чтобы завязать их. Поскольку Хэ Нюаньян был в плохом настроении, он нахмурился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сам,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слова его рука коснулась головы Ли Цина и слегка погладила ее. Однако его губы по-прежнему были мрачно сжаты, а судя по взгляду, с которым он смотрел на голову Ли Цина, казалось, что он примеривается, как бы половчее нарубить ее в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как обычно, смотрел шоу, положив ноги на стол, и чувствовал себя невыразимо уютно. В это время Хэ Нуаньян мог безнаказанно мучить Ли Цина, и даже если Ли Цин был раздражен, он не осмеливался по-настоящему с ним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Гуань Лин считал, что, несмотря на плохой характер его начальника, его отношение к Хэ Нюаньяну было настолько хорошим, что его можно было повесить на стену в качестве почетной грамоты, он все равно хотел увидеть его позор. В конце концов, в мире было не так много работников, которым нравится их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отправились на ужин в «Хао Тин» в компании маленькой семьи Хэ Нуаньяна.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вышел из машины, он сразу же подхватил Хэ Синя, сына сестры Хэ Нуаньяна. Сестра Хэ Нуаньяна всегда была слаба здоровьем. Всякий раз, когда она выходила с ними, Гуань Лин очень хорошо заботился о ней, потому что Хэ Нуаньян и Ли Цин должны были заботиться о родителях, которые тоже были не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Наньюэ всегда нравился нежный и внимательный друг ее младшего брата, и она считала его своим младшим братишкой. Семья Хэ была осторожной и застенчивой по своей природе, они не слишком вмешивались в жизнь других людей. Поэтому, даже если Гуань Лин был известен своей страстной любовью по всему городу, в семье Хэ об этом мало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Лину всегда нравилась эта приятная и уютная семейная атмосфера. После многолетней дружбы с Хэ Нуаньяном его можно было считать приемным сыном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Хэ Нюаняна изначально была замужем за мужчиной, у которого было много денег, но он изменил ей, затем развелся с ней в суде и попытался забрать опеку над ее сыном, которого она родила, рискуя своей жизнью. Из-за череды судебных разбирательств она похудела и еще больше подорвала свое здоровье. К счастью, у нее был сильный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позади родителей Хэ и держа на руках Хэ Синя, фамилия которого была изменена, Гуань Лин посмотрел на Хэ Наньюэ, и отметил, что сейчас она выглядит намного энергичнее,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 последнее время у тебя хорошее настроение, ты похожа на сестру нашего Хэ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Семилетний Хэ Синь, которого дядя Гуань Лин держал на руках, как младенца, застенчиво кивнул и перегнулся через Гуань Линя, чтобы поцеловать маму. Хэ Наньюэ нашла это таким забавным, что прикрыла рот рукой и рассмеялась, ее тонкие черты лица были полны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который поддерживал мать Хэ впереди, повернул голову, услышав это. Затем он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ты сумасшедший, ты просто хочешь быть братом Хэ Синя. Хватит мечтать, ты уже не молод. Тебе уже за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издал «Ах», чувствуя себя обиженным. Он посмотрел на Хэ Синя, который сидел у него на руках,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Гуань Лин действительно старый? Разве он не может быть братом Хэ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 знал, что они просто шутят. Поскольку недоношенные дети всегда были относительно худыми, маленький мальчик с улыбкой проворчал и покачал головой, чтобы успокоить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Гуань Линь не старый, только немного старше мамы и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изначально был в порядке, но услышав это, он был шокирован. Потеряв дар речи, он посмотрел на Хэ Синя и подумал, что это и есть настоящий маленький злодей... Я на несколько месяцев младше твоего дяди,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слов Хэ Синя и убитого горем лица Гуань Лина вся семья смеялась по пути ко входу в ресторан. Официанты, которые вели их за собой, улыбались, и даже Ли Цин, который обычно не любил улыбаться,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Тин» был рестораном с относительно хорошей обстановкой. Все отдельные комнаты были независимыми и напоминали небольшие, элегантно оформленные домики во дворе, а в сочетании с мастерством шеф-повара бизнес всегда был очень хорош. Большинство людей не могли забронировать место даже на месяц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 небольшом саду, была небольшая гостиная, где гости могли отдохнуть и пообщаться. Здесь были чайные столики, шахматы, карты и другие развлечения. С другой стороны, у небольшого ручья, стояли столы и стулья. При нынешней почти летней жаре длинные, от пола до потолка, шторы на окнах были задернуты, а на балконе мерцал свет. Такое место подходило для семьи, которая не хотела готовить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 усадил Хэ Синя, собираясь пойти на кухню и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блюда «Хао Тина» готовились из продуктов с их собственной фермы, даже мясо было оттуда. Гости, пришедшие пообедать, могли посетить кухню, чтобы заказать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приходил сюда не в первый раз, так что он уже был знаком с этим местом. Ему не понадобилась помощь официанта, поэтому он оставил его наливать воду для пожилых людей и детей, а сам пошел на главную кухню, расположенную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подошел к месту парковки недалеко от кухни, когда услышал чей-то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узнал этот голос, кожа его головы онемела. Голос принадлежал Чэнь Сяояо, сотруднику Шан Инжуна. У Чэнь Сяояо и Чэн Биня были хорошие отношения. Они были близкими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Гуань Лин надеялся, что они не придут поесть все вместе, и что он не увидит Шан Инжуна. Но после того, как он повернул голову назад, чтобы посмотреть, он обнаружил, что сбылось совсем не то, на что он надеялся. Все люди, которых он не хотел видеть, присутствовали.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Лин... - Чэн Бинь дружелюбно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Лину не очень нравился этот соперник, поэтому он просто улыбнулся в ответ, ожидая, пока они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посмотрел на него, но промолчал, а Гуань Лин никак не отреагировал на это. В любом случае, люди, которые знали друг друга много лет, были самыми знакомыми. Отсутствие реакции было лучшим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вас на западной парковке, но вы не слышали, как я вас звал, - Чэнь Сяояо подошел и похлопал Гуань Лина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Приватная комната Гуань Лина сегодня была расположена на западе, и их машина была припаркована там. Чэнь Сяояо и остальные, вероятно, забронировали комнату на востоке, поэтому они поехали с западной стороны и припарковались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забронировали номер «Шаньшуй», - Чэнь Сяояо указал на место, где находилась забронированная ими отдельная комната, и спросил Гуань Лина, - Вы идете на кухню, чтобы заказать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из вас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Чэнь Сяояо посмотрел на своего начальника, затем на Чэн Биня, - Чэн Бинь,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Бинь улыбнулся и покачал головой. Чэнь Сяояо пожал плечами и последовал за Гуань Лином, который уже сделал шаг и был готов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комнату, я сам схожу, - как только Чэнь Сяояо двинулся, человек, который до этого не произнес ни слова,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босс, вы пойдете? - Чэнь Сяояо всегда был беззаботным и непринужденным, но его тон по отношению к своему боссу был немного слишком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Шан Инжун посмотрел на него, а затем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двигался. Видя, что Шан Инжун продолжает идти вперед, он придвинулся ближе к Чэнь Сяояо: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меня галлюцинации. Большой босс идет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подшучивает над Шан Инжуном, Чэнь Сяояо явно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Гуань Лин не проработал долго в их компании, потому что у него были разногласия с их боссом. Услышав слухи, он решил, что дело принимает серьезный оборот, возможно, Гуань Лин рассердился на начальника из-за его друга Чэн Биня. Но если прислушаться к его тону, то почему он выглядел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Чэнь Сяояо восхищался мягкой улыбкой на лице Гуань Лина, как будто его ничего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Чэн Биня. Увидев, что лицо его друга немного застыло, он задумался, а сможет ли он вообще стать противником Гуань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Сяояо улыбнулся Гуань Лину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ничего говорить за спиной босса, так что поторопитесь и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улыбнулся, покачал головой и неторопливо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Предположительно, Шан Инжун просто пошел заказать еду под влиянием секундной прихоти. Когда Гуань Лин подошел, он уже заказывал еду вместе с официантом, в то время как Гуань Лин был немного более подробным. Сначала он зашел в кладовую и проверил ингредиенты, а затем пошел за официантом, чтобы заказать все блюда в соответствии с аппетитом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блюд занял более десяти минут. Когда Гуань Лин вышел, он увидел, что человек, о котором он думал, уже ушел. Перед кухней был небольшой павильон рядом с чистым ручьем, и Шан Инжун в настоящее время курил там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должен был пройти мимо павильона, чтобы вернуться на прежний путь. Он направился к павильону, думая, что ему просто нужно пройти мимо, и отвел глаза в сторону от Шан Инжуна, но все же услышал, как тот зовет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Лин, - его голос был глубоким баритоном с нотками сексуальности. Гуань Лин любил небольшую хрипотцу, которая появлялась в его голосе в постели, и эта сексуальность всегда вызывала у него желание пойти на еще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сейчас, услышав это, он в сердцах проклял «злополучные отношения», а затем поднял голову, чтобы поприветствовать его с идеально притворной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собирается подниматься, Шан Инжун снисходительно посмотрел на него. Равнодушный и красивый мужчина выглядел величественным, как король. Но Гуань Лин больше не был подданным его обаяния и не жаждал сдаться ему, поэтому его улыбающееся лицо ничуть не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так получилось, что нам по пути. Давай пройдемся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продолжал холодно смотреть на него, словно пытаясь разглядеть что-то сквозь его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Гуань Лина к нему давно превратилась в лед, и все разумные доводы были выброшены прочь. Во всяком случае, он был зрелым мужчиной, как можно было так легко сорвать маску с его глаз? Поэтому он продолжил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в порядке, 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Шан Инжуна опустились, он сделал шаг и спустился вниз. Он подошел к Гуань Лину, преграждая ему путь,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прячешься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решительный тон раскрыл прошлое Гуань Лина, который когда-то был так одержим им. Гуан Лин, который действительно скрывался от Шан Инжуна, мгновенно разозлился от смущения, и его улыбка почти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его фразы сердце Гуань Лина снова учащенно забилось. Он проговорил сквозь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я сказал, что не буду больше умолять тебя любить меня, так не мог бы ты, черт возьми, проявить немного уважения? Я был добр к тебе все эти годы,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он вдруг почувствовал ненависть к Шан Инжуну. Неужели он не мог позволить ему отступить более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пришел в тот день? - Шан Инжун проигнорировал его слова, изучая лицо Гуань Лина своими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мог больше удерживать на лице улыбку. Он втайне осуждал себя за бесполезность, ненавидел, что за долгие годы его любовь сформировала постыдную привычку легко идти на компромиссы и угождать Шан Инжуну. Он с силой проглотил ложь, которую чуть было не использовал в качестве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давать никаких объяснений, даже если это была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ждать его, как слуга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хоть раз стать сильным, чтобы больше не приходилось унижаться ради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было лень идти. И, кроме того, это бесполезно. Если бы я действительно пришел, ты согласился бы быть со мной? Смог бы ты сделать так, чтобы я больше не мог видеть недовольное лицо твоей сестры? Ты бы позволил мне спать в твоей постели каждую ночь? Стал бы ты моим настоящим парнем? - Гуань Лин был сыт по горло, он просто хотел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уже закончилось. Так чего же теперь хотел Шан Инжун?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