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Автора «Трех  сражающихся с тигром», звали чжэньжэнь* Сюнь Фан. Это была продолжающаяся серия, и в настоящее время выходил третий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чжэньжэнь - это титул/форма обращения, означает просветленного человека/совершенного человека/духовного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выглядела следующим образом: когда добросердечный и прекрасный культиватор рун впервые вышел из своего дома, он встретил в тайном царстве сдержанного чернобрюхого культиватора мечей и необузданного распутного культиватора демонов. Трое мужчин разделяли горе и радость, сражаясь и побеждая Демонического Тигра Девяти Жизней. Из противников, которые не могли вынести одного вида друг друга, они стали хорошими братьями, а затем и героями, путешествующими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письма чжэньжэня Сюнь Фана был превосходным. Он наполнил эту простую приключенческую историю целой чередой кульминаций. В промежутках он щедро добавлял очаровательных красавиц и драгоценных экзотических животных. Книга была полна мужественной романтики, и каждый персонаж был изображен полным жизни. Эта история о том, как все трое забыли свою былую вражду и превратились в друзей, которые могли выпить и весело поболтать вместе, была переполнена героическим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уютно устроился под своим одеялом и поднял светящуюся бусину, не обращая внимания на виноградную лозу, которая уже несколько раз обвивала его лодыжку, призывая его заснуть. Он просто не мог перестать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что такое радость от чтения приключенческих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культиватор рун был серьезно ранен демоническим тигром. Культиватор мечей, залитый кровью, пришел ему на помощь. Он взобрался на множество вершин, столкнулся с бесчисленными мечами, был так подавлен, что это разбивало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взвинчен во время чтения, когда что-то холодное и влажное скользнуло у его ног. Он приподнял одеяло и обнаружил, что Светящийся Дракон переполз через него и пытается откусить надоедливую Лозу Кровавого Короля, пытаясь вернуть себе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были чрезвычайно острыми, и он с силой прокусил несколько ран на Лозе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 Сун Цинши поспешно отделил змеиные клыки от Лозы. Затем он поднял Светящегося Дракона и отругал его, - Это не веревка. Тебе не разрешается 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тут же несколько раз обвился вокруг его талии, а затем прижался к его груди,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тяжелее, чем раньше, - Сун Цинши находил это одновременно забавным и приводящим в бешенство, - Забудь, я позволю тебе остаться на ночь, - затем он покачал ногой и приказал, - Вухуань, не сворачивайся так сильно.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медленно ослабла, а затем продолжила мягко обвиваться вокруг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понимал, почему Юэ Вухуань просто не положил Лозу Кровавого Короля у его постели, а вместо этого настоял на том, чтобы обернуть ее вокруг его ноги. Однако, когда он спросил об этом при свете дня, выражение лица Юэ Вухуаня было смущенным. Он выглядел так, будто не решался сказать, несколько раз открывая рот, чтобы заговорить, а затем останавливаясь на полпути. По предположению Сун Цинши за те десять лет, что он находился в коме, Юэ Вухуань привык оставаться рядом с ним и заботиться о нем. Теперь, когда они шли порознь, он чувствовал себя неловко и поэтому хотел использовать Лозу Кровавого Короля, чтобы вести себя немного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маленького ангела его семьи было немного странное хобби, его нужно обожать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просто усик Лозы Кровавого Короля? Это абсолютно не проблема, даже если он хочет обернуть его семью или восемью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погладил голову Светящегося Дракона и продолжил читать роман. Он был очень взволнован, даже встал с кровати, чтобы взять блокнот и угольный карандаш, тщательно отмечая ключевые моменты. Делая заметки, он рассказывал о своих впечатлениях Светящемуся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Персонажи в этом романе написаны так хорошо, очень близко к жизни. Я думаю, что Юэ Вухуань, должно быть, добрый и прекрасный культиватор рун. Ань Лонг - необузданный и распутный культиватор демонов, а я - отчужденный и чернобрюхий культиватор мечей! Все начинали с противоречивых взглядов и относятся к тому типу людей, которые дружат через кулаки. После этого они отправились на поиски приключений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который подслушивал, используя Лозу Кровавого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который подслушивал, используя Светящегося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набросал план своих следующих действий. Он вытащит этих двоих в приключение, и все интересные вещи, которые выпадут на их долю, будут использованы, чтобы углубить их братство. Он припомнил, что город Нанхай, расположенный неподалеку от Долины Короля Медицины, как раз устраивает цветочный фестиваль. Несмотря на скромные размеры город Нанхай славился красивыми женщинами и крепким ликером, что придется по вкусу Ань Лонгу. На их морском рынке часто предлагались прекрасные драгоценные камни, что идеально соответствовало хобби Юэ Вухуаня. Что касается его самого, то растение Волчья Отрава была сейчас в самом цвету. Он мог бы прикупить по пути некоторые медицинские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план провалится, никто не будет недоволен тем, что отправится в такое хорошее место, чтобы повеселиться, верно? Конечно, прежде чем уйти, он собирался заставить их обоих прочитать этот роман, чтобы они могли сами испытать, на что похоже глубокое братство. Таким образом, они смогут оценить его кропотливые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Юэ Вухуань любезно и благоразумно принял свой экземпляр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говорит, что это хорошо, значит, это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эту книгу давным-давно, - Ань Лонг думал о том, что услышал вчера. Поломав себе голову всю ночь, он все еще был совершенно озадачен. Не в силах выбросить это из головы, он не мог не спросить, - Ты думаешь, что я похож на культиватора демонов, что вполне понятно. Но почему он культиватор рун, а ты - культиватор мечей?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несчастный злодей вдруг оказался добросердечным и милым? И как же маленький Цинши его семьи внезапно стал отчужденным и чернобрюхим?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смело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культиватор мечей - самый старый и отвечает за решение вопросов. Он старший брат. Культиватор рун самый молодой, и за ним нужно присматривать. Он самый младший брат. Из нас троих я самый старший, ты второй, а Вухуань - самый младший.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логичным и обоснованным. Ань Лонг на самом деле не мог найти ничего, что можно было бы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 Сун Цинши заметил изъян в его словах и понял, что этот парень спрашивает его о том, что он сказал, когда был один посреди ночи. Он немного подумал и схватил Светящегося Дракона. Проверив его, он поймал подслушивающего Гу между его чешуями. Он был так зол, что алхимический огонь вспыхнул в его руке и понесся в этого негодяйского хаски, - Ты снова хотел подслушать, как я разговариваю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уже делал это раньше. Он не только подглядывал за спящим, но и высмеивал его за то, что он обнимал свое одеяло, пока спал! И что он читал медицинские писания во сне! Он сказал ему, что вместо этого он должен обнять что-нибудь теплое! Вроде крепких мужских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девушка, зачем ему обнимать мужчину? Это, очевидно, было издевательством над ним за то, что он был похож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Цинши думал об этом, тем больше злился. Красный лотос в его руке горел все яростнее. В любом случае до их отъезда оставалось еще несколько дней. Он не возражал против того, чтобы этот хаски сопровождал его на больничной койке, оправляясь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испытывал жгучее желание прикрыть голову руками и улизнуть, как крыса. Обернувшись, он увидел, что Юэ Вухуань стоит в стороне, ведя себя так, будто его это не касается, и тут же сдал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подслушивал! Почему ты сжигаешь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положил роман, который держал в руках,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доложил учителю о Лозе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думаешь о том, чтобы утащить за собой других! - видя, что он не собирается раскаиваться, Сун Цинши разозлился еще больше, - Мне сейчас трудно передвигаться. Вухуань оставил Лозу Кровавого Короля, чтобы ему было легче заботиться обо мне. А как ты оправдываешь использование Сяо Бая для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до того, как с тобой случилось несчастье, этот парень спал с тобой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ты! - Сун Цинши счел его обиду совершенно необъяснимой, - Раньше, когда ты был серьезно ранен и лечился в Долине Короля Медицины, ты едва мог двигаться. Разве я не был рядом с тобой, чтобы заботиться о тебе? Ты все время вертелся во сне, когда твоя травма только начинала заживать, и ты постоянно  продолжал вмешиваться и возиться со своими ранами. Поэтому мне пришлось придвинуть вторую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само собой разумеющееся - обеспечить уход за тяжелобольными пациентами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опровержение заставило Лонга задыхаться от переполнявших его слов. Он просто ненавидел свое черное прошлое, когда он был молод и неопытен. Теперь он не мог поменяться с ним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снова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спал с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Юэ Вухуань полностью удалил шпионов Лонга из Долины Короля Медицины, что означало, что он больше не получал никаких новостей из долины. Однако он никогда не должен позволять Сун Цинши узнать об этом деле. В противном случае при подробном допросе он не смог бы этого объяснить. Вполне вероятно, что его занесут в черный список и выгонят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Цинши становился все более и более подозрительным. Алхимический огонь начал принимать в его руке неясные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принял радикальное решение и подтащил к себе Юэ Вухуаня, который стоял в стороне, притворяясь невинным.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договорились забыть наши предыдущие разногласия, мы так увлеклись нашим разговором, что случайно затронули эту тему, - лицо Ань Лонга было искренним, но сила в его пальцах, была настолько ужасающей, что он почти сломал лопатки Юэ Вухуаня своей хваткой. Его действия несли в себе тяжелую угрозу, но его рот все еще умолял, - Я неправильно понял вас двоих и подумал, что вы делаете что-то интересное за моей спиной, поэтому я послал Сяо Бая подслушать. Не так ли, Вухуань-сяоди? Разве мы уже не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первоклассным мастером, когда дело касалось проведения вскрытий. Не было случая, чтобы он не нашел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был экспертом в Гу, а Вухуань - экспертом по ядам. Им обоим было трудно скрыть свои методы убийства. Но ни один из них не хотел злить Сун Цинши, а также оставлять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могли жить очень долго, и не было необходимости бороться за каждую минуту. Даже если они хотели съесть плоть своего врага, они должны были выбрать правильное время, чтобы действовать. В противном случае, если они убьют противника, но оставят черную историю, тогда убийство станет бессмысленным. Это только возбудило бы подозрения Сун Цинши, и если он примется расследовать это дело, очень вероятно, что их секреты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было слишком много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знал, что у Юэ Вухуаня были те же мысли, и поэтому Юэ Вухуань взял на себя инициативу проявить добрую волю и терпел Ань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еще более осторожен, чем Лонг, никогда не показывая даже следа своего ядовитого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прав, - Юэ Вухуань знал, о чем он думает, и даже не обратил внимания на сильную боль в плече. Он подтвердил его рассказ и подкрепил его ложью, - Должно быть, я упомянул об этом, когда мы болтали. Очень мило со стороны Сяньцзуня запомнить такую мелочь. Теперь мое здоровье стало намного лучше, и мне больше не нужно, чтобы учитель сопровождал меня и обеспечивал уход в комнате, не говоря уже о том, чтобы делать какие-то интересные вещи с учителем в постели. Я хотел бы, пожалуйста, попросить Сяньцзуня больше не делать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это совершенно сбивало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можно делать в постели кроме сна 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любовью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беспомощно смотрел в его ясные глаза. По какой-то неизвестной причине гнев в его животе полностью исчез. Даже его ярость на Юэ Вухуаня сильно рассеялась. Он не должен был питать никаких надежд к этому идиоту, который культивировал Путь Бессердечных. Если даже наличие в постели такого несравненного красавчика, как Юэ Вухуань, не может спровоцировать его желания, то, вероятно, это действительно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чтобы Сун Цинши понял эти вещи, ему придется сделать это так, как он видел в иллюзии Гу Фантазий — принуждая, уговаривая, контролируя... Используя различные средства, чтобы насильно внушить ему эти эмоции, заставляя его испытать это на себе и попробовать вкус желания. Только тогда зеленые бутоны медленно распустятся в красивую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этой сцене в своей фантазии и едва удержался, чтобы не показать свои клыки и разорвать этого совершенно чистого человека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абсолютно не мог этого сделать. Это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слегка прикрыл глаза и сдержал злые мысли в своем сердце. Он больше не мог разрушать все, ради чего так усердно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 нежный голос Юэ Вухуаня вырвал его из задумчивости, - Вы собираетесь поехать с учителем в город Наньхай?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открыл глаза и посмотрел на выжидающее выражение лица Сун Цинши. Он улыбнулся и показал клыки в уголках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пойти, то, естественно,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культивировал почти тысячу лет. По меньшей мере девятьсот из них он провел взаперти в своей резиденции, а большая часть оставшихся ста лет была потрачена на сбор лекарств в глубоких горах или в тайных царствах. Количество раз, когда он сопровождал Лонга, можно было пересчитать по пальцам, и это был первый случай, когда Сун Цинши взял на себя инициативу пригласить его в путешествие. Если он не пойдет, разве он не сдастся и не предоставит обеими руками такую прекрасную возможность этому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улыбнулся и обнял Юэ Вухуаня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Вухуань-сяоди, какие между нами отношения? Не называй меня «Сяньцзунь», называй меня «Даге».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сяоди – младший братец, даге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слегка кивнул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Ань-даге.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вне себя от радости. Он вдруг почувствовал, что отношения между ними не так плохи, как ему представлялось. Будущее выглядело многообещающим. Он должен хорошо спланировать маршрут этой поездки. Нужно попросить Е Линя узнать больше о вкусной еде, хорошем вине и красивых пейзажах в городе Наньхай. Чем больше интересных вещей они найдут, тем больше они смогут общаться, и, возможно, к концу своего путешествия каждый из них найдет хорошие стороны друг друга, полностью развязав узлы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ученые-тираны. Зачем бороться из-за пустяков? Разве не лучше учиться и познавать мир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«Ученый-тиран» Цинши использует свою собственную силу, чтобы направить эту историю в русло стандартной истории о братстве.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Данмэй? Ба! Разве не здорово вместо этого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«Давайте, давайте споем вместе «Друзей» Чжоу Хуацяня....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«Друзья» Чжоу Хуацяня – эпическая баллада о дружбе. Послушать можно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https://www.youtube.com/watch?v=fwPh4zGdhhs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