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(вообще это слово Лафэн 拉风. Это прилагательное, которое означает крутое, модное, выдающееся, авангардное, сексуальное поведение)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любил мужчин. Он знал об этом с четырнадцати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год, когда он отметил день рождения, император назначил ему двух «заботливых тетушек» для воспитания. Однако, едва их руки коснулись его, как Тан Сюань почувствовал тошноту и его вырвало. Император решил, что он еще слишком мал и не раскрыл свои чувства, но Тан Сюань знал, что просто не был заинтересован в таких телах.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ему приснился сон, в котором он видел тренировочные сцены в лагере: размытые фигуры без лиц, с мускулами, подобными его собственным, покрытые мелкими каплями пота. Проснувшись, Тан Сюань снова почувствовал отвращение и его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стал избегать любого прикосновения других людей: легкий хлопок по плечу или дружеское рукопожатие вызывали у него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был первым, к кому Тан Сюань захотел приблизиться. Но это желание ограничивалось лишь небольшими, безобидными проявлениями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смириться со своей «особенностью», как же он мог причинить вред Сы Наню? Он знал, что Сы Нань раньше часто бывал в заведении «Ман Тин Фан» и был близок с Юй-мэйжэнь. Раньше Сы Нань покровительствовал Юй-мэйжэнь, но теперь, когда семья Сы пришла в упадок, Юй-мэйжэнь начала покровительствовать его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дружба вызывает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Юй-мэйжэнь, но и Делянь Хуа присоединилась к этому. Тан Сюань собственными глазами видел, как Делянь Хуа кокетничала с Сы Нанем, а тот ласково называл ее «сестричкой».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Тан Сюань был уверен, что Сы Нань любит женщин и в будущем обязательно возьмет одну из них в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этому препятствовать. Тем более, он не собирался его принуждать.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мужчин, которые в юности клялись друг другу в вечной любви, но в конечном итоге уступили давлению общества, женились и прожили жизнь, больше никогда не встречаясь.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и те, кто не расставался, но их чувства уже не были такими серьезными, отношения становились случайными, непостоянными, и по сути были лишь чуть более изысканными, чем содержание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Сюань, в сравнении с этим, предпочитал оставаться по ту сторону оконной бумаги*, оберегая и защищая Сы Наня, оставаясь его самым близким и доверенным «парнем».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из идиомы «проткнуть слой оконной бумаги» - сорвать последнее прикрытие)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был Тан Сюань — всегда трезвомыслящий и рассудительный.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что важнее, безжалостный к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тоже был погружен в мысли. Он раздумывал, как вернуть услугу. Такой дорогой документ на владение землей невозможно было просто принять.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подарю тебе большой подарок, поздравляю с повышением, - с этими словами, он вытащил лист бумаги, исписанный словами, и помахал им перед глазами Тан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нужно посмотреть, насколько он «большой».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этот момент мимо промчался маленький грязный поезд*?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используется уничижительно для описания человека, который любит хвастаться, преувеличивать)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Выращивание древесных грибов? – Тан Сюань приподнял бровь, - Разве древесные грибы не растут только в дикой природе?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Их можно выращивать искусственно, при условии создания подходящих условий и отбора качественных спор, тогда они будут расти даже лучше, чем в естественной среде.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уже в эпоху Сун некоторые люди занимались выращиванием древесных грибов, но это было распространено в основном в отдаленных юго-западных горных районах, где местные жители зарабатывали на жизнь этим ремеслом и неохотно делились своими секретами, из-за чего технология так и не получила широкого распространения.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 Нань учился на втором курсе университета, ему не удалось записаться на выбранный факультатив из-за того, что он увлекся игрой, и его случайно распределили на курс сельского хозяйства. Там он провел три месяца в теплице под руководством старого профессора с седыми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профессор тогда сказал: «Тому, что я вам преподаю, нельзя научиться, просто прочитав пару страниц или выучив несколько вопросов. Это умение, которое позволит вам заработать на жизнь. А вдруг вам когда-нибудь придется путешествовать во времени?»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даже специально взглянул на него: «Например, этот молодой человек, с правильными чертами лица и выразительным взглядом. У меня такое чувство, что у него есть потенциал для путешествий во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в этот момент, Сы Нань с огромным желанием позвонил бы старому профессору: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случайно не родственник бога путешествий во времени? Иначе как же у вас все так точно вышло?»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внимательно смотрел на метод, на его лице читалась некоторая напряженность.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воспользовался моментом, чтобы похвастаться: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Выращивание древесных грибов имеет то преимущество, что для этого не нужно плодородных земель, достаточно найти пустую гору. При правильном подходе можно собрать несколько урожаев в год, что гораздо выгоднее, чем выращивание зерновых культур или фруктовых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дикие древесные грибы были редкостью, и цены на них всегда оставались высокими. Сы Нань задумал вырастить их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Сы Сюй приобрел несколько сотен му заброшенной горной земли в деревне Цуйцзя. Из-за низкой цены, в то время, когда в семье произошли неприятности, землю не стали продавать, и она до сих пор оставалась заброшенной. Сы Нань планировал срубить немного тополей, перенести их на гору, посадить споры, нанять людей для ухода, и через несколько лет, если урожай будет удачным, заработать достаточно, чтобы открыть собственную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Сюань думал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разгрома Уюдуна среди захваченных оказались тысячи беженцев, среди которых были как старики, так и дети, неспособные служить или быть призванными в армию. Вопрос об их размещении сильно тревожил чиновников. Если бы удалось найти место для выращивания нескольких сотен му древесных грибов, то работа по поливу, сбору и сушке могла бы быть поручена старикам и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мысль Тан Сюаня была предложить этот план правительству. Однако, взглянув на мягкие линии почерка на листе, он понял, что не сможет с ним расстаться. Это был подарок от юноши, написанный его собственной рукой, и Тан Сюань счел, что этот метод должен остаться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сложил бумагу и убрал ее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поднял лицо и с хитрой улыбкой спросил: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Цзюньван-дажэнь*, не могли бы мы договориться?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приподнял бровь: всякий раз, когда Сы Нань обращался к нему таким образом, это значило, что он собирался о чем-то попросить.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вы вырастите древесные грибы, не могли бы вы сначала продать их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зависит от того, как ты себя проявишь.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обязательно буду вести себя наилучшим образом! Вот прямо сейчас начну! – с этими словами Сы Нань, широко улыбаясь, бросился вперед, чтобы помассировать ему плечи и спину, стараясь проявить максимальное усердие.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на мгновение потерял бдительность, когда маленькое личико неожиданно приблизилось к нему. Он подумал, что его опять поцелуют...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гвардейцы с унылыми лицами мыли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Чжун, почему ты так быстро среагировал? Если бы не ты, я бы и не понял, что босс собирался заставить нас 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часто видишь такое, начинаешь быстрее реагировать. Видели бы вы лицо босса, оно было точно как у моего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тоже такой крутой?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сравнить с боссом. Просто в то время моя невестка была беременна, и он переживал за нее, поэтому был с нами построже.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бы это увидеть, голос у него был точно такой же, как у босса, когда он защищает брата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День, назначенный Академией Жошуй, наконец наступил! Время доставлять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 Жошуй обучаются триста человек: от малышей четырех-пяти лет до молодых людей двадцати с лишним. Если разделить еду порционно, ее будет сложно упаковать, и невозможно будет точно определить количество.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придумал, как решить эту проблему: как и в доме цзюньвана, упаковать еду и рис в деревянные бочки и доставить их напрямую в академию, а на месте уже разделить.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 есть готовая посуда и столовые приборы, а после еды ученики могут воспользоваться услугами прислуги, которая уберет и помоет все, что значительно уменьшит нагрузку на Сы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заранее отправил сообщение в деревню Цуйцзя, и Цуй Му, работая сверхурочно, сделал десяток больших деревянных бочек и целых десять «машин для доставки».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 Сы Наня напоминал современные велорикши: вместо цепи на переднем колесе установлены педали, которые приводят в движение заднее колесо. Хотя это требует больших усилий, это удобнее, чем бегать. Тем более, в деревне хватает молодых парней, полных сил. Катаясь на этих стильных велосипедах, они чувствовали себя так, будто могут взлететь на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сильных молодых парней мчались вперед, как вихрь, а позади, пыхтя и кряхтя, ехал на старом трехколеснике Цуй Ши. Он ворчал на ходу, но в душе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деревня Цуйцзя была самой бедной к югу от Кайфэна. К тому же, из-за репутации предков-разбойников, ее имя было не очень хорошим. Девушки из окрестных деревень не хотели выходить замуж за кого-либо из этой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последнее время деревня Цуйцзя громко заявила о себе, появившись сначала с трехколесными рикшами, а затем и с велосипедами. Теперь, когда так много молодых парней отправились в Кайфэн «доставлять еду», соседние деревни завидовали так, что их глаза вылезали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Деревенским было непонятно, что значит «доставка еды», но они все равно считали это чем-то престижным. За считанные дни в деревню Цуйцзя уже трижды приходили свахи, предлагая невест.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Ши знал, что все это благодаря Сы Наню. Понимая, что нечем его отблагодарить, он мог лишь изо всех сил помогать ему в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на улицу Юйтан, Сы Нань уже все подготовил.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бочки с жареными пельменями не были свалены как попало — их аккуратно уложили слоями, разделив бамбуковыми решетками. В каждой было больше сотни пельменей, всего тысяча штук: девятьсот предназначались для учеников, а сто — для учителей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жареных пельменей, были еще золотистые пирожки с луком и джусаем, смешанные с яйцом и древесными грибами, и аппетитные соленые креветочные сяпи*.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Тан Сюань особенно полюбил сяпи, и Сы Нань готовил их почти автоматически. Шестьсот порций он отправил в академию, а оставшиеся подогрел, чтобы Тан Сюань мог съесть их после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Основным блюдом, конечно же, был горячий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несколько сложнее, так как для хого не подходят те овощи, что быстро размягчаются и теряют вкус. Поэтому Сы Нань выбрал тофу, фучжу, клейковину, сушеные бамбуковые побеги, а также кусочки таро, бамбука, копченого мяса, баранины, рыбные и креветочные шарики — все вкусное и питательное.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разных видов суповых основ для горячего горшка вместе с гарнирами заполнили целых десять бочек, из которых ученики могли выбирать, что им больше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приготовил мягкую и нежную овощную кашу, рыбную кашу и бобовый суп — еще несколько ведер с едой. Ведра были небольшими, чтобы их было легче переносить и удобнее раздавать.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это был первый день, Сы Нань приготовил немного больше обычного, чтобы узнать, какие блюда окажутся самыми популярными, и в будущем сосредоточиться на их приготовлении.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школы Исинь он также начал готовить еду подобным образом. Несмотря на то, что в Академии Жошуй училось больше учеников, Сы Нань не пренебрегал и маленькими господами из школы Исинь, хотя для них было всего десять порций, но он относился к приготовлению так же старательно,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колесе велосипеда был установлен брызговик, а по бокам висели две бамбуковые корзины, надежно закрепленные деревянными клиньями, словно их приварили — так крепко держались.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Деревянные ведра для пищи и бамбуковые корзины идеально подходили друг к другу: стояли как влитые, не качались и не шатались, и даже если в них налить суп или другую жидкость, ничего не проливалось.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бодрых и энергичных молодых парней, каждый с двумя бочками, выстроились в ряд у входа в переулок — зрелище было более чем эффектным.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Цуй Ши все никак не мог успокоиться: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Запомнили дорогу в учебное заведение? А то, что я вас учил, не забыли? Укротите свой пыл, ведите себя осторожно, не суетитесь! Там все — знатные господа, будущие большие чины, нельзя их ни в коем случае обидеть!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без конца кивали, но в мыслях уже витали далеко от действительности.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засмеялся: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Ши, не стоит так волноваться. В конце концов, это первый день, даже если будут какие-то промахи, шаньчан проявит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недопустимо! Ты с таким трудом заполучил этот заказ, нельзя позволить им все испортить, — возразил Цуй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лишь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все так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Ши тяжело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если бы кто-то знакомый мог их проводить, было бы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не только о том, чтобы указать дорогу. В столице нужно знать тонкости общения, избегать запретных тем. Эти парни, выходцы из деревни, если и опростоволосятся — это мелочь, но если случайно оскорбят какого-нибудь знатного человека, то это может принести Сы Наню серьезные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тревожных мыслей Цуй Ши заметил, что с другого конца переулка подходит человек, который, заметив их, спешился с лошади и помахал Сы Наню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Чжун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Цзян, смеясь,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не говорили, что сегодня начинаете доставку еды? Я решил прийти попробовать, а старший дал мне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смутился: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просто сказал это в шутку, не хотелось бы, чтобы это испортило твою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 отмахнулся: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Какая там репутация! Ты, наверное, не знаешь, брат Нань, но я ведь тоже выходец из крестьянской семьи. Моя деревня рядом с Цуйцзя. Если бы не случайная встреча с нашим старшим, мне бы никогда не удалось попасть в императорскую гвардию.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попав туда, ему было нелегко привыкнуть. Большая часть личной гвардии императора состояла из детей знатных семей: у кого-то предки когда-то помогали династии прийти к власти, у других родственники занимали высокие посты при дворе. Были даже такие, как Тан Сюань и Чжао Син — члены императорской семьи. А он, бедный парень из крестьянской семьи, если бы не защита Тан Сюаня, не смог бы там продержаться.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не только в этом. Одни только расходы на совместные обеды и застолья с коллегами ему были не по карману. К тому же Чжун Цзян был человеком честным, не любил пользоваться чужими преимуществами. За несколько лет службы он хоть и заработал немало, но на семью практически ничего не тратил.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только что женился, его жена ждала ребенка, младший брат тоже вот-вот собирался жениться. Чжун Цзян давно уже мечтал накопить денег, чтобы обновить старый дом и наконец-то выполнить свои обязанности сына и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фоне государственная должность, казавшаяся такой важной, перестала иметь для него прежнее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 говорил это с улыбкой, не скрывая своих мыслей. И не только Сы Нань проникся к нему еще большей симпатией, но и Цуй Ши, слушавший их разговор, только кивал головой в знак одобрения. Несколько молодых парней, глядя на его привлекательную и внушительную внешность, почувствовали еще большее уважение. Когда он возглавил группу, всем стало куда спокойнее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 верхом на лошади вел колонну впереди, а парни ехали за ним на велосипедах, выстроившись в ровную и четкую линию, один за другим, полные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останавливались, чтобы взглянуть, удивляясь происходящему.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Сы Нань упустить такой шанс для рекламы?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каждом велосипеде развевался маленький алый флажок с огромными буквами: «Ресторан горячих горшков Сы, шестой дом на улице Юйтан, грандиозное открытие!!!»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три восклицательных знака, жирно выделенных и увеличенных.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привлечь внимание тех, кто не умел читать, парни каждые несколько минут выкрикивали лозунги. Когда Чжун Цзян увидел, что они кричат, он присоединился к ним. Это сразу подхлестнуло ребят, и они стали кричать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весь город Кайфэн знал, что в шестом доме на улице Юйтан открылся новый ресторан горячих горшков, и это стало настоящим событием!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те, кто был в курсе, загадочно шептали: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это не просто событие. Ты знаешь, кто написал вывеску над входом?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Тот, кто сидит на троне!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брось ты! - никто не мог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веришь? Иди сам посмотри, на вывеске ведь печать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 первый день официального открытия ресторана Сы порог буквально сравняли с землей. Сы Нань ожидал, что гостей будет немало, но такого наплыва он не предвидел.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Спокойствие, без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Нань был к этому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Хуайшу моментально позвал друзей, с которыми раньше познакомился в Уюдуне.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их временно разместили в приюте под присмотром властей. Большинство из этих ребят уже были старше двенадцати лет и не могли долго оставаться в приюте — через несколько дней их выгонят, и им придется искать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заранее подумал об этом и попросил Хуайшу предупредить их: если они не найдут работу, то могут прийти в ресторан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начиналось как акт доброй воли, в итоге оказалось спасением для Сы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полные столы гостей, в глазах Сы Наня вспыхивали огоньки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древних ресторанах было одно преимущество — никто не заботился о приватности.  Личных пространств не существовало, все сидели за длинными столами на лавках, и, независимо от того, знали друг друга или нет, могли обсуждать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 руку Сы Наню: всегда можно было добавить лавку к столу, лишь бы было место, и не нужно было заставлять гостей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посетителей был один особый гость — Бай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пришел, но и принес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приветствовал его с вежливой улыбкой, но в душе был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это заметил и мягко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стоит так напрягаться, маленький брат Сы. Я все же числюсь заместителем главы в Обществе Пяти Вкусов, и если открывается новый ресторан, мне полагается его посетить. 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замешкался и посмотрел на Сы Наня с заметным дружелюбием в глазах: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знаю, упоминала ли перед тобой старшая Юэ, но в юности этот Бай был обязан ей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моргнул: серьезно? Как это его мать могла быть связана с людьми из Уюдуна?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правда, - видя его сообразительный вид, Бай Е улыбнулся немного глубже, - Если бы не вмешательство старшей Юэ, меня бы тогда уже давно убила бешеная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вот оно как… — вне зависимости от того, правда это или нет, если Бай Е пытается сблизиться на этой основе, значит, по крайней мере, открыто он не собирается ему 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Сы Наня стала немного искреннее, и он лично проводил Бай Е наверх.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Тан Сюань вошел в дом, он тут же увидел своего парня, который улыбался другому мужчине. Ресницы Тан Сюаня мгновенно опустились, и он большими шагами подошел, едва заметно толкнув Бай Е, отчего тот тут же ударился о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пришел? Почему сегодня задержался на четверть часа? Я приготовил пирожки с луком-пореем, а если бы ты не пришел, они бы уже остыли.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совершенно не обратил внимания на то, как сильно упал Бай Е, вся его широкая улыбка была обращена к Тан Сюаню. И тут господин цзюньван был вполне доволен, его ресницы снова поднялись, а в голосе зазвучали явные нотки удовольствия: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Идем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Угу, угу, я с тобой, я тоже еще не ел. Не знаю, не пересолил ли я их, и хватило ли креветок…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Нань, словно хвостик, весело последовал за ним, полностью забыв о существовании Бай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выражение лица Бай Е в этот момент…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поговорим о том, почему мы не называем цзюньвана «Ваше Высочество» - во времена династии Сун «Ваше Высочество» конкретно относилось только к наследным принцам, а остальные сыновья императора назывались «ван», например, Эр Даван (Второй великий ван) и Ба Даван (Восьмой великий ван); что касается других ванов и цзюньванов, автор не нашел соответствующей информации. Предполагаю, что их, вероятно, называли Имя+ван.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автор время от времени использует слова «цзюньван-дажэнь» (Ваше Превосходительство цзюньван) и «ванъе-дажэнь», является шуткой и кажется игривым.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*Жареные пельмени 煎饺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*Пирожки с луком, грибами и яйцами 韭菜  盒子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*Сяпи 小  虾  皮 - это сушеные креветки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http://bllate.org/book/13604/1206351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