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ж, раз ты говоришь «нет», значит, это не так, - Бай Чан И погладил Тин Шуана по спине через одежду, - Хотя мне кажется, что ты делаешь мне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ему кольцо и попросил хранить верность. Что это, если не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Тин Шуан обнял Бая Чан И за шею, и потерся кончиком носа о его нос. Расстояние было слишком близкое, и они смотрели друг другу в глаза, - Тогда, если я сделаю тебе предложение прямо сейчас,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облизнул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прикусил его нижнюю губу, в его голосе одновременно слышались улыбка и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смогу,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посмотрел на Тин Шуана и улыбнулся. Смысл этой улыбки был очевиден: тогда попытайся, я просто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зуд в сердце, Тин Шуан откашлялся и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когда он сказал это, он все еще сидел на профессорских коленях, поэтому он рассмеялся, так и не договорив.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некоторое время, он успокоился и положил подбородок на шею Бая Чан И, как будто снимая всю усталость, испытанную за этот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заказал столик на ужин сегодня вечером. Во-первых, я хочу серьезно обсудить с тобой... Еще не известно, как долго я останусь в Китае. Я хочу подождать, пока мой отец поправится, прежде чем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Чан И коснулся его затылка и шеи, -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 - подумал Тин Шуан, - Когда я утром уходил, при мысли о том, что ты ждешь, когда я вернусь к ужину, я почувствовал... как бы это сказать... что ничто не может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милая жена, которая отправила мужа за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выслушал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решено, - Тин Шуан вкратце рассказал о результатах дела, - Предполагается, что в ближайшие пару месяцев «Roborun» будет в полузакрытом состоянии. Производство и продажи в основном сохранятся, а исследования и разработки нужно заморозить. Остальные департаменты должны сотрудничать со следствием. Много чего еще. Эй, давай не будем об этом говорить, но что касается кольца, ты его будешь носить или нет? Это моя кропотливая работа, усилия... ну, и твоя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охотно улыбнулся Бай Чан И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быстро схватил эту руку и надел кольцо на его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кольцо скользнуло на руку Бая Чан И, Тин Шуан испытал в своем сердце огромное чувство выполненного долга. Он был похож на большого ребенка, все время глупо и самодовольно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горжусь, - Тин Шуан посмотрел на Бая Чан И, и его глаза наполнились яркой звездной пылью, -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взял из коробочки еще одно кольцо и надел его Тин 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горжусь, - он улыбнулся, - 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вдвоем ели у окна в ресторане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прозрачный купол соединял окружающие окна от пола до потолка, и казалось, что ночь падает с неба. В ресторане было хорошее освещение, на черном рояле в центре медленно играл музыкант. Столы находились далеко друг от друга, и посетители разговаривали приглушенными голосами.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в подсвечнике испускала легкий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еще не обсуждали эту проблему серьезно, - сказал Тин Шуан, - Если в будущем я займусь поисками того, что хочу, я буду отделен от тебя 9000 километров, точно так же, как после того, как ты вернешься в Германию через несколько дней.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никогда не было проблемой. Как я уже сказал, я уважаю твое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боюсь, что это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на мгновение задумался, а затем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нечего бояться. Я просто... никогда не говорил о любви на расстоянии, я не знаю, как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расстояние – это означает... - Бай Чан И поставил тарелку со стейком перед Тин Шуаном, - Когда придет время, тебе придется разрезать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ткнул говядину вилкой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посмотрел на Тин Шуана и мягко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этого, все остальное будет таким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Бая Чан И звучал очень надежно, как будто он описывал факты, которые уже видел, - Ты будешь получать от меня новости каждое утро, когда проснешься. Ты будешь знать, куда я ходил и что делал в тот день. Если ты захочешь найти меня, звони в любое время, и я буду на связи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захочу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готов включить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рядом с тобой будут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найти мои похожие видео в интернете, их должно быть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засмеялся, а затем намеренно усложнил ситуацию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хочу удовлетворить потребности этого аспекта, ты позволишь мне посмотреть твое видео, чтобы решить эту проблему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задумался на две секунды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наклонился вперед, и Тин Шуан невольно подался к нему, желая послушать, какие у него есть хорошие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намеренно сказал это на ухо Тин Шуану, немедленно окутывая его низким притягательным голосом и ароматом взрослого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позаботишься обо мне, я могу больше не быть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сможет устоять перед такой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вдруг пришел в восторг и сразу спросил начальную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ты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недешево.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Тин Шуан понял, что это была шутка. Он последовал примеру Бая Чан И и некоторое время смеялся, прежде чем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собирается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вовсе не в деньгах. Это как будто у него есть суперкомпьютер, но если он захочет разобрать его и использовать как стол, он этого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внезапно понял, почему Бай Чан И никогда не останавливал его каждый раз, когда он упоминал, что собирается уехать на какое-то расстояние. Вероятно, он испытывал такое же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он снял квартиру в жилом комплексе рядом со штаб-квартирой «Roborun», убрал ее и провел два дня дома с Баем Чан И, а затем проводил его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обратно в арендованную квартиру, он увидел на столе ручку. Это был тот самый черно-синий «Sovereign», который Бай Чан И ему как-то одалживал.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эту ручку Бай Чан И обычно носит с собой, он послал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сел в самолет? Ты забыл взять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сообщение было отправлено, он понял, что Бай Чан  И не из тех людей, которые бросают вещи как попало, поэтому он добавил еще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ты оставил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часов спустя он получил ответ Бая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вещи и думать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их разделяли 9000 километров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вещи и думать о людях - это китайская идиома, означает, что когда вы видите вещи, оставленные ушедшим человеком, вы думаете об этом человеке.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