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Использование цветов в кулинарии — традиция, уходящая корнями в древность.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поэтов и ученых вкушение цветов было утончённым искусством, то для простого народа это всего лишь ещё один съедобный ингредиент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приготовления разнообразны: можно просто обжарить в масле, добавить в тесто для лепёшек, использовать в качестве начинки для сладостей, засахарить или даже приготовить из них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кусочек с палочек Юй Цзюцюэ и попробовал. Снаружи золотистая корочка из яйца — хрустящая, ароматная, а внутри сохраняется мягкость и особый вкус. Оставшиеся цветки магнолии всё ещё лежали в плетёной корзине. Хотя обжаренные получились вкусными, они слишком жирные, и Чжэн Синьхуа боялась, что никто не 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осмотрел корзину и решил сделать из них магнолиевые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Готовые оставим на столе, если кто проголодается ночью, пусть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начинку из сладкой фасоли, а лепестки магнолии использовал вместо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промывки и обсушивания он сложил по два лепестка вместе, промазал между ними слой пасты из красной фасоли и слегка прижал. Затем окунул в крахмал и взбитое яйцо, обжарил на сковороде до румяной корочки. Даже после жарки блинчики сохраняли форму цветка. Нежный аромат цветочных лепестков и сладость фасолевой пасты переплелись, создавая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резкий ливень обрушился на улицы, сметая последние лепестки с деревьев, окончательно знаменуя конец цветочного сезона. А вместе с этим пришло и время отметить день рождения господина Сун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праздника Цинь Ся вывесил объявление на двери ресторана, уведомляя клиентов, что завтра он выезжает для приготовления праздничного банкета, а заведение будет закрыто. Он взял с собой Чжэн Синьхуа и Чжуан Сина, а Цю Чуаню и Цю Яо поручил присматривать за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готовясь к раннему подъёму, Цинь Ся с Юй Цзюцюэ вернулись домой раньше обычного. Они решили устроить спокойный ужин, чтобы набраться сил перед насыщенным днём. Пользуясь редкой свободной минутой, Юй Цзюцюэ стирал в ведре сменную одежду. Гусь Дафу крутился рядом, любопытствуя, а неподалёку, в уютном гнезде из травы, дремали двое принесённых ранее котят. Похоже, жизнь на улице научила их осторожности — теперь они всё реже уходили из дома. Дафу относился к этому спокойно и не проявлял враждебности, так что Цинь Ся с Юй Цзюцюэ тоже перестали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слышался размеренный плеск воды. Одежда, впитавшая кухонные запахи, требовала тщательной стирки, и Юй Цзюцюэ старательно её оттирал. А в это время Цинь Ся в кухне разделывал свежие рёбрышки, которые принёс из ресторана. Он решил попробовать новый рецепт — тушёные рёбрышки с боярышником.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кухонного мешка горсть красных плодов, промыл и удалил косточки. Рёбрышки, нарубленные на равные куски, сначала бланшировались в кипятке с рисовым вином, затем промывались и обжаривались до золотистого цвета. После этого он отдельно карамелизовал сахар, вернул в сковороду мясо, добавил боярышник, залил водой и оставил томиться на медленном огне. Постепенно ягоды становились мягкими, придавая мясу приятную кисло-сладкую нотку.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добавил ещё несколько целых ягод, увеличил огонь и выпарил лишнюю жидкость. В завершение посыпал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гарнир сделал два овощных блюда и суп с водорослями и яйцом, а к этому большую кастрюлю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Юй Цзюцюэ уже развесил постиранную одежду на верёвке во дворе, откуда на землю капала вода. Дафу, которому всё казалось интересной игрой, носился среди капель, уворачиваясь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Цинь Ся не забыл покормить всю живность. Дафу, как всегда, ел шумно, гремел миской, а котята напротив — вели себя чинно.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они наконец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тушёными рёбрышками с боярышником Юй Цзюцюэ, похоже, больше заинтересовался супом из морской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прессованные плитки сушёных водорослей были среди прочих морепродуктов, купленных в прошлый раз. Изначально планировалось сварить из них суп, но каждый раз, возвращаясь домой, о них забывали. Сегодня наконец-то вспомнили.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Морскую капусту можно было добавлять в салаты или жарить с яйцом, но Цинь Ся больше всего любил классический суп с яйцом. Морские водоросли по-настоящему раскрывали свой вкус именно в бульоне, придавая ему насыщенную нотку 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совсем не так, как в сушёном виде, — с интересом заметил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Высушенные плитки напоминали спрессованный чайный лист — тёмные, плотные, рассыпающиеся на кусочки. Но стоило им попасть в горячий бульон, как эти «куски» развернулись в лёгкие, невесомые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супа, Цинь Ся также измельчил часть сухих водорослей вместе с креветками и сушёными грибами в ступке, сделав универсальную приправу для усиления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не было технологии выделения глутамата натрия, но Цинь Ся считал, что сочетание водорослей и креветок вполне могло заменить его процентов на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поднёс ложку ко рту, слегка подул, чтобы остудить, и сделал глоток. Мягкая, но глубокая свежесть мгновенно окутала его рецепторы. Он даже замер на мгновение, поражённый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Непривычно? — с лёгким беспокойством спросил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немного, боясь, что Юй Цзюцюэ не понравится непривычный вкус. Но тот был не из привередливых. Тем более, когда суп оказался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привычно. Даже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пустую чашу в сторону и первым делом взял палочками кусочек рёбрышка, заботливо положив его в тарелку Цинь Ся. К мясу впридачу шёл и один из кусочков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выбрал себе порцию, сначала осторожно слизывая тёмно-красный соус, прежде чем попробовать мясо. Соус получился густым, глянцевым, благодаря боярышнику приобрёл особенно насыщенный рубиновый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вкус блюда — кисло-сладкий. Чтобы ягоды не выбивались из общей палитры, Цинь Ся, помимо карамелизированного сахара, добавил немного мёда. Ровно одну ложку — достаточно, чтобы сбалансировать солоноватость мяса и кислинку боярышника, но не настолько, чтобы блюдо казалось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редко удавалось поужинать вместе, этот ужин — с горячим супом и добротными домашними блюдами — наполнил тихий вечер особым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«сытый — довольный». Юй Цзюцюэ настоял на том, чтобы Цинь Ся потушил свет. В темноте, развязывая друг другу пояса, прижимаясь тёплой кожей, они обменялись глубоким, неспешным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Дафу в этот вечер ночевал в зале вместе с двумя котятами. Услышав странные шорохи, один из котят вздрогнул, слегка шевельнул ушами, зевнул и снова уснул. Дафу, напротив, вылупил свои круглые глазки, какое-то время внимательно вслушиваясь. Но, поняв, что хозяева выходить не собираются, он быстро утратил интерес и вскоре тоже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Цинь Ся убрался, вытащил простыню, отправив её в стирку, затем достал из-под кровати заранее приготовленный таз с чистой водой и смочил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помочь Юй Цзюцюэ вытереться, но на этот раз тот не заснул сразу, как обычно. Раз уж был в сознании, то, конечно, стеснялся позволить Цинь Ся помочь, даже несмотря на то, что всего несколько минут назад между ними не было 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мягко сказал он, забирая у него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за одеялом, он воспользовался им и уже собирался вернуть, но, сообразив, что ткань испачкана,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без лишних церемоний забрал полотенце обратно,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стесняться? Я же не брезгую.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Цзюцюэ вспыхнуло румянцем. Он поспешно перевернулся, зарывшись в одеяло, и оставил на виду лишь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Ся вернулся, они снова легли рядом. Сон постепенно накрыл их обоих, и вскоре они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Ся поднялся даже раньше, чем в день банкета в доме Сан. Всё-таки на юбилее в семье Сун планировалось накрыть целых тридцать столов — во внутреннем и внешнем дворах.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был для уважаемых гостей, а внешний предназначался для всех остальных — тех, кто, независимо от наличия приглашения, приносил подарок и рассчитывал угоститься за столом. К счастью, Цинь Ся отвечал только за двенадцать столов во внутреннем дворе, а за остальными занимались штатные повара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домом Сан, семья Сун прислала за ними повозку, но поскольку ехали сразу трое, прибыла полноценная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 переулке Фужун давно уже не удивлялись. Каждый раз, завидев такую повозку, они понимали, что Цинь Ся снова наняли готовить банкет для какой-то богатой семьи. Раньше многие относились к профессии повара с пренебрежением. Считалось, что проводить всю жизнь у плиты — никакое не достижение. Разве что, если отец был поваром и передавал дело сыну, тогда всё логично. Но добровольно идти в ученики к кулинару мало кто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как Цинь Ся с каждым днём добивается всё большего успеха, многие начали менять своё мнение. Но было поздно. Он уже говорил, что не набирает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прислуга в его ресторане была наёмной, а из знакомых работала только Чжэн Синьхуа, так что пока все желающие вынуждены были оставить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Цинь Ся взял с собой набор ножей и несколько специй. Среди них были его фирменные приправа из водорослей и креветок, жгучий перец-чили и ароматная смесь пяти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проводил его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обо мне. Закончу с домашними делами и пойду к крёстной матери,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Может, тогда подождёшь меня у неё? Я заеду за тобой,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Цзюцюэ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пойдёшь в поместье Сун. Не избежать награды. Если появишься у крёстной с дарами,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задумался. Действительно, об этом он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вернусь домой. Если тебя там не окажется, отправлюсь искать тебя у крёстной.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Вскоре подошла Чжэн Синьхуа. Из переулка Цзытэн до них было рукой подать, а чуть дальше по пути они забрали и Чжуан Сина. Уже в полном составе они направились в поместье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собирался отпраздновать юбилей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думала, что, будучи единственной женщиной в хозяйстве, она должна организовать приём. Тем более это был удобный шанс показать гостям своих детей и произвести впечатление. Но стоило только поднять этот вопрос, как старшая госпожа дома тут же пресекла её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обычные дни ещё куда ни шло, но в столь важный момент позволить наложнице представлять семью?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Го пыталась повлиять на Сун Луаня через постельные разговоры, но он был человеком почтительным. Когда речь заходила о матери, никакие уговоры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изменила тактику и решила продвигать сына. Раз уж она сама не может представлять поместье, то хотя бы её сын, даже если он и рождён наложницей. Тем более старший сын главы семьи уже давно не показывался на людях. Да и вообще, он был настолько слаб здоровьем, что ему противопоказан даже лёгкий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удалось добиться своего. Стоило только бухгалтерии поместья выделить деньги на торжество — а это были сотни тысяч серебряных лян! — как наложница Го начала предвкушать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всё пошло наперекосяк. В ресторане «Чанъюэ Лоу» внезапно произошла неудача с одним из десертов. Во втором доме заподозрили, что это происки главного дома семьи. Однако после нескольких проверок никаких доказательств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сталкиваясь в поместье с Сун Дунлин, наложница Го видела её такой же, как всегда: перед людьми — милая и вежливая, а за спиной — заносчивая, смотрящая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больной Сун Юньму… В последнее время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тайно сменил доктора, либо произошли какие-то другие перемены, но он перестал заказывать еду из главной кухни. Более того, они снова начали пользоваться малой кухней главного дома. Раньше там готовили только отвары, но теперь оттуда ежедневно доносился запах свежей стряпни. Аромат еды смешивался с лекарствами, и наложнице Го это было особенно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разузнать подробности, но весь главный дом был неприступной крепостью. Все служанки и слуги — бывшие люди из семьи Сан Цзиньяо, они умело уходили от ответов и не выдавали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наложница Го начала нервничать. После долгих раздумий она решила подстраховаться и избавилась от служанки, работавшей в главной кухне. Её держали ради того, чтобы подмешивать что-нибудь в еду Сун Юньму. Но раз он больше не питается там, оставлять её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Луань проснулся в покоях наложницы. Служанка тут же принесла заранее подготовленный праздничный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и сама встала рано. За все годы, что она прислуживала Сун Луаню, она всегда вставала на полчаса — час раньше него. Каждый раз, когда Сун Луань видел наложницу Го, она уже была полностью наряжена — тщательно уложенные волосы, украшения, безупречный макияж. Она не только умела красиво одеваться, но и заботилась о себе: несмотря на рождение трёх детей, её талия оставалась такой же стройной, как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водных процедур и переодевания, по правилам дома, Сун Луань должен был отправиться в покои старшей госпожи, чтобы выразить почтение и позавтракать вместе с ней. Старшая госпожа Сун не любила наложницу Го. В прежние годы она даже установила для неё особые правила, но позже, ради детей, позволила ей не являться на утренние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второй дом совершил ошибку, наложница Го вела себя ещё более осторожно в присутствии Сун Луаня. Тот понимал, что она не могла предвидеть проблемы с «Чанъюэ Лоу», поэтому, за исключением нескольких дней, когда он ухаживал за заболевшей матерью, он вскоре вернулся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день своего рождения, он был особенно в хорошем настроении. Перед выходом он специально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хороший день. Не зацикливайся на прошлом. Но насчёт Юньлуна… Ты всё же напомни ему, что в поместье слишком много глаз, пусть ведёт себя осторожно. После праздника я снова поговорю со старшей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внутренне ликовала. Слово «поговорю» явно намекало на его планы узаконить её статус. Но внешне она сохранила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больше ни на что не надеется и не осмеливается ни о чем просить, только желает господину здоровья и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нежный голос, Сун Луань ощущал лишь приятное умиротворение. Сказав ещё несколько тёплых слов, он отправился к старшей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наложница Го сладко зевнула. Если бы не торжество, она бы, как обычно, отправилась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её верная служанка, которая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стоит ли позвать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что думает господин. В конце концов, он всё равно ставит больного Сун Юньму выше Юньлуна.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Юньлун ведёт себя немного распущенно. Но какой сын знатного дома не такой? Сун Юньму не такой только потому, что у него просто нет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слегка нахмурившись,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нему, передай слова господина. Юньлун не глупый ребёнок. Да, он может заигрывать с кем угодно, но уж сегодня, в такой день, точно не осмелится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знала, что Сун Юньлун уже успел наломать дров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Сун.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его спутников привёл в кухню управляющий из главного дома. Обстановка здесь отличалась от поместья Сан: больше персонала, строже дисциплина.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Цинь Ся первым делом оставил свои вещи и отправился проверять ингредиенты.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составлено заранее. Морской огурец, плавники акулы, гнёзда ласточек, трепанги — все деликатесы из списка восьми главных изысков были в наличии. Но самым необычным продуктом, без сомнения, были красноголовые крабы, которых поместье специально закупило для этого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«С осенним ветром у крабов начинают чесаться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действительно предпочитает есть крабов в период середины осени, но сезон на них не ограничивается только этим временем года. Весной едят крабов с плотным панцирем и молодых самцов, летом — крабов с жёлтым маслом и молодых дачжасе («июньских жёлтых»). А красноголовые крабы — это как раз вид, который едят в конце весны и начале лета. Они не были местным деликатесом в уезде Цинань, но, по слухам, в поместье Сун удалось достать только одну корзину, и её с большим трудом сумели сохранить живыми до сегодняшнего дня. Весенние крабы практически не содержат мяса — их едят ради икры, как и крабов с жёлтым маслом. Услышав о таком редком ингредиенте, Цинь Ся добавил в меню фаршированные крабовые панцири.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поместья шёл впереди, Цинь Ся — следом. Они ещё не дошли до места, где держали крабов, как вдруг впереди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крабы! Когда они успели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мертвых крабов есть нельзя. Тем более на таком важном банкете, куда приглашены высокопоставленные особы с утончённым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вспотел от ужаса и тут же подозвал старшую повариху кухни. Та тоже запаниковала и сразу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мальчишка, который за ними следил?! Найдите этого паршивца и тащите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звали, мальчишки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Если этих крабов не подать к столу, как нам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хотел предложить заменить блюдо, но, по словам управляющего, Сун Луань был любителем хвастаться. Например, когда он звал старого мастера Чана в качестве главного повара, он раструбил об этом на весь город. Когда же вместо него пригласили Цинь Ся, чтобы сохранить лицо, он закупил как можно больше дорогих ингредиентов и снова всем раззвонил о красноголовых крабах. Если бы пропали другие продукты, ещё можно было бы как-то объяснить. Но крабы — это нечто особенное. Их просто так ничем не заменить. Управляющий боялся принять решение сам, поэтому отправил людей позвать Сун Юньму и Сун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пришла первой, вместе с Сяо Лянь и служанкой. Выслушав всё, она сразу заподозрила того самого мальчишку. Но времени не оставалось. Даже если его найти, он не сможет воскресить крабов. Пока все вокруг метались в панике, Цинь Ся спокойно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крабы обязательно должны быть на столе, у меня есть способ. Но мне нужны только их панцири — мясо можно убрать.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Как можно подать только панцири?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вас на кухне есть свежая большая жёлтая рыба. Я знаю рецепт, где мясо рыбы заменяет крабовое. А для имитации икры можно использовать солёный яичный желток. Конечно, это будет не настоящий краб, но на восемьдесят процентов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засомневалась.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обман. Если правда раскроется, что станет с репутацией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лишь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мы должны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свою идею, и Сун Дунлин поразилась.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не только решал проблему, но даже придавал блюду изюминку. Но решиться она не могла, слишком велик был риск. Поэтому она велела Сяо Лянь передать всё Сун Юньму. Через некоторое время пришёл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старший господин сказал, что этот план подходит. Сделаем так, как предложил босс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и Сун Юньму дали добро, и кухня тут же пришла в движение. Одни занялись извлечением мяса из панцирей, отбирая только лучшие раковины. А Цинь Ся, Чжэн Синьхуа и Чжуан Син отправились заниматься остальными блюдами. Так как в поместье не ели красное мясо, кроме ранее перечисленных ингредиентов, основными продуктами были птица (курица, утка, гусь) и рыба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блюд самым трудоёмким был «Будда, прыгающий через стену», и именно его первым поставили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прыгающий через стену» — знаменитое блюдо из кухни династии Мин. Цинь Ся предполагал, что в Даюне наверняка существует что-то подобное, но, расспросив Син Имина и нескольких опытных гурманов, он выяснил, что никто о таком не слышал. Возможно, в других регионах его и готовили, но в уезде Цинань такого блюда не было. А значит, оно идеально подходило, чтобы создать эффект и придать шика празднику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настоящего «Будду, прыгающего через стену» могли лишь семьи уровня поместья Сун, ведь для этого требовался целый список дорогих ингредиентов: морские огурцы, трепанги, сушёные гребешки, рыбный клей, крупные креветки, а также ароматные грибы, перепелиные яйца, кордицепс и крепкий наваристый бульон из жирной старой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 всё в глиняный горшок, продукты нужно было отдельно подготовить: какие-то бланшировать, какие-то предварительно пропарить. Затем их помещали в горшок в порядке убывания времени приготовления и томили на слабом огне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похлёбку нельзя готовить в металлической посуде — только в глиняном горшке, чтобы сохранить насыщенный вкус. Благо кухня в поместье Сун была огромной, так что несколько горшков, занявших много места, не мешали работе над другими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суп «Невестка Сун», тушёная черепаха в сахаре, курица в лотосовых листьях, креветки в чае «Лунцзин», «Гусь в румянах»…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готовили с использованием легендарного чая «Мин Цян Лунцзин», который обычно пьют очень экономно. Но в поместье Сун его использовали так же легко, как обычную зелень для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стол должны были подать тушёные фрикадельки «Львиная голова», но вместо традиционной свинины использовали смесь куриного мяса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вертеле запекали голубей, каждая тушка размером с ладонь взрослого человека.  Шкурка запеклась до румяной глянцевой корочки, а мясо оставалось нежным и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пышных банкетах всегда подавали фрукты и холодные закуски, на самом деле внимание уделяли в основном мясу. Если и подавали овощные блюда, то только из дорогих ингредиентов или тех, которые демонстрировали мастерство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у Цинь Ся не было равных. Он приготовил суп из тофу «Вэньсы» — блюдо, которое мог сделать только он. Главная особенность этой похлёбки заключалась в сверхтонкой нарезке. Все ингредиенты — тофу, грибы, побеги бамбука, куриное филе — требовалось нарезать настолько тонко, что они напоминали тончайшие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банкет, у Цинь Ся в обычные дни вряд ли бы нашёлся повод продемонстрировать такую филигранную работу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тофу было чрезвычайно трудно нарезать. Стоило слегка надавить пальцем, как он рассыпался в крошку. Нарезать его ещё сложнее, чем плотный тофу. Но Цинь Ся, не колеблясь, поднял нож, разрезал его пополам, затем нарезал на тонкие ломтики, а потом превратил их в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это всё ещё выглядело, как сплошной кусок белого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последнему взмаху ножа опустить его в воду, как он разошёлся в тысячи белых нитей, плавно колышащихся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мастерство! — выдохнула старшая повариха кухни, потрясённо хлопнув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 кухне поместья многие сомневались, действительно ли этот повар от главного дома семьи лучше, чем старый мастер Чан. Теперь, увидев, как Цинь Ся управляется с ножом, все сразу поняли, насколько высок его уровень. В самом деле, «и за горами есть горы, и за ними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сложные блюда были готовы, менее трудоёмкие он распределил между Чжэн Синьхуа, Чжуан Сином, а также поварихами и служанками поместья Сун. К этому времени крабовые панцири уже почти полностью 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внимательно осмотрел их, прикинул размеры, а затем засучил рукава и отправился к бочкам, чтобы выловить две крепкие крупные жёлтые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последним блюдом, которое он собирался приготовить, были «ложные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с боярышником 山楂小排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