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(ПП: Дракон поднимает голову (2 февраля по лунному календарю), также известный как Фестиваль весенней пахоты, является традиционным китайским народным праздником. «Дракон» относится к семи созвездиям Восточного Цанлуна среди двадцати восьми созвездий. Звезда Рога Дракона поднимается на восточном горизонте, поэтому он называется «Дракон поднимает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ярмарка на Фестивале фонарей, можно сказать, прошла весьма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сделал свои выводы: товары так хорошо продавались по нескольким причинам. Во-первых, за счет новизны. Во-вторых, благодаря тому, что цены были ниже, чем у аналогичных изделий. В-третьих, товары отличались высоким качеством, побеждая конкурентов за счет надежности. И, наконец, ключевой продукт привлекал поток покупателей, что позволяло продавать и те вещи, которые не обладали такой сильной конкурентоспособностью.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немного омрачало успех, — это то, что товаров оказалось недостаточно. Когда ярмарка только началась и поток людей был особенно большим, все уже раскупили. Даже когда они стали сворачивать лавку, находились те, кто продолжал интересоваться.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времени на подготовку в этот раз было мало. У тети Ли оставался лишь небольшой запас приготовленного заранее крема «Снежинка», а духи она так и не успела сделать. А У Цюнянь пришлось выставить на продажу даже те мелочи, которые она вязала для своего ребенка. Теперь, вернувшись домой, ей придется заново делать вещи для Няньшэна.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тоже не успел приготовить много товаров, такие как волчки или бусы требуют тщательной работы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они вернулись домой уже глубокой ночью, и каждый разошелся по своим домам, чтобы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 Янь отправился во двор соседей подмести его. Тетя Ли подошла к нему и, держа небольшой тканевый мешочек, попыталась вручить его ему. На ощупь он сразу понял, что внутри серебряные монеты. Он поспешно вернул мешочек обратно,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зачем вы это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сжала мешочек и не позволила ему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продала всего пятьдесят семь баночек крема. Сырье для него я сама собирала, а кости, из которых варила основу, остались после семейных обедов. Все это обошлось всего в несколько медных монет. А на каждой баночке я чистыми заработала по восемьдесят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показала это руками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эти маленькие фарфоровые баночки и золотую бумагу купил ты. Надписи на них тоже делал ты, одну за другой, и продавал их, зазывая покупателей. Если бы ты не сказал, что это можно продать, я бы и не подумала. Жить без совести нельзя. По восемьдесят вэнь с каждой баночки — половину я должна отдать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наотрез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Баночки и бумага стоили совсем недорого. Да и на ярмарке продавались не только крема. Я свои деревянные поделки тоже продал, так что воспользовался потоком покупателей, который привлекли ваши крема. Вы для меня, как родная тетушка, эти деньги я не могу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тетя Ли была непреклонна: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говорить, Цин Янь. Тетушка совершенно не умеет торговать. В будущем я все равно буду заниматься лишь изготовлением, а продавать смогу только с твоей помощью. Если ты не возьмешь деньги, то я даже не смогу к тебе потом обратиться!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препирались, пока Цин Янь, наконец, не согласился взять половину из того, что было в мешочке.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Позднее пришла и У Цюнянь. Она тоже хотела отдать Цин Яню часть выручки, но Цин Янь на этот раз наотрез отказался. Он лишь договорился с У Цюнянь, что в следующий раз, когда они устроят прилавок, они снова вместе все организуют.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разумеется, с радостью согласилась. В этот раз она ощутила сладкий вкус успеха, и, вернувшись домой, уже размышляла, что приготовить для следующей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Цин Яня, она чувствовала искреннюю радость. Раньше, когда второй брат заявил, что собирается жениться, она и Саньяо немного волновались. Их родственные связи были слабыми, и часто приходил только второй брат. Они боялись, что он женится на женщине с тяжелым характером или трудным в общении нравом, а тогда, возможно, даже эти редкие визиты прекратятся.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поняла, что вторая невестка не только красивый и милый, но и обладает добрым нравом, умом и невероятной предусмотрительностью, несмотря на свой молодой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брат действительно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все дела были завершены, Цин Янь открыл ящик под кроватью и положил туда выручку от продажи. На этот раз он получил более четырех лян серебра. Вычтя затраты на древесину и лаки, он чистыми заработал три с половиной ляна. Кроме того тетя Ли дала ему еще один лян с небольшим. Итого получилось около пяти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начался сезон наибольшего спроса. Цю Хэнянь ежедневно приносил домой по пять-шесть лян серебра. Если он сдаст заказ на сельскохозяйственные инструменты для зажиточной семьи в городе, то получит еще крупную сумму. Конечно, часть этих денег нужно будет потратить на материалы, но останется все равно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из тех 125 лянов, которые у них были до Нового года, за праздники ушло около двадцати, и ровная сумма в девяносто лян все еще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к этому доход после праздников, они теперь имели сто пятьдесят пять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обняв мешочек с серебром, сидел на краю кровати рядом с Цю Хэнянем и улыбался, счастливо щуря глаза. Хотя эта сумма уже не вызывала того восторга, который он испытал, когда выиграл пять миллионов, теперь он чувствовал куда большее спокойствие и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как обычно, он немного почитал. Если раньше он понимал лишь малую часть, то теперь уже мог понять почти все. Правда, хотя он знал многие иероглифы, писать их правильно получалось не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книгой, Цин Янь лег в постель. Цю Хэнянь погасил свет, и они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Яня не было никаких забот, и он быстро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вдруг он увидел во тьме пару глаз. Эти глаза были невероятно красивыми, и при этом до боли знакомыми. Пока он старался вспомнить, где мог их видеть, зрачки этих глаз внезапно стали темно-красными, словно адский огонь, вырывающийся наружу. Огонь обрушился на него, обжигая и причиняя нестерпимую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вскрикнул и сел на кровати. Мужчина, спавший рядом с ним, проснулся от его крика. Он тоже сел и обнял Цин Яня,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приснившийся сон был совершенно абсурдным, но эта ошеломляющая реальность заставила сердце Цин Яня биться так быстро, что он едва мог говорить. Дрожащим голосом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только что приснился кошмар. Я видел пару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рассказал свой сон от начала до конца, не упуская ни единой детали, включая жгучую боль, которую он испытал, когда огонь обрушился на него, почти лишив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все еще находился во власти ночного ужаса, его тело сотрясала дрожь. Поэтому он не заметил, как изменилось выражение лица мужчины, пока тот слушал его рассказ, и не обратил внимания на его необычное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 Янь начал приходить в себя. Он поднял глаза и посмотрел на мужчину в полумраке. Лицо Цю Хэняня снова приобрело спокойное, привычное выражение. Мужчина нежно провел ладонью по тонкой спине Цин Яня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сон, времени еще много. Ложись спать, я побуду рядом, присмотрю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кивнул, вновь улегся, завернувшись в одеяло так, что снаружи осталось только его светлое, чистое лицо. Под одеялом он крепко держал руку Цю Хэняня, закрывая глаза и медленно погружаясь обратно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Цин Янь обнаружил, что мужчина, который обычно вставал раньше него, все еще лежит в постели. Однако он не спал, а смотрел в потолок, явно задумавшись о чем-то важном. Цин Янь удивленно толкнул его в плечо. Цю Хэнянь словно очнулся от своих мыслей и перевел взгляд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сегодня не торопишься в кузницу? — спросил Цин Янь. — Эти дни вы так заняты, скоро же нужно отправить инструменты для хозяйских угодий.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услышав это, наконец сел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все готово, особо спешить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Цин Янь ошеломленно наблюдал, как мужчина откинул полог кровати, аккуратно закрепил его и, расслабленно потянувшись под утренним светом, начал снимать свою ночную одежду, небрежно бросая ее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 Яня в голове тут же пронесся рой мыслей, а лицо мгновенно запылало.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всю их близость, он до сих пор ни разу не видел обнаженное тело своего супруга. И только сейчас он понял, что значит воплощение силы 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схватился за нос, отчетливо ощущая, как жар снова охватывает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словно почувствовав взгляд, обернулся, взглянул на него и заставил Цин Яня быстро отвлечься, притворившись, что он ничего не видел. Когда он снова решился посмотреть, мужчина уже оделся, тщательно скрыв свое великолепие под тканью.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тихонько цокнул себе под нос, сожалея, что не смог проявить больше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постепенно теплела, но иногда внезапно начинались сильные снегопады, вновь снижая температуру, которая едва начала повышаться. Заказанные городскими богачами железные изделия были доставлены вовремя. Глава той семьи оказался весьма щедрым: расчет был произведен сразу же, без задержек.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принес домой целых сто лян серебра. Цин Янь отложил пятьдесят лян на закупку материалов, а оставшиеся спрятал в самом дальнем углу ящика. Домашние сбережения наконец-то стали немного весомее.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второго числа второго месяца снова выпал густой снег. Но, как утверждали деревенские старики, это могла быть последняя крупная метель в этом сезоне.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Цин Янь достал из снежного завала замороженную свиную голову и оставил оттаивать. Утром после завтрака Цю Хэнянь разжег огонь, чтобы опалить с головы остатки щетины, а затем аккуратно разрубил ее топором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 Янь как раз разогрел масло в котелке. Бросив в него лук и имбирь, он поджарил их до аромата, а затем добавил обе половины свиной головы. После того как мясо подрумянилось, он залил его водой, положил специи, соль и немного зеленой пасты, накрыл крышкой и оставил медленно тушиться.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мясо было готово, и его достали, чтобы остудить. Из ушей и пятачка нарезали тарелку холодной закуски. Одну часть мяса порезали ломтиками и приправили острым перцем, зеленым луком и имбирной соломкой, сделав холодный салат. Другую часть потушили вместе с картофелем.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Цю Хэнянь сварил суп из рыбы, а для баланса вкусов обжарил кислую капусту с уксусом, чтобы немного освежить жирные блюда. Цин Янь нарезал пару домашних колбасок и приготовил большую сковороду сочной яичницы золотисто-желтого цвета. Так получилось шесть блюд и суп – отличный праздничный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Цин Янь и Цю Хэнянь пригласили в гости семью Ван Саньяо – мужа, жену и их ребенка – а также тетю Ли. Праздник удался: гости ели с удовольствием, обсуждая новости и шутя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Саньяо привез с собой из уезда кувшин ароматного вина, сделанного из клейкого риса и яблок. Оно источало тонкий фруктовый аромат. Услышав это, У Цюнянь, жена Саньяо, не удержалась и решила попробовать. Взрослым налили вина, а малышу подали что-то безалкогольное.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сделала всего один глоток и сразу отказалась от вина, прикрыв рот рукой и сказав, что у нее от него кружится голова. Цин Янь, напротив, нашел это вино мягким и приятным. Оно не обжигало, а, наоборот, оставляло легкое сладковатое послевкусие. У Цюнянь оказалась куда более крепкой на выпивку и увлеклась настолько, что на пару с Цин Янем и мужчинами они незаметно выпили весь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вино закончилось, У Цюнянь, еще не остыв от веселья, захотела достать еще. Но их ребенок, Няньшэн, уже засыпал за столом. Ван Саньяо напомнил, что мальчику завтра надо на занятия к господину Чжану. Только тогда У Цюнянь, засмеявшись над собой, вспомнила, что она мать, и начала собираться домой. Взяв мужа и ребенка, она, пошатываясь,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тетя Ли помогла Цю Хэняню убрать со стола и перемыть посуду. Только закончив с домашними делами, она тоже отправилась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проводил ее до двери, закрыл калитку и постоял в тишине двора, словно наслаждаясь ночным воздухом и давая себе время прийти в себя после выпитого.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он вернулся в дом, запер дверь и прошел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кровати с резным изголовьем Цин Янь лежал на боку, свернувшись калачиком. Он повернулся лицом к комнате и укрылся лишь краем одеяла. Волосы его были растрепаны, а обнаженные ноги, выглядывающие из-под покрывала, казались хрупкими и бледными. Эти изящные ступни выглядели так, словно их обладатель почти не ходит пешком. Неудивительно, что каждый раз, когда они выходили из дома, Цин Янь неизменно либо садился в повозку, либо просил его 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поставил лампу на столик у кровати, затем сел на край ложа. Его взгляд задержался на лице Цин Яня. Он долго рассматривал утонченные черты, затем опустил взгляд ниже — на аккуратный подбородок, и остановился на застежках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Цю Хэняня потемнели, в них отразилось нечто глубокое и неясное. Протянув руку, он расстегнул одну из пуговиц, затем склонился ниже и поцеловал мягкие, чуть приоткрытые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тихо простонал, не просыпаясь, и обвил его шею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углубил поцелуй, его ладонь медленно скользнула вниз, обхватив одну из обнаженных ступней, выглядывающую из-под одеяла. Грубый, привычный к тяжелому труду большой палец начал мягко и терпеливо поглаживать нежную кожу на своде ступни.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тело Цин Яня выгнулось дугой, и десять пальцев ног невольно сжались, а сам он, дрожа, запрокинул голову, раскрыв губы, чтобы еще глубже ощутить его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на лбу Цю Хэняня выступили жилы, он сдержанно отступил назад. Цин Янь, закрыв глаза, издал недовольный стон и, не желая отпускать,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 Хэняня стал тяжелым, кадык заметно двигался, а напряженное лицо выдавалось эмоции. Его голос, словно рожденный глубоко в груди, прозвучал низко и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Янь, пусть твой муж позаботится о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Цин Янь, который продолжал стремиться в его объятия, вдруг замер, а затем его затуманенные влагой глаза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ужасом в глазах он посмотрел на Цю Хэняня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не надо… Мне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Цю Хэняня мгновенно помрачнело.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Цин Янь ничего не помнил о случившемся. Но даже в бессознательном состоянии он не забывал отвергать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