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просила тебя вернуться пораньше, зачем ещё пошёл покупать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устроить угощение в честь возвращения Чжун Мина, обе семьи вместе готовили ужин. Чжун Чунся, только что вымыв овощи, стояла на корме лодки и выливала воду в море. Завидев Чжун Мина, она тут же опустила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приподнял руки, прижимая рулоны шёлка и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купил, это мне дали. Я так спешил вернуться, едва успел. Мне уж точно было не до прогулок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берегу, и, поскольку было хорошо слышно с обеих сторон, говорил немного уклончиво, но Чжун Чунся поняла, что хоть и вернулся он поздно, но всё же не зря потратил силы, и в конце концов, получил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уже успел разложить в каюте стол и мешал палочками начинку для вонтонов, а Чжун Хань прилёг рядом, внимательно наблюдая. Вдруг оба гера услышали голос Чжун Мина снаружи, и старший тут же отложил палочки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сделать пару шагов к выходу из каюты, как увидел, что Чжун Мин, согнувшись под тяжестью сумок и свёртков, вошёл внутрь, улыбаясь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помогите, я уже не знаю, какую руку освободить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поспешил принять у него рулон ткани, Чжун Хань подхватил жестяную банку с чаем — всего-то пара цзиней, и даже он мог её унести. После этого Чжун Мин развязал узел у себя за спиной и снял ещё два рулона хлопчатобумажной ткани. Кроме того, при нём оказался узелок, с которым он уезжал из дома, и свёрток с серебром и серебряными банкнотами, прижатый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привезти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ещё не знал, что в узелке лежит серебро, он только помог Чжун Мину аккуратно сложить три рулона ткани, а затем принял из рук Чжун Ханя фарфоровую банку и поставил её на пол, и уже был потрясён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одной из тканей: стоило приоткрыть обёртку из грубой материи, как изнутри засверкал характерный для шёлка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 семьи Хуан в подарок. А два других рулона - отличный хлопок, мягче и тоньше, чем те, что я привозил тебе в качестве свадебного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будь то с суши или с воды, в это время почти все носили одежду из пеньки. Среди лодочников находились такие, кто умел ткать ткань из банановых волокон и продавал её в лавки, чтобы выменять что-то для хозяйства, но сами такую ткань себе позволить не могли. Зато во многих деревнях выращивали рами, и в свободное время ткали из неё пеньковую одежду для собственного обихода. Хлопчатобумажные ткани тоже делились на грубые и тонкие, а тонкие ещё и на несколько сортов. А выше всех этих - парча, атлас, шёлк и сатин, о которых они и мечтать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пошиве ничего не смыслю, ты потом сам примерь, прикинь, что сшить. Любые новые наряды, какие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был ещё мал и не очень понимал, хороша ли одежда, что на нём. Гораздо сильнее его интересовало, что было в банке, которую он только что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присел на корточки и открыл крышку, и тут же разлился аромат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банке чай. Мы в нём не разбираемся, пусть пока полежит, пригодится, если гости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похоже, вполне проникся запахом. Он придвинулся к банке и, как щенок, потянул носом, потом облизнул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мне можно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слишком поздно, нельзя. Выпьешь, потом всю ночь не уснёшь. Если хочешь попробовать, завтра днём заварю тебе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и чай обсудили, осталась только связка с серебром. Су И, когда раньше принимал её и откладывал в сторону, уже догадывался, что внутри. Супруги переглянулись и без слов по взаимному пониманию спрятали свёрток в сундук. Сейчас на палубах всех лодок готовили ужин, людей было много, глаза повсюду, а с серебром ещё успеется ночью, когда всё стихнет.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собирались лепить вонтоны: тесто и начинка были уже готовы, главным местом действия стала лодка семьи Чжун Мина. Кузены Тан Ин и Тан Цюэ пришли повеселиться и поучаствовать. За последние дни Су И уже успел научиться раскатывать тесто и делал это быстро и аккуратно. Чжун Хань вымыл руки, взял один лист теста, положил на ладонь и с серьёзным видом начал складывать вонтон.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Дацян, узнав, что Чжун Мин вернётся вечером, заранее, в часы отлива, отправился к морю ловить рыбу. Сегодня ему повезло: в лужах у берега можно было найти застрявших рыб. Если не гнаться за прибылью и не отбирать по размеру и внешнему виду, собрать улов на ужин для семьи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как и надеялся, принёс три рыбины: одного большого палтуса-доубао, двух мелких скумбрий длиной в шесть-семь цуней, полведра белых моллюсков, несколько брюхоногих раков с панцирем размером с кулак, пучок морской капусты, которую обычно закладывают в щели между досками, а ещё пару ракушек-чэн и немного мелкой рыбёшки - всё это предназначалось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решили приготовить на пару, скумбрию потушить в соевом соусе, моллюсков и раков просто сварить, морскую капусту заправить и подать в виде холодной закуски. Дома ещё оставалось немного ранее засоленного мяса. От него отрезали кусок, чтобы приготовить его с тонкими листами тофу, купленными в лавке в деревне. Получилось не хуже приличного деревенского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Курицу, утку, свиные рёбра и прочее не стали покупать — тушить долго, не успели бы. Яйца в доме были, это тоже мясное блюдо, а обжаренные с диким зелёным луком, они пахнут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лепились быстро, их налепили столько, чтобы хватило на обе семьи. Су И занялся готовкой, установив горшок и разжигая огонь. Вонтоны варятся недолго, поэтому с опусканием их в воду не спешили, если приготовить заранее, к трапезе они разварятся и будут не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хотел было помочь, но ни Тан Дацян, ни Чжун Чунся, ни тем более Су И не позволили ему вмешаться, велели только отдыхать. Чжун Мин обошёл кругом обе лодки, но ему не дали ни малейшего дела, даже перебирать лук да чистить чеснок и то не поручили. Как тут было усидеть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вместе с братом Цюэ сказали, что пойдут искать Додо и хотели взять с собой Чжун Мина, но тот не захотел уходить далеко от супруга, уселся по-турецки прямо на палубе и ни в какую - настаивал, что будет помогать Су И с огнём. Су И не нашёл, что возразить, и оставил всё как есть. А уж сколько раз за это время Чжун Мин успел ущипнуть его за руку или помять ему мизинец, пересчитать было невозможно, покоя от него не было ни на миг, но про это умолчим.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дни в море у Чжун Мина не было ни недостатка в еде, ни в питье, вернувшись домой, он почувствовал настоящий волчий аппетит: за один раз съел две чашки вонтонов, больше двух десятков в каждой. Было нетрудно догадаться, какие из них лепил Чжун Хань - хорошо ещё, что не развалились в кастрюле и не расплылись супом. Остальные делал Су И — тонкое тесто, щедрая начинка, креветки упругие и сочные, в бульоне плавали водоросли и яичная стружка. Чем дальше ел, тем вкуснее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как водится, не обошлось без вопросов, почему он вернулся так поздно. Чжун Мин рассказал, как наткнулся в море на водяное торнадо. За столом тут же все с испугом охнули, а Су И и вовсе отложил чашку и с тревогой нахмурился, напрочь забыв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корабль семьи Хуан крепкий попался. Если бы была обычная лодка, хоть на шаг бы замешкался, и всё, затянуло бы в водоворот, и сбежать бы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Чунся заметно побледнело, в сердце у неё поднялась тревога. Тан Дацян тоже сказал, что промысел у побережья и так позволяет прокормить семью, а потому дальше в море ходить всё же стоит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теперь есть семья, есть фулан, есть младший брат, а потом и дети будут. Сколько бы ни зарабатывал, разве этого когда-нибудь будет достаточно? Сейчас вы и так живёте неплохо, самое время думать больше 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вытащил из панциря мясо брюхоногого, выдавил желчный пузырь, положил кусочек в чашку Су И, а сам под столом мягко похлопал супруга по руке, словно успокаивая,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так случайно совпало. Но если и дальше будут звать на такие дела, я уж сгоряча соглашаться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 блюдо больше бульонное, чем сытное, не сравнится с другими яствами, от которых по-настоящему наедаешься. За столом было семь человек, семь ртов, и семь блюд, за которыми тянулись палочки, так что к концу трапезы почти ничего не осталось. После ужина перемыли посуду, и семья Тан, сыто похлопывая себя по животам, вернулась на свою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снял с печи воду, которую поставил греться ещё во время ужина, смешал её с только что принесённой пресной водой из бочки и наполнил купальную кадку, чтобы Чжун Мин мог как следует вымыться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заранее договорились с Чжун Ханем, что раз старший брат идёт мыться, младшему геру смотреть нельзя, а ещё он сам переел и Су И опасался, что у того заболит живот, Чжун Ханя отправили с Тан Цюэ на деревянный настил у берега поиграть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был большим любителем суеты. Наевшись вдоволь, он тоже выскользнул наружу, бродить где-нибудь поблизости, выискивая, не покажется ли водяная крыса. Раньше этот кот был тощим до крайности, кожа да кости, но как попал в дом Чжун, так его и начали хорошо кормить. Теперь это был крепкий, жилистый кот, который, тем не менее, начал заметно округляться. Он весь день охотился на воле, ел рыбу, креветок, а дома его ждали ещё и остатки с ужина. Если похлопать его по пузу, было слышно, как оно гулко отзывается.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кот ушли, на лодке остались лишь Чжун Мин и Су И. Последний закрыл дверь в каюту и, взяв полотенце, стал тереть спину мужчине, сидящему в купальной кадке. Из-за тесноты на лодке купальню они покупали тоже небольшую. Су И в ней помещался в самый раз, а вот Чжун Мину в ней было немного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эту кадку вообще приобрели к свадьбе специально для нового супруга. Сам Чжун Мин обычно мылся наспех, выливая на себя воду из таза. В обычные дни и так сойдёт, но сегодня Су И настаивал, что после дороги надо как следует отмокнуть и снять усталость. Не слушая отговорок, он усадил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сильно грязный, да? — с легкой тревогой спросил Чжун Мин, опираясь руками о борта кадки и чуть наклонившись вперёд, чтобы оголить спину и дать Су И удобно её вымыть. — Я и на корабле всё это время каждый день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ощущение того, как супруг тёр ему спину, было по-настоящему приятным, всё же, если вдруг мочалка сотрёт явную грязь, это ведь испортит всю атмосферу. Маленький гер работал старательно: тёр несколько раз, затем смачивал ткань заново. Когда наклонялся ближе, лёгкое, тёплое дыхание касалось кожи - нежное и тёплое, будто успокаивающее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грязный, — сказал Су И. — Всё время в морской воде, откуда грязи взяться. Я спину тебе просто протру, для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тебя спина красноватая от солнца. Не болит, когда трогаю? Сейчас вытру насухо, потом смажу соком алоэ.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солнце самое беспощадное, и не редкость, когда мужчины, вернувшись после выхода в море, облезают от загара, а кожу жжёт так, что дотронуться невозможно. Потому на лодках у жителей воды всегда в запасе свежевыжатый сок дикого алоэ. Если обгорел, сразу мажут, и если повторять несколько раз, скоро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хотел уже сказать, что не любит мазаться, что прошлый раз с лекарственным маслом ещё куда ни шло, а алоэ — дело лишнее. Но тут внезапно мелькнула мысль, он что-то вспомнил, проглотил все возражения и пересилил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увидев, что Чжун Мин послушался, мягко улыбнулся, тщательно вытер ему спину, прополоскал ткань и повесил её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мойся сам, а я пойду найду сок алоэ.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вещь, что используется не каждый день, на виду не держат. Каюта и без того крохотная, едва с ладонь, и если что-то понадобилось, неизбежно приходится перерыть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пар наполнял воздух, а позади раздавался плеск воды. Су И, следуя на слух, нашёл сок алоэ в низком шкафчике, стоявшем в углу. Говорили, этот шкаф сделали ещё к свадьбе родителей Чжун Мина. Тогда использовали хорошее дерево, и хоть он с тех пор всё время стоял на лодке, на воде, ни гнили, ни перекосов на нём не появилось. Мелочи в нём хранить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банку с соком и встряхнул её у уха, прислушиваясь к звуку внутри, потом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там уже почти ничего не осталось, боялся, что не хватит… а на деле полбанки ещё есть, на этот раз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невольно поднял глаза и увидел, что мужчина, который только что сидел в кадке, теперь стоял в ней, слегка наклонив голову. Перед Су И предстали широкая спина, подтянутые бёдра и длинные, крепкие ноги — каждый изгиб и линия под кожей чётко проступали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подумать о том, что будет, если Чжун Мин сейчас обернётся, и что тогда окажется у него на виду, как лицо Су И вспыхнуло жаром, будто в пламя окунули. Он резко отвернулся, спиной к купальне, с бешено заколотившимся сердцем, почти уверенный, что Чжун Мин нарочно всё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у Чжун Мина и в мыслях не было чего-то подобного. Просто в купальне было тесно и неудобно, он чувствовал себя зажатым, и потому попросту встал, чтобы легче было мыться. Пусть даже в каюте из-за роста ему приходилось сгибаться, всё было лучше, чем плескаться в ограниченном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омовения он вдруг опомнился, оглянулся и увидел, что его супруг сидит на коленях, повернувшись к выходу из каюты, уткнувшись головой вниз, словно в чем-то копошился. Такой маленький и согнувшийся он напоминал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нарочно откашлялся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держать банку с соком алоэ, Су И медленно повернул голову набок, но не обернулся полностью. Щёки и особенно уши у него были ярко-розовые, и голос прозвучал тихо,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вымылся, — позвал Чжун Мин. — Подай мне сухое полотенце, вытру волосы и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даже подозревая, что у Чжун Мина на уме, возможно, «нечистые намерения», всё равно не мог заставить себя отказать. Он поставил банку с алоэ обратно и мелкими шагами подошёл за сухим полотенцем, всё это время старательно избегая взгляда в сторону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всё это видел и находил его поведение безмерно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полотенце оказалось у него в руке, Су И протянул его вперёд, но тот, вместо того чтобы взять аккуратно, резко схватил его за запястье - ту самую руку, в которой было полотенце. Гер от неожиданности растерялся, совсем забыл, куда смотреть, и взгляд, скользнувший мимо в спешке, всё же зацепился за то самое, на что он смотреть не хотел. И, как он и опасался… зрелище оказалось совершенно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памяти всплыли все те ночи, когда в каюте давно уже гас свет, и не только лицо его вспыхнуло жаром, но и ладони, охваченные лихорадочной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была ещё одна вещь, которую он обещал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поспешно сунул полотенце ему в руки, отвернулся и, собравшись с духом,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