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приехали самые близкие родственники обеих семей, и жениху и пора было забирать невесту. Родственница со стороны матери невесты была очень зоркой и обнаружила троих не 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некоторое время рассматривала всех троих и подумала, что среди ее родственников нет таких красивых молодых людей. Поэтому она откашлялась, шагнула вперед и первой взяла Ань Яна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дух в Ань Яне был готов завыть "За что!!!.". Будьте снисходительны. Я пришел, чтобы разгромить банкет. Если вам есть что сказать, сделайте этого. Не бейте по лицу.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тетя вовремя открыла рот, и начала рассказ с интонациями опытной свахи: “В моей семье есть двадцати восьмилетняя дочь с нежным лицом и мягким характером, которые еще не вышли замуж. Я осмеливаюсь спросить, женат ли этот младший брат. Я думаю, вам суждено встретиться с ней, как думаешь?”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вздрогнул и сказал: "У меня уже есть...”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пожала ему руку, прежде чем закончила слушать, и побежала прямо к следующей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поспешно взял руку Гу Юньцина: “У него тоже есть любимый.”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величественно развернулась, крепко схватила Инь Сюня за руку, и снова начала выть: “В семье есть девочка...”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него, сейчас, никого нет.” Ань Ян понадеялся, что в мире не будет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большое событие под угрозой, Инь Сюнь постарался вырваться, но потом взял инициативу в свои руки: "Тетя!!! Я твой родственник! Я в родстве с вашей старшей дочерью! Мы не можем!”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скривила рот, а Инь Сюнь обняла свою голову и заплакал, сетуя на то, что все в его жизни, так не удачно. Почему Бог не открывает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Заплакав, тетя подняла глаза: “Почему я не помню, что ты мой родственник, а, из какой ты ветви семьи, как ты сюда попал?"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покрылся холодным потом, что наговорил слишком много, и надо как-то  все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оживление снаружи внезапно усилилось и отвлекло внимание тети.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 и невеста приехали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петардами и красными фонарями, с множеством благословений и смехом вокруг Инь Сюнь стоял позади Ань Яна и Гу Юньцина и наблюдал, как мужчина, который был влюблен в него семь лет, наклонился и обнял девушку в белом свадебном платье. Окруженные всеми, они поднялись наверх, чтобы отдохнуть в отель. Пока он шел, Инь Сюнь знал, насколько крепким и теплым было это объятие, поэтому он также понимал, насколько лицемерной была сцена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мужчина был бисексуалом, Инь Сюня, возможно, не было бы здесь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ЧИСТЫЙ ГЕЙ, И ЕМУ НЕ могут нравиться девушки, никакие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радостью молодоженов, тетя обернулась и обнаружила, что все трое ушли, так что ей пришлось искать следующую цель, которая могла бы подойти ее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надо взять  палку." Инь Сюнь вытащил Ань Яна и пошел в туалет: "Не жди, когда тебя  побьют, возьми жизнь в свои руки”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"Кто сказал, что я должен пойти к нему?" Инь Сюнь остановился, не тяните, этот костюм такой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и Гу Юньцин переглянулись. Они были сбиты с толку тем, что хотел сделать этот человек, поэтому им оставалось только не отставать, чтобы помешать ему действовать импульсивно.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Цюя сидела в оцепенении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день ее свадьбы, и она собирается выйти замуж за человека, которого знала всего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зрелым и стабильным, у него была успешная карьера, и они встретились по предварительной договоренности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лучшие друзья убеждали ее не выходить замуж так быстро, лучше было бы больше узнать и понять друг друга. Но  родители с обеих сторон были очень встревожены, и в спешке они начали организовывать свадьбу, и Гао Цюя вошла в зал под их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получат  сертификат 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родители позаботились о том, чтобы она не пропустила этот шанс..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собирается выйти замуж? Но этот человек очень красивый и очень хорошо относится к ней, поэтому она определенно будет счастлива, если выйдет за него замуж. Гао Цюя посмотрела в зеркало на свое лицо с изысканным макияжем и сказала, что самое прекрасное время для девушки - это сегодня. Все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дверью послышался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ты делаешь, ища невесту?”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надо, не надо, не надо, не тяни меня!”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нет, успокойся.”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очень спокоен!”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Цюя встала и решительно открыла дверь. Кто знал, что как только она это сделает, два человека  вкатятся внутрь, а за ними зайдет очень чистый и красивый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их появление будет таким шокирующим, и два человека, которые только что спорили, сейчас,  глупо поднимались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посмотрел на девушку в белоснежном кружевном свадебном платье, стоявшую перед ним. Она была так красива, что от нее не хотелось отрывать глаз.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думал о том, что сказать бесчисленное количество раз, но теперь, когда у него появилась такая возможность, он не знал, как начать.  Потому что он глубоко ранил бы невинную девушку, хотел он этого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должен был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был с ним в течение семи лет, шаг за шагом толкал эту девушку в пропасть. Он женился на ней под давлением своих родителей, вероятно, чтобы приспособиться к обществу, и избежать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совесть и его ответственность перед семьей, как мужчины были съедены собакой в тот момент, когда он решил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не мог игнорировать это, поэтому он мог только рассказать правду, даже, если это было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не можешь выйти за него замуж",- внезапно сказал 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Гао Цюя застыло, и Ань Ян подумал про себя, что стало с оригинальным текстом.  Но кто знал, что более поздние слова Инь Сюня заставили всех присутствующих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"Ему не нравятся девушки. Если ты выйдешь за него замуж, тебя ждет ужасная жизнь",- с тревогой объяснил 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Цюя, казалось, все еще не могла смириться с их внезапным вторжением: “О чем ты говоришь?”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живу с ним уже семь лет, и я знаю, что ему вообще не нравятся девушки." Инь Сюнь достал свой мобильный телефон и хотел показать фотографии, чтобы доказать это Гао Цюе.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Гао Цюя было угрюмым, она не взяла мобильный телефон Инь Сюня и начала выталкивать этих людей: “Убирайтесь отсюда, убирайтесь! Уходите!”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“Пожалуйста, выслушайте меня".  Инь Сюнь остановился у двери, не в силах выйти: “Ты должна найти кого-то, кто полюбит тебя, и ты его тоже. Вы уважаете друг друга, но вы не должны быть лицемерны. Этот человек -  он, не...”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Гао Цюя дала Инь Сюню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всегда что-то знала, но она обманывала себя, думая, что даже, если она выйдет замуж, то продолжит жить своей жизнью, и ничего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наивна, и не знала, что это было началом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Инь Сюня сразу покраснело, отпечатки пяти пальцев ярко вспыхнули на нем, они выглядели шокирующе.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Цюя не хотела отпускать Инь Сюня, и словно собиралась выместить на нем весь гнев, который зажегся в ее сердце. Она начала плакать, дергая Инь Сюня за одежду и разрывая ее, тот молча страдал, не останавливая ее и не прячась.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уже не мог на это смотреть и хотел сделать шаг вперед, чтобы разнять их, но Гу Юньцин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надо,"- сказал Гу Юньцин. "Так Инь Сюнь почувствует себя лучше в своем сердце.”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Приоткрывшаяся дверь и движение внутри быстро привлекло гостей поблизости. Кое-кто, наблюдавший за волнением, поднял свой мобильный телефон. Невеста с элегантным осенним макияжем плакала. Инь Сюнь стоял боком, чтобы ее слезы не были сфотографированы не в меру любопытными.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http://bllate.org/book/13569/1204450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