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сумерки плотно окутали долину, и Сюэ Фэнлинь с Шэнь Сюанем вернулись к столу, где их ждал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наполнил две чаши янтарным вином, и, подняв свою, торжественно произнес: «Шэнь Сюань, этот бокал – тебе. Я в неоплатном долгу перед тобой, и надеюсь, что смогу хотя бы частично возместить его в будущем.»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полагая, что речь идет о его спасении, улыбнулся и отмахнулся рукой: «Линь Е, ты излишне церемонишься. Я не ждал награды за спасение. Не стоит больше об этом. Мне неловко.»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залпом осушил свой бокал, и Шэнь Сюань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двух бокалов лицо парня вспыхнуло румянцем. В глазах появился озорной блеск, и он стал гораздо разговорчивее обычного. Подкладывая еду Сюэ Фэнлиню, он выпалил: «Линь Е, ты… ты просто ослепительно прекрасен. Когда я принес тебя к себе, я и представить не мог, что ты настолько красив. Иначе  побоялся бы взять тебя в свой скромный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удивленно вскинул брови. Это были первые слова подобного рода, услышанные им от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внешность привлекает внимание. Еще в столицы на любом приеме, взгляды дам и господ неизменно останавливались на нем, и многие были готовы побороться за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Сюань всегда проявлял по отношению к нему великодушие, и их отношения оставались подчеркнуто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парень как-то обмолвился, что никогда не собирается жениться, поэтому Сюэ Фэнлинь и не подозревал его в каких-либо скрытых чувствах. Ему и в голову не приходило, что Шэнь Сюань мог думать о нем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Сюэ Фэнлинь всегда был полон противоречий. С одной стороны, он использовал свою внешность как оружие в высшем обществе, но с другой – терпеть не мог излишнего внимания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похвалу из уст Шэнь Сюаня, он неожиданно почувствовал…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который осушил еще один бокал, и чьи глаза затуманились от хмеля, Сюэ Фэнлинь усмехнулся. В нем проснулось игривое желание поддразнить его: «И что же, по-твоему, во мне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 мгновение запнулся, а затем, с пьяной серьезностью разглядывая его лицо, пробормотал: «Брови… глаза… нос…»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Сюэ Фэнлинь нахмурился: «А как же рот? Он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 ты!» – поспешно ответил Шэнь Сюань, и, осмелев, коснулся кончиками пальцев его губ. «Красные, словно лепестки вишни, снаружи, и белые, как жемчуг, зубы внутри… Эти губы – само совершенство.»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дерзким, но Шэнь Сюанем двигала лишь хмельная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обманчивым. Сладкое и приятное на вкус, оно коварно лишало разума. Парень, не привыкший к алкоголю и падкий на сладкое, выпил слишком много, не заметив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пьян,» – Сюэ Фэнлинь перехватил его запястье, и в его взгляде промелькнула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«Неправда! Просто… просто ты слишком красив! Почему тебе так сложно это признать?» – запротестовал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потерял равновесие и пошатнулся вперед. Сюэ Фэнлинь успел подхватить его, не дав упасть и опрокинуть еду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полулежал в его объятиях,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Сюань?» – позвал его Сюэ Фэнлинь,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парня пылали, как закатное небо, глаза были влажными и бессмысленными. Он был совершенно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слабая переносимость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почувствовал смесь беспомощности и веселого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Шэнь Сюаня в спальню и помог ему снять обувь 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оказавшись на кровати, не мог усидеть на месте. Он раскинул руки и ноги, распахнув ворот рубашки, обнажив ключицы и нежную кожу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сглотнул слюну, и его вновь охватило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Сюань перевернулся на другой бок, еще больше расстегнув рубашку, так что стала видна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Сюаню приснился сон, в котором он вернулся в тот день, когда Ван Сяолянь впервые обнаружил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заявил, что раз уж они собираются пожениться, им следует провести настоящую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бдительным присмотром толпы любопытных односельчан, их двоих проводили в комнату, освещенную красными свечами, где на стене красовался плакат с  иероглифом "Свадьба".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Е…» Шэнь Сюань и Сюэ Фэнлинь сидели на кровати друг напротив друга, в одном нижнем белье. Заметив, как тот смотрит на него горящими глазами, Шэнь Сюань смущенно пробормотал: «На самом деле, нам просто нужно разыграть представление для них, а не… по-настоящему…»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прекрасное лицо Сюэ Фэнлиня внезапно приблизилось, и его губы коснулись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вздрогнул. Его тело пронзила дрожь, и он невольно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губы приоткрылись, в них проникло что-то обжигающее, и все его тело, шея, ноги, наполнились невыразимым блаженством, словно он тонул в мягком пуховом одеяле, пока его последнее сознание не растворилось в ослепительной белизне…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Шэнь Сюань резко проснулся, открыл глаза и с ужасом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заснул вчера вечером, а его нижнее белье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подол рубашки были расстегнуты, а на ткани между ног виднелось свежее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 отчаянии закрыл лицо руками, проклиная себя за то, что позволил себе такие мысли о Линь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всего лишь сон, он чувствовал себя ужасно виноватым, зная, что вскоре ему придется снова встретиться с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переоделся и бросил грязную одежду в ведро, чтобы отстирать ее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одежда была повешена сушиться, Шэнь Сюань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слишком много выпил и, кажется, отключился прямо за столом. Что произошло потом, он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пошел на кухню и увидел, что вчерашний беспорядок убран, даже чаши для подношений предкам исчезли. Лишь хризантемы на шкафу остались стоять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натворил что-то ужасное? Шэнь Сюань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навязчивый сон, насыпал риса и поставил варить кашу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почти готова, Шэнь Сюань нарезал немного соленых огурцов. Затем он пошел к комнате Сюэ Фэнлиня и постучал в дверь, чтобы позвать его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вышел, одетый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Сюаня, он поздоровался как обычно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почувствовал облегчение. Все выглядело так, словно ничего не произошло. Значит, он не выставил себя полным идиотом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парень собирался убрать посуду, как вдруг Сюэ Фэнлинь подошел сзади и, наклонившись над его плечом, взял тарелки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Сюаня напряглась. Ему показалось, что действия мужчины были слишком интимными, словно тот собирался обнять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жили вместе уже некоторое время, между ними всегда сохранялась едва заметная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что-то изменилось. Эта невидимая граница словно исчезла, и они стали намного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Сюаня вспыхнуло, а сердце бешено заколотилось. Прежде чем он успел что-либо предпринять, Сюэ Фэнлинь быстро унес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времени, чтобы сделать какие-либо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просто приснился странный сон, и он слишком много думает? Шэнь Сюань долго боролся с собой, но от навязчивых мыслей избавиться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Сюэ Фэнлиня, который с невозмутимым видом мыл посуду, сохраняя прямую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 лицо, Шэнь Сюань решил, что, скорее всего, он просто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