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решило способ смерти тех пятерых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предположение, – сказал Му Ижань тихим голосом, – но мне нужно еще нужно в этом убедиться, еще нужно кое-что проверить. До этого я не буду упоминать об этом, чтобы не влиять на ваше мышление... то есть, если, конечно, вы вообще способны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снова издеваешься надо мной, я все еще не сержусь. "Проверка", о которой ты говоришь, означает ли это, что ты должен увидеть еще одну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это звучит очень жестоко, но нет никакого способа избежать этого, – на лице Му Ижаня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Следующим могу быть я, – сокрушался несчастный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чепухи. Что за нелепые предположения, – Ке Сюнь пнул того ногой, а затем снова повернулся к Му 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мы должны просто стоять и ждать. Мне кажется, что мы должны хоть что-то еще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найти печать! – Вэй Дун поддержал его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можем просто бесцельно искать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 Сюнь посмотрел на Му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Му-гэ, ты можешь указать нам правильное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Ижань, – Му Ижань бросил на него холодный взгляд. – При поиске печати, нужно принимать во внимание содержание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говорил, что эта картина о деревенских похоронах. Мы уже осмотрели траурный зал сегодня утром, но не нашли ничего похожего на подпись или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траурный зал – не самая значимая часть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траурного зала, второе самое подозрительное место – это то место, где копали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поискал там и близко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печать дома у 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маловероятно. В конце концов, каждый раз после ночи, каждый раз все выжившие собираются дважды в день в доме этого старика. Что означает высокую вероятность обнаружения печати. Это все равно что дать подсказку на экзаменационный билет вместе с этим же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настолько хорошее никогда со мной не случалось. ПРОЕХАЛИ. Если печать не в траурном зале, не в могиле и не в доме старика, то где же она еще может ыть? Вокруг нас сплошная глушь. Нет ничего что особо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Ижаьн: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кажется зрителю наиболее привлекательной частью картины, не обязательно может быть той частью, которая отражает смысл самой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указал пальцем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те три дерева японской софоры?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двора резиденции Ли, к северу, росли три дерева японской софоры.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Ижаня промелькнул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некоторым обычаям, деревья японской софоры считается деревом Инь. Их еще называют "призраком в дереве". Неуместно было бы сажать их вблизи жилищ живых людей. Но в древние времена люди любили эти деревья. Термин "хуай дин"[1] имеет отношение к Трём герцогам[2]. А "хуай чэн"[3] в некоторых местах рассматривалось как благоприятный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Хуай – относится к китайским деревьям ученых, в то время как дин – относится к древнему китайскому котлу, который когда-то был символом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Сангун (Три герцога) – номинально три высокопоставленных чиновника после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Хуай Чэн состоит из иероглифа обозначающего китайских деревьев ученых и иероглифа обозначащего "императорские покои". Относится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посадили эти три дерева на удачу? Это бы все объяснило.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прервать вас, ребята, на секунду. Я думаю, что вы оба ошибаетесь. Хотя мир внутри этой картины действительно является "миром", это прежде всего "картина" и только потом "мир". Произведение искусства требует использования художественных приемов. Если бы это не была сверхреалистичная картина, художник добавил бы художественные украшения ради достижения желаемого художественного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что Му Ижань странно посмотрел на Вэй Дуна, Ке Сюнь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 графический дизайнер. Он кое-что знает об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по-твоему, что же было добавлено ради художественного эффекта? – спросил Му Ижань у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деревья, – Вэй Дун указал на три старых дерева. – Как ты только что сказал, в некоторых местах верят, что древо японской софоры приносит несчастье. Однако есть и другие места, которые считают это признаком удачи. Но так обстоит дело в реальной жизни. Я не думаю, что художнику понадобилось бы исследовать, считаются ли эти деревья удачливым или нет в этом месте. Все, что ему нужно было сделать – это убедиться, что оно соответствует содержимому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эти три софоры. Почему они посажены именно у траурного зала резиденции Ли? Если бы деревья японской софоры символизировали успех, то не было бы это слишком неуместным, если они расположены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эти деревья. Если бы автор намеревался сделать эти деревья символами удачи этой картины, он бы не стал выделять их. Если бы он это сделал, произошла бы не состыковка с тематикой картины, с похоронами. Даже если он был вынужден нарисовать дерево ради поддержания реализма, было бы достаточно нарисовать одно дерево. Почему он нарисовал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потому, что он хотел, чтобы они выделялись. Это было ради того, чтобы украсить картину, или, возможно, это даже метафора для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очертания деревьев. Ветви похожи на когти. Разве нормальные деревья имеют такие гротескные формы? Очевидно же, что нормальные деревья, которые растут в дикой природе, никогда не смогли бы сами по себе вырасти такими уродливыми, как эти. Это подводит нас к вопросу: почему художник нарисовал эти деревья таким ненормальным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становится очевидным, что сделано это или ради украшения картины или потому, что это метафора. Поскольку это делается ради того, чтобы украсить картину, нет ни единого шанса, что это могло бы означать что-то хорошее. Исходя из этого есть только одно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 Инь, "Призрак в дереве", – закончил за него 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выглядел задумчивым, оглядывая три старых дерева японской софоры, раскинувшихся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что они означают, мы должны обыскать их в любом случае, – Ке Сюнь всегда был человеком, ориентированным на действия. С этими словами он подошел к трем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обнаружил, что деревья были еще выше и страшнее, чем казались издалека. Кора дерева, которая должна была быть коричневой, при ближайшем рассмотрении оказалась пепельно-черной, хотя он не знал, было ли это потому, что она собирала на себя пыль за все эти годы, или это было от дыма кухни резиденции Ли. Темные деревья нависали над их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деревья высокие до абсурда. Кажется, будто их высота превышает двадцать метров, – Вэй Дун вытянул, осматриваясь шею. – Как мы будем обыскивать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тоже задрал голову, окинув их пристальным взглядом. Он еще обдумывал план, когда увидел, что Ке Сюнь молча закатал рукава. Тот подошел к одному из деревьев и вскочил, обхватив ствол руками. Затем он вскарабкался на дерево, как обезьяна. В мгновение ока он был уже на полпути к верхушке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отлично лазал по деревьям даже в своем университете, – сказал Вэй Дун, нахваливая сейчас перед Му Ижанем своего друга детства. Он подумал, что должен дать понять этой большой шишке, что он не напрасно принял этих шестерок.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бросил на него равнодушный взгляд и подошел к тому же дереву. Он вдруг протянул руку и тоже грациозно и ловко вскарабкался наверх. В мгновение ока он тоже был уже на середине.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Вэй Дун пребывал сейчас в легком шоке. Он посмотрел на Ке Сюня, который уже был почти наверху: «Брат, я могу помочь тебе только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не удивился, что Му Ижань тоже умеет ловко лазать по деревьям. Основываясь на том, что он узнал, будучи придавленным другим прошлой ночью, он понял, что тот, должно быть, был обучен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из тех, кто живет с комфортом, – Ке Сюнь присел на корточки на ветке дерева, ожидая, когда Му Ижань взберется к нему. – Почему ты делаешь это сам, когда у тебя есть последователи, которыми можно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встал, опираясь на ствол дерева. Он пристально посмотрел на Ке Сюня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отдаст свою жизнь в руки последователя?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ладно, ты – красавчик, ты прав, – Ке Сюнь тоже встал. – Тогда я буду упорно трудиться, чтобы пройти путь от последователя до надежного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не обратил никакого внимания на только что сказанное им. Он продолжил карабкаться по ветвям в поисках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посмотрел вниз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ищи улики внизу. Не забудь обыскать трещины в коре или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донесся снизу голос Вэй Дуна. – Мы, графические дизайнеры, лучше всех умеем искать детали. Мы не пропустим ни одного пикселя.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опустили его, дерево японской софоры имело по меньшей мере сто тысяч ветвей. Ке Сюнь и Му Ижань изучали ветви дерева в течение нескольких часов. В конце концов начали сгущаться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 какое-то, – Ке Сюнь прислонился к стволу, тяжело дыша. – А что, если подпись или печать размером с кончик булавки? Сколько жизней потребуется, чтобы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ситуация никогда не произойдет, – Му Ижань тоже остановился передохнуть. – Я уже говорил тебе, что мир картины не даст нам невыполнимой миссии. Иначе в этом не было бы никакого смысла. Иначе оно могло просто убить нас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же нам ее найти? Здесь должна быть какая-то подсказка, – Ке Сюнь посмотрел вокруг себя. – Это дерево действительно уродливо. Узел в коре дерева выглядит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призрака? — предположил 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яростно обтер руки. Его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древние времена говорили, что древо японской софоры обладает тяжелой энергией Инь. С течением времени лица призраков проявлялись в виде узлов, выросших на стволе дерева. Более того, по мере того, как дерево старело, появлялось все больше и больше таких лиц. И чем больше лиц, тем больше энергии Инь будет 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Ке Сюнь снова огляделся. Вдруг, мурашки побежали по его коже. Стволы этих трех деревьев действительно были забиты "призрачными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внимательно вгляделся в эти «лица», то понял, что они действительно похожи на настоящие человеческие. У всех были глаза, носы и губы. Выражение их лиц тоже было очень реалистичным. Там были взрослые, дети, пожилые люди; некоторые из них застыли в растерянности, некоторые жутко оскалились в вопле, некоторые выглядели испуганными, у некоторых были искаженные болью лица, а на некоторых застыли злые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на коре дерева делали "призрачные лица" еще более зловещими и странными. Внезапно по ветвям прошелся холодный ветер. Им ясно слышались звуки, нечто среднее между смехом и криками, исходящие из отверстий разного размера в дереве. Это отверстия напоминали распахнутые рты бесчисленных призрачных лиц. Звуки колебались вверх и вниз. Некоторые, казалось, раздавались откуда-то издалека, в то время как другие, казалось, были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 Сюнь услышал эти звуки, он почувствовал, как кожа на его голове онемела. Он нерешительно спросил Му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действительно думаешь, что эта печать или подпись... может быть во «ртах» этих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сбрасывать со счетов, – бесстрастно произнес Му 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засуну туда руку и что-то изнутри откусит её? – спросил 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врача в одной хорошей больнице. Я могу познакомить тебя с ним, – безразлично ответил 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выдохнул,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 этими призрачными лицами все в порядке, на этих трех деревьях по меньшей мере несколько сотен лиц. Если бы мы осматривали их одно за другим, сколько времени это заняло бы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позовем всех остальных и поищем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 спросил Ке Сюнь. – Что, если кто-то найдет ее и уйдет тайно, не сказав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нашел печать где-то еще самостоятельно, то он так же мог бы уйти сам, – сказал Му Ижань. – Но если бы он внезапно исчез здесь у всех на глазах, то все остальные, естественно, быстро выяснили бы, где находится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давай позовем остальных, – Ке Сюнь встряхнул руками, слегка уставшими от карабканья. Он беспечно поднял глаза. – Ты заметил, что небо, кажется, потемнело? Сейчас только полдень, но по небу кажется, что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пойдет дождь, – Му Ижань тоже посмотрел на небо, которое уже было плотно затянуто темными тучами. Внезапно его голос стал напряженным. – Гроб сделан чистого кипариса!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опешил, но быстро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 кипарис притянет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выражение лица Му Ижаня стало мрачным, Ке 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произойдет, если молния ударит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посмотрел на него с мрачным выражением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восстанет[4].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Имеется в виду труп в фильмах ужасов, где труп внезапно садится в своем гробу. С точки зрения древних верований, в древние времена они верили, что когда кто-то умирает, у трупа все еще остается затяжное дыхание. Если животное столкнется с трупом, дух животного временно овладеет им. Однако это отличается от обычной одержимости или воскрешения. Это временно, и труп может только случайно покусать людей по-звериному.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http://bllate.org/book/13518/1200088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