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вам выбрать первое, — искренне посоветовал Фэн Ши. — Если вы выберете второе, мне придётся выставлять эти материалы на продажу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тёмный дворф не последовал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мешочек с магическими камнями упал Фэн Ши в руки. Он открыл его и заглянул внутрь: камней там было определённо больше, чем стоили все товары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продавать всё заново, — с глубоким сожалением произнёс Фэн Ши, снова окинув Басана взглядом. — Знаете, ваш жест довольно в духе властного босса. Если бы только ваша внешность соответствовала…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сказал? Продашь всё и уйдёшь? — он ткнул в сторону собеседника своим коротким толстым пальцем. — Отдавай материалы. Теперь ты всё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босс, спасибо, босс, я уже ухожу, — Фэн Ши изобразил стандартную деловую улыбку, небрежно сгрёб вещи в узел и протянул ему. — Учитывая ваше намерение сразиться со мной, мне следует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 — приказал Басан, и в его глазах промелькнуло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этого маленького суккуба был остёр, как бритва, но послушание заслуживало похвалы. Всё это, конечно, благодаря мешочку с магическими камнями. Глупец, вероятно, не догадывался, что, как только они доберутся до места, и материалы, и камни… и он сам — всё будет принадлежать его новому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вашему поведению и выражению лица, вы, вероятно, думаете, что как только мы доберёмся до вашего места, и материалы, и камни, и я — всё станет вашим», — Фэн Ши говорил это,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вы сейчас на восьмом ранге низшего уровня, разница в целый ранг действительно придаёт вам такой уверенности. Однако должен вас предупредить: хотя я и выгляжу как только что достигший совершеннолетия суккуб девятого ранга, до того, как стать им, у меня была другая жизнь. Из-за амнезии я не могу описать её в деталях, но смею заверить, она была куда более суровой, чем ваша. Велика вероятность, что вы мне не противник. Если вы согласитесь передать мне всё своё имущество, я, возможно, забуду о нашем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казалось, что он подружился с вопросительными знаками, и их над его головой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Поясню: «забуду о нашем инциденте» — это лишь фигура речи, а не признак плохой памяти, — продолжил Фэн Ши. — Моё предложение куда милосерднее, чем то, что вам предложили бы 99% других демонов. Вы действительно не хотите его обдумать?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&amp;amp;￥#@%$…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это стерпел, он не был бы тёмным дворфом.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Басан изрыгнул проклятие, непереводимое ни на один из языков других рас, и снова занёс кулак размером с кувалду. Ему было совершенно необходимо проучить этого неблагодарного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не встретил ожидаемого сопротивления. Фэн Ши лёгким движением уклонился назад. Несколько серебряных прядей выбились из-под капюшона и взметнулись в воздухе. Блестящая чёрная тонкая перчатка исчезла, превратившись в однолезвийный длинный меч более трёх чи длиной. На узком холодном клинке отразился свет далёкого магического кристалла, вспыхнув огненным отблеском.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кузнецов, он верил, что кровавые жертвы наделяют оружие магической силой души. К сожалению, мало кто желал становиться его жертвой добровольно, так что боевого опыта ему было не занимать. Он с первого взгляда определил, что противник перед ним — искусный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Басан закинул руку за спину и выхватил свой тёмный, как ночь, дворфийский боевой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топор он выковал сам, использовав лучшую чёрную сталь и тринадцать черепов гуманоидов.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с пронзительным свистом рассекло воздух, словно душераздирающий вопль страдающего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суккуб! — из глубины горла Басана вырвалось кровожадное рычание. — Даже если ты умеешь владеть мечом, ты всего лишь маленький суккуб девятого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так подчёркиваете свой ранг, лишь сделает вас позором восьмого ранга, когда вы падёте, — ответил Фэн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клинок под немыслимым углом парировал удар, пришедшийся по рукояти топора. Точно оценив силу противника, он элегантно использовал отдачу, чтобы отскочить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тёмный дворф явно не был уверен в своём боевом мастерстве, раз пытался подавить его аурой. Разница в целый ранг действительно создавала ощутимое давление, но этого было недостаточно, чтобы полностью его обездвижить.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отражавший свет магических кристаллов, сверкал, словно фейерверк, прорезающий тьму ночи. Звон стали о сталь эхом разносился вокруг. Суждения Фэн Ши оказались верны. После дюжины стремительных обменов ударами дворф с пронзённой шеей пошатнулся и рухнул в лужу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Фэн Ши заплатил за это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противником, превосходящим тебя и по рангу, и по снаряжению, было крайне невыгодно. Фэн Ши вздохнул и подобрал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«...Теперь оставалось лишь надеяться, что в наследстве тёмного дворфа найдётся меч, который придётся мне по руке»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Дворфы, будь то благородные кланы, живущие на поверхности, или их тёмные собратья, обитающие в подземельях, питали страсть к металлам и минералам. С этой надеждой Фэн Ши, воспользовавшись найденным у Басана ключом, вошёл в его кузницу. Но, опробовав несколько найденных там одноручных клинков, он был глубоко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лёгкие или слишком тяжёлые, слишком широкие или слишком узкие, слишком длинные или слишком короткие… ни один не лежал в руке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это была кузница, и в ней нашлось немало хороших материалов для ковки. Возможно, ему стоит подумать о том, чтобы выковать оружие для себя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собрал всё, что могло пригодиться для работы, а также несколько мешочков с магическими камнями разного качества, магические кристаллы и прочие вещи, которые можно было выгодно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 было так много, что он не смог бы всё унести. Но и оставлять это было нельзя. Как только новость о смерти Басана разнесётся, мастерскую тут же разграбят толпы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кузнеца была одна похвальная черта — у него имелся пространственный контейнер: кузнечный ящик для инструментов. Хотя он и предназначался только для хранения металлов, минералов и прочих ремесленных принадлежностей, большинство найденного Фэн Ши как раз и относилось к этой категории. Магические камни и кристаллы тоже подходили, ведь эта универсальная валюта подземелий по сути своей была минералами, насыщенными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перенёс добычу в своё жилище и, достав блокнот, начал инвентаризацию.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[Камень тёмной материи — большое количество]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[Огненный камень — большое количество]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[Слиток чёрного железа — большое количество]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[Слиток мифрила — 13 штук]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[Панцирь василиска — 1 комплект]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[Обсидиан высокой чистоты — 7 штук]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«Таков список сегодняшней добычи»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отбросить эмоции, то это чистая прибыль. Но разве можно по-настоящему отбросить эмоции?»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«...Мой меч сломался. Это был лучший клинок, что я находил с момента перемещения»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«Тёмный дворф по имени Басан всего лишь лишился жизни, а я — своей любви!»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стоило мне ввязываться в эту драку»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убытке»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Понеся такой огромный убыток, Фэн Ши, скрепя сердце, вернулся в торговый район. На этот раз он предусмотрительно использовал магию иллюзий, чтобы придать себе самую заурядную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защиты своего меча, такой слабый и беззащитный, но при этом невероятно красивый юноша, как он, был бы в большой опасности в хаотичном торговом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ближайшие дни ему предстояло здесь задержаться: во-первых, чтобы подыскать что-нибудь полезное для Элвинса (а заодно попытаться найти себе новую замену сломанному клинку), а во-вторых, чтобы распродать ненужную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Басана выкупить все его материалы вместо того, чтобы помочь их продать, оказалось действительно ошибочным. Теперь ему и впрямь придётся продавать их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половина товаров была уже продана, Фэн Ши со скоростью выхватываемого из ножен меча свернул свою лавочку.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вот-вот должно было затянуть в пространственный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Элвинс на другой стороне вызывал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http://bllate.org/book/13469/1664093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