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Блокирующий круг был установлен прямо в комнате, готовый к использованию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и телепортация требовали времени. Фэн Ши, не колеблясь, одним стремительным шагом оказался в центре магической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вспыхнули призрачным синим светом, круг активировался, но… не сработал. Пространство вокруг исказилось, теряя стабильность. Фэн Ши почувствовал, как некая сила тянет его, пытаясь затащить в вихрь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расчётам, всё должно было пройти гладко… Неужели энергии материалов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формации у него оставалось ещё немного магических компонентов. Фэн Ши силой мысли притянул к себе кожаный мешочек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усилить круг, но было уже поздно. Тянущая его сила была слишком властной, не терпящей ни малейшего сопротивления. Мир перед глазами рассыпался на мириады хаотичных линий, а затем собрался в ослепительный калейдоскоп света и тени. Фэн Ши провалился в иное измерение, увлекая за собой свой меч,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отвратительным. Он летел сквозь пространственный туннель, и время… время текло каким-то странным, неописуемым образом. Фэн Ши смутно ощутил, что установил связь с неким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связь становилась всё отчётливее, и он смог разобрать ауру этого существа… она была похожа на эльфийскую. Неужели его призвал эльф? Может, блокирующий круг не сработал из-за различий между эльфийской и человеческой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размышления не было. Его «настраивали». Сейчас он походил на персонажа в редакторе ролевой игры: всё, что можно было изменить в его внешности, стремительно менялось, подстраиваясь под идеалы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Спиралевидные рога исчезли, как и хвост с пухлым сердечком на конце. Заострённые уши вытянулись, став точь-в-точь как у эльфов. Все характерные черты суккуба были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лицемерие, — с раздражением подумал Фэн Ши. — Призывать суккуба и в то же время брезговать его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серебряных волос выпрямилась, превратившись в гладкий, шелковистый покров, спадающий на спину. Откровенный чёрный кожаный костюм, разумеется, тоже исчез, уступив место длинной белой мантии, украшенной по краям узором из зелёных вьющихся лоз, полных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с материалами в руке превратился в длинный рукав, а холодный меч — в посох цвета слоновой кости высотой в его рост, обвитый лозами. Навершие венчал кристалл неправильной формы, излучавший святой, ослепительный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элегантный, аскетичный и возвышенный. Облик, который придал ему заклинатель, позволил Фэн Ши лучше понять его натуру. Оказалось, этот эльф был не просто лицемером, но ещё и тем ещё похотливым ханжой!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лицемерный и похотливый ханжа появился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Светло-золотистые, но при этом ослепительно сияющие волосы водопадом ниспадали на плечи, подчёркивая невероятную красоту прозрачно-чистых зелёных глаз, подобных лучшим изумрудам.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безупречной внешностью, редкой даже среди эльфов, славящихся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предплечье виднелась рана, и алая кровь делала его кожу ещё бледнее, почти прозрачной. Высокий и изящный, он был одет в тонкую рубашку, слегка влажную от пота, сквозь которую проступали прекрасные очертания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вечный голод вспыхнул с новой, неистовой силой. Фэн Ши ощутил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смогу наесться досыта, меня накормят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прогнал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желание, продиктованное инстинктами суккуба, а не его собственное. Объект №23 пал после полового акта со своим заклинателем. Фэн Ши напомнил себе, что не должен повторять его ошибок. Он собирался стать Святым Меча! И хотя противиться воле заклинателя было трудно, он должен был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прежде чем он успел найти решение, его выбросило из транзитного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смотрел на него сначала с изумлением, а затем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от злости едва не выхватил меч… но его оружие теперь было деревянным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меча он не сможет нанести смертельный удар. А стоит дать заклинателю хоть мгновение на раздумье, и тот одним усилием воли сможет полностью его подчинить… Стоп,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удивлением обнаружил, что море сознания этого молодого эльфа было совершенно перед ним беззащитно. Он мог отчётливо слышать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эльфийская формация не обманула, она и вправду призвала легендарного дедушку-золотой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главный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разглядывая его, продолжал свой мысленный монолог, похожий на бегущую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дедушка, точь-в-точь как я себе представлял… нет, ни капельки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точно главный герой. Не зря мне этот мир казался таким фантастическим, так он и есть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сейчас самое начало истории. Теперь понятно, почему я три года подряд не мог пробудить в себе магический дар, а вся семья считала меня ни на что не годным — это же классический зачин для романа о герое, который из никого становится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у меня есть дедушка-читер, дальше, без сомнения, пойдёт сценарий реванша и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блестящий анализ, логичный и убедительный! Не будь я тем самым «дедушкой», я бы точно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он смотрит на моё божественное лицо и называет меня дедушкой? …Хотя, подождите, эльфы ведь долгожители, так что даже старик может быть красивым. Ну что ж, ради мечты я готов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быстро изобразил на лице как можно более добродушную улыбку, подобающую его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вижу… хм, глупое дитя, нуждающееся в помощи. Скажи дедушке, с какими трудностями ты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добрый дедушка! Сразу же хочет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не должен стесняться своего наставника. Молодой эльф, не скрывая радости, на беглом древнем всеобщем языке представился — его звали Элвинс Уинстон, он был старшим сыном главы семьи Уинстон, — а затем подробно изложил свои проблемы в надежде получить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Фэн Ши его не слушал. Задав свой вопрос, он тут же был поглощён созерцанием комнаты: лаконичный дизайн рабочего стола, бесшумно работающая система вентиляции, стеклянный герметичный шкаф с дисплеем, показывающим температуру и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бредом возомнившего о себе юнца, современный мир был куда интереснее. Фэн Ши почувствовал, как в нём зарождается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этому миру. Но что-то пошло не так, и он переродился суккубом в Эпоху Магии — вернее, это было перерождение. Он не захватывал чужое тело, а возник из сгустка демонического тумана, постепенно теряя множество воспоминаний. И вот теперь он снова вернулся. Значит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Элвинса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меня слушаете? — осторожно спросил юноша.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Элвинс, — Фэн Ши расслышал только имя. — Можешь звать меня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Фэн Ши, — послушно запомнил тот. — То, о чём я вам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встретившись с полным надежды взглядом юноши, лже-дедушка с самым надёжным видом добродушно кивнул. — Я не расслышал,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расслышали? Да вы вообще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таким энтузиазмом предлагает помощь, а когда я начинаю рассказывать, не слушает. Что за ненадёжный дедушка-читер мне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тут же нашёлся с объяснением Фэн Ши. — Этот мир показался мне таким незнакомым, что я отвлёкся на окружающую обстановку и упустил нить твоего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собеседник, с пониманием отнесясь к его словам. — Тогда позвольте мне сначала рассказать вам об этом мире. Судя по вашей одежде, вы из далёкой эпохи и, вероятно, ещё не знаете, что наш мир пал под железной пятой… вернее, под звёздными кораблями иноземцев. Ускариане — чудовища с сине-фиолетовой кровью и двумя мясистыми щупальцами на голове — пришли из другого измерения и несколько тысяч лет назад завоевали наш мир, проявив ужасающую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молча слушал. Хоть он и потерял много воспоминаний, это он не забыл. И сейчас, слушая этот рассказ, он ощутил, как в нём вспыхивает неугасающая, свежая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вторжение произошло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огонь, и свет, и боль… очень больно. Мужчина прижал руку ко лбу. Внезапный приступ боли. Такого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со мной произошло… связано с ускарианами?»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Фэн Ши.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 беспокойством посмотрел на него и продолжил, на этот раз опуская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убивали, порабощали, истребляли целые народы Зетана, уничтожали нашу культуру… Теперь большинство зетанцев говорят на ускарианском языке и даже не знают языка своих предков. Я получил семейное образование, поэтому немного говорю на древнем всеобщем, но произношение у меня неидеальное. Надеюсь, вам не трудно меня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произношение у тебя вполне стандартное. Многие обитатели подземелий говорят на древнем всеобщем языке примерно так же, — сказал Фэн Ши. — Например, те же тёмные дворфы.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всеобщий язык обитателей подземелий… — Элвинс вдруг понял, что что-то не так. — Господин, почему вы тоже называете древний всеобщий язык древним?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играл роль древнего мудреца! Настоящий древний человек ни за что не назвал бы свой повседневный язык «древним». Нужно было срочно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для удобства общения, специально подстроившись под твою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словно про себя пробормотал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провёл рукой по серебряным волосам у виска и изобразил самую убедительную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эльф не поверил.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фразу «вот как» я только что произнёс на ускарианском!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 пронеслось в мыслях Элвинса. — Ладно, допустим, он назвал древний всеобщий язык древним, подстраиваясь под меня… но как объяснить то, что он понимает ускарианский?»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так вышло, что я провалился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такие простые фразы легко понять по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отчаянно пытался спасти ситуацию, но Элвинс, казалось, его не слушал. Юноша бросил взгляд в сторону окна, а затем шагнул вперёд и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 током. Ощущение пронзило его от кожи до костей и молнией разнеслось по всему телу. Фэн Ши инстинктивно сжал его руку в ответ, и в тот же миг молодой эльф потащил его из магической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Фэн Ши был в замешательстве, но ещё большее потрясение он испытал в следующую секунду, когда Элвинс толкнул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http://bllate.org/book/13469/1663347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