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10. Свадьба и похороны в один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дома семьи Чэнь, за их спинами раздался пронзительный скрип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чёрная дверь дома Чэнь была приоткрыта, и из щели на них смотрела пара узких, злобных глаз. Взгляд был полон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положил руку ему на шею, и его холодная ладонь медленно скользнула вверх, остановившись у щеки, мягко поворачивая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вздрогнул от ледяного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те семь голов, она, должно быть,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Ван Сухэ эти бумажные изделия?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свадьба у семьи Чэнь, там всё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мастерскую, уже совсем стемнело. Тяжёлые чёрные тучи нависли так низко, что, казалось, вот-вот коснутся земли. Небо прочертила молния, и без всякого предупреждения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на пороге сгоревшей дотла мастерской и смотрел, как крупные капли дождя барабанят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Чанси, незаметно появившийся за его спиной,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Стемнело, пора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посмотрел на две обугленные доски, оставшиеся от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почерневших створок, пытаясь их закрыть. Но не успел он этого сделать, как Се Чанси перехватил его запястье. Тонкое запястье юноши было почти прозрачным, и под тонкой кожей виднелись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стряхнул с его руки сажу и повёл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стоял посреди комнаты и смотрел, как тот, шевельнув пальцем, закрыл две обугленные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часа Цзы ещё далеко,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ушёл в восточную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а свечи зажигать было нельзя, так что он просто прилёг на кровать. Неизвестно, сколько прошло времени, но его разбудил тихий шорох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Линь Цисуя дрогнули, и он медленно открыл глаза. Вокруг была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Чанси?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Линь Цисуй посидел немного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открыл дверь и вышел. Гостиная была освещена тусклым светом свечи. Комната была по-прежнему вся в саже, но Се Чанси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вдруг заметил сбоку тёмную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вздрогнул и посмотрел на неё. Волосы у него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закрытыми, обугленными воротами, сгорбившись и опустив голову, сидел Линь Чанши, который должен был лежать в гробу. Спину Линь Цисуя прошиб холод, и он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Труп, словно что-то почувствовав, вдруг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Хруст!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скрежет суставов. Линь Чанши, вывернув шею под неестественным углом, уставился на Линь Цисуя своими тёмными, пустыми глазницами.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странным, тонким, кошачьим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донёсся стук колотушки ночного стражника. Наступил час Цзы. Свадьба в доме Чэнь вот-вот должна была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существо преграждает путь... Как мне теперь выйти?»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пронзительный кошачий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и увидел, как чёрная кошка бабушки Чжан, выпустив когти, несётся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 и, пошатнувшись, упал назад. Но вместо пола он упал в чьи-то холодные, но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позвал его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мальчишка,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резко открыл глаза и обнаружил, что он каким-то образом открыл дверь, вышел из лавки и теперь стоит посреди улицы. Снаружи бушевала непогода. Се Чанси стоял за его спиной, держа над ним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небесно-голубые одежды казались туманом, а на фарфорово-белом лице застыло отстранённое выражение. Чёрные, как смоль, волосы рассыпались по плечам, сливаясь с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смотрел на его холодный профиль, немного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звуки похоронной музыки поплыли по пустынной улице. Мимо него проходила процессия в траурных одеждах, нёсшая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Знамя, призывающее душу, странно развевалось под дождём, словно его трепал невидимый ветер. Тяжёлый чёрный гроб давил на плечи носильщиков, заставляя их сгибаться и двигаться мелкими, шаркающими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невольно следовал за процессией, и он на мгновение потерял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обнял его за плечи и отвёл на несколько шагов назад. Гроб как раз поравнялся с ними. Один из носильщиков оступился, гроб резко накренился, крышка съехала, и показалось мертвенно-бледное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Цисуя дрожали. Это был тот самый юноша, которого он видел в морге!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Разве… его не забрали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хоронят только сегодня, — Се Чанси коснулся его лба. — Что с тобой? Вдруг выбежал из дома, я едва успел тебя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 привело Линь Цисуя в чувство. Он невольно прижался к Се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рассказать о том, что видел, но, подняв глаза, заметил высоко подвешенные красные фонари у дома семьи Чэнь, которые больно резанули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музыкантов с красными лентами на поясах, смеясь и веселясь, играли на трубах и били в барабаны. На улице — душераздирающая похоронная музыка, процессия в белых одеждах, скорбно идущая под дождём; в переулке напротив — громкая музыка, смех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это жуткое зрелище, и холод пробежал у него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очнулся и не нашёл тебя. Вышел, а там… труп Линь Чанши сидит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сказал: «Не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Се Чанси потёр подбородок. — Похоже, он пытался тебя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я всё равно вышел на улицу?»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человека его навязчивые мысли не исчезают, они остаются с душой, либо из-за незаконченных дел, либо из-за тех, кто был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призраки бывают разные по силе. Он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промолчал. Он вспомнил о кошачьей миске в своей лавке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весёлую музыку пробился стук колотушки ночного стражника. Наступил час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всё ещё смотрит на дом семьи Чэнь, Се Чанси помахал у него перед лицом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пришло,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Цисуй не двигался. Дождь безжалостно барабанил по синему бумажному зонту, стекая с него плотной завесой, за которой дом семьи Чэнь виднелся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уже там, — сказал Линь Цисуй.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поднял глаза и увидел, что пустой до этого переулок вдруг заполнился толпой. Это были тёмные силуэты без лиц, без черт, без фигур, которые, толкаясь, протискивались в тёмные ворота дома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глубоко вздохнул и шагнул в переулок. Се Чанси отвёл взгляд и, держа зонт,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http://bllate.org/book/13453/1664234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