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Инь принялся изучать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Сетевая дорама в жанре сянься, снятая по роману многолетней давности. Книга когда-то имела небольшой успех, но популярность быстро сошла на нет, и теперь о ней практически никто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главные роли утвердили актера третьего эшелона с дурной репутацией из-за скверного характера и начинающую актрису, которую целый год высмеивали за ужасную игру в дебютном фильме. Оставшиеся поклонники книги были крайне разочарованы таким составом. После нескольких дней гневных комментариев в адрес съемочной группы они категорически заявили, что смотреть этот сериал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исполнительница главной женской роли и пыталась энергично продвигать проект, опираясь на свою многочисленную фанбазу, общественность в целом настроилась на то, чтобы безжалостно высмеивать будущий сериал. Словом, еще до начала съемок проект уже обещал стать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роль четвертого по значимости мужского персонажа досталась Сюй Иню без прослушивания...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справедливости ради стоит отметить — Цинь Юэ выбрал для Сюй Иня действительно интересную роль с большим потенциалом для раскрытия.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Юньи, сын главы Союза боевых искусств, молодой хозяин горной виллы Парящих Облаков. Поначалу — словно сошедший с картины юноша в белых одеждах с мечом у пояса, с мягкой улыбкой и безмятежным взглядом. После того как Клан Демонов в союзе с некоторыми силами цзянху истребляет всю его семью, он полностью переходит на темную сторону. С той же улыбкой на лице он шаг за шагом прокладывает себе кровавый путь, наводя ужас не только на демонов, но даже на собственных союзников. В конце концов он окончательно становится антагонистом, впадает в одержимость и гибнет от руки главной героини, которая убивает 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светлый — по-настоящему светлый. Когда темнеет — его постепенно доводят до полного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много важных персонажей, поэтому, несмотря на яркость образа Му Юньи, он занимает лишь четвертую позицию среди мужских ролей. Тем не менее у этого персонажа немало поклонников — в конце концов, герой, который при появлении воплощает мечты всех девушек о белом лунном свете, но из-за гибели семьи переходит на темную сторону и постепенно сходит с ума под давлением реальности, умирая столь жалкой смертью... такие трагические персонажи всегда вызывают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сериал называется «Жемчужина Хаоса» и включает в себя богов, смертных, демонов, императорский двор и мир боевых искусств — элементов множество. Сюжет начинается с предполагаемой гибели Бессмертного Владыки Пурпурного Бамбука, владевшего Жемчужиной Хаоса. Артефакт падает в мир смертных и перерождается как главная героиня, Небесные Врата закрываются, бессмертные спускаются в мир людей, демоны выходят из укрытий. Роман объемом более семидесяти тысяч иероглифов имеет довольно масштабную структуру, но во что превратят его при экранизации — неизвестно. Одна мысль о предполагаемых дешевых спецэффектах внушала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ресторан-барбекю Сюй Инь тщательно изучил материал и в итоге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ему нужно лишь хорошо сыграть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предстояла встреча с режиссером для дополнительных промо-фотографий, через месяц — официальное начало съемок. К тому времени его работа у Гу Линя как раз завершится — ровно месяц, и продолжать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Сюй Инь придерживался устоявшегося ритма: работа днем, выполнение заданий и изучение сценария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Шицзинь действительно высокая вероятность получить случайные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 седьмой раз получил случайное задание именно на улице Шицзинь и не мог не восхититься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 сказать — пока что случайные задания появлялись у него только на улице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из переулка выбегает стая бродячих собак, четыре из которых нападают на пятую, Сюй Инь заметил, как в поле зрения изменился текст задания: "Спасите бедную собачку, которая неизвестно как умудрилась разозлить местных авторитетов. Награда: 4 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"Хм, сегодняшнее задание довольно простое."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пес споткнулся и упал на землю. Обернувшись, он увидел, как несколько крупных собак наступают на него, и тут же завыл: "А-у-у-у-у!"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псы залаяли: "Гав-гав-гав-гав!" — возбужденно виляя хвостами. В разгар потасовки рядом внезапно возникла черная тень, и раздался низкий рык: "Гав!"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Псы испугались и обернулись. Человек поднял обе руки — эти белые и тонкие "лапы" выглядели довольно устрашающе, а его оскаленное лицо казалось весьма свирепым. Этот грозный человек бросился на них с криком: "Гав-гав-гав-гав!"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"А-у-у-у-у!" — большие собаки в испуге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пес остолбенел. Подняв голову, он увидел, как человек опустил руки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Маленький черный пес. "...У-у-у-у!"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благодарно развернулся и, обхватив передними лапами лодыжку человека, принялся тереться о нее. В его влажных глазках, казалось, вот-вот выступят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 улыбкой присел и погладил собачью голову. Внезапно почувствовав чей-то взгляд, он поднял глаза и посмотрел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знакомой черной машине на заднем сиденье мужчина пристально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Инь... Сюй Инь весело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язвительно заметила: "Этот товарищ каждый день ждет тебя на этой дороге?"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Любитель Понаблюдать, который уже семь дней подряд встречался взглядом с Сюй Инем, на мгновение застыл. Впервые за это время, прежде чем машина увезла его прочь, он поднял стекло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не обратил на это внимания и с улыбкой поднялся, собираясь уходить, но маленький черный пес вцепился в его лодыжку и не желал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маленький черный пес уже сидел на руках у Сюй Иня, яростно виляя хвостом и радостно дыша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потоке машин Вэнь Цунъянь опустил глаза. Помолчав, он внезапно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улице Шицзинь в последнее время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исполнявший роль водителя: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тогда вы последние дни заставляете меня ездить именно по улице Шицзинь???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Цунъянь, сказав это, снова поднял глаза и мельком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играл бликами, на тротуаре уже не было и следа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остался лишь образ того, как он весело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уши Вэнь Цунъяня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задания, Сюй Инь не забывал и о рисовании. Планшет уже прибыл, на ноутбуке установлены все необходимые программы. Связавшись с сестрой Гу Линя, он отправил ей два наброска для ознакомления со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Иня уже сформировался собственный стиль рисования — довольно зрелый. Оставалось лишь узнать, понравится ли он заказчице. Сестра Гу Линя, взглянув на наброски, тут же прислала в ответ целую строку: "Ааааааааааа красиво красиво красиво красиво!"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был оформлен без проблем. Что касается оплаты — Сюй Инь от нее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Гу Линя не переставала спрашивать: "Правда можно? Правда можно? Правда подаришь мне картинку, братик QAQ!!!"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Сюй Иня не было примеров работ, а он показал лишь два наброска, сестра Гу Линя считала себя довольно разбирающейся в этой области. По наброскам было ясно, что готовая работа Сюй Иня точно будет на высоте, а рисунок такого качества он собирается подарить! Просто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сестра Гу Линя, а также его первая работа в этом мире. Сюй Инь не торопился зарабатывать и ответил: "Если понравится, помоги потом с рекламой ^^"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Гу Линя: "Аааааааааа конечно конечно, огромное спасибо, братик!!!"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сестра Гу Линя тут же написала своей подруге-художнице: "Блин, смотри [картинка][картинка] — это нарисовал одноклассник моего брата по средней школе. Красиво ведь? Он сказал, что подарит мне парный арт!"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"???? Ого, бесплатно?!"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Гу Линя: "Ага!!!"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"Когда закончит, покажи мне. Если хорошо получится, дай контакты!"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Гу Линя: "Хорошо, только я еще не спрашивала, сколько он берет за работу."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"Цена не проблема, лишь бы красиво рисовал."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Гу Линя со слезами на глазах подумала: мастер есть мастер — денег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завел еще один аккаунт в Weibo для работы в художественных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Назвал его YIN — так же, как в прошлой жизни. В описании указал просто "художник", выложил два наброска с водяными знаками, а затем переключился на свой актерский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Подписчиков было чуть больше десяти тысяч, и неизвестно, сколько из них составляли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— полумесячной давности. За это время набралось чуть больше двадцати комментариев, большинство из которых представляли собой бессмысленные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съемок этот аккаунт тоже придется использовать более активно...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отложил телефон и продолжил изучать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окончания работы у Гу Линя Сюй Инь отправился на промо-фотосессию.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также его первая встреча с режиссером. Сюй Инь не знал, настолько ли халтурно обстоят дела во всей индустрии развлечений, но их сериал определенно производил именно такое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встретившись с режиссером лично, Сюй Инь еще больше убедился, что Цинь Юэ действительно не просто впопыхах, под давлением Вэнь Яня, подсунул ему случайную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Главных героев Сюй Инь не видел, поэтому судить не мог. Недостаток финансирования у съемочной группы, видимо, действительно имел место, а качество спецэффектов внушало опасения. Но роль Му Юньи Сюй Иню нравилась, а режиссер Юй Фэй, хотя и очень молодой — возможно, недавно окончивший университет — производил впечатление серьезного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обменялся с ним парой фраз, и Юй Фэй не удержался от внимательного изучения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будет так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"..."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словно разговаривая сам с собой,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выборе актеров я мало что решаю. Инвесторы навязывают кого хотят, прослушивания — чистая формальность. А тут еще перед началом съемок четвертый мужской персонаж сломал ногу, замену искали еще более наспех. Не ожидал, что... человек окажется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 —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обратился к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Иня увели переодеваться и готовиться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не отличалась особой активностью — в конце концов, Сюй Инь оказался здесь в особых обстоятельствах для дополнительной промо-фотосессии, и сегодня заботиться нужно было только о нем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из всех присутствующих мало кто обращал внимание на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имя никому не было знакомо, а его агентство Вэньсин Энтертейнмент, хотя и принадлежало выходцу из могущественного клана Вэнь, работало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произошли какие-то внутренние события в богатой семье, о которых посторонние не знали. Теперь клан Вэнь их игнорировал, они выживали самостоятельно, но так и не смогли развиться — оставались маленькими и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протолкнуть кого-то в такой небольшой сетевой сериал у них еще хватало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уже говорилось — безвестный четвертый мужской персонаж из такой компании вряд ли мог привлечь внимание остальных сотрудников. С момента прихода Сюй Иня многие так толком на него и не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стилисты в гримерной незаметно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с закрытыми глазами, совершенно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Фэй, который курил в коридоре и по телефону давал указания помощнику, услышал шум. Взглянув в сторону комнаты, откуда доносились голоса,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взгляды сосредоточились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внимания стоял молодой человек в белых одеждах с мечом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 были собраны и закреплены белой нефритовой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словно нарисованные, улыбка мягкая и безмятежная.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глаза, он показал ресницы как воронье крыло, а едва очерченные уголки глаз еще больше подчеркивали его нежность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взглянув на него,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это тот самый четвертый мужской персонаж, который только что разговаривал с режиссером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знали, что в индустрии развлечений полно красавцев и красавиц, поэтому когда этот молодой человек вошел, хотя с первого взгляда было видно, что у него хорошая фигура, для этой компании, давно работающей в индустрии, это не было поводом для повышенного внимания. Но теперь, хорошенько рассмотрев лицо стоящего перед ними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лицо очень маленькое, черты абсолютно безупречные — нечто среднее между мужественностью и мягкостью, идеальная мужская красота. Особенно линия подбородка и шеи — просто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стройная и элегантная осанка — где бы он ни стоял, везде получалась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эта едва заметная улыбка на губах молодого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Сдержанная, но нежная, и в глазах словно тоже мерцает смех. Если посмотреть ему в глаза, можно утонуть в его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на площадке уже не могли отвести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настоящий Му Юньи!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сценарий и первоисточник, Сюй Инь и сам отчасти радовался тому, что роль Му Юньи в некотором смысле ему подходила — это давало ему больше уверенности в работе с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во время их разговора внимательно рассматривал Сюй Иня и, конечно, знал, что тот хорош собой. Но в таком образе, да еще с этой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адамово яблоко дрогнуло. Придя в себя, он поспешно выбросил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Сюй Инь уже стоял перед камерой, готовый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заметил его и улыбнулся,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Фэй... Юй Фэй нахмурился и серьезно проверил работу оператора. Через некоторое время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 Му Юньи в финале — как бы ты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обычным канонам, когда персонаж в конце переходит на темную сторону, и грим, и костюм обычно становятся более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независимо от того, как внешний мир предполагал, во что превратится их сериал, сам Юй Фэй не любил кардинально менять первоисточник. К счастью, инвесторы, помимо навязывания людей, не собирались вмешиваться в этот аспект, так что он мог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оригинале Му Юньи даже после перехода на темную сторону носил белые одежды и сохранял ту же улыбку на лице. Женские персонажи, которые когда-то его любили, продолжали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Юньи уже изменился — изменился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молодой человек, до этого мягко улыбавшийся, медленно расширил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подобрал подбородок, но глаза по-прежнему смотрели вперед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улыбался, но теперь эта улыбка была небрежной, насмешливой, а в глазах не осталось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услышал, как одна из девушек рядом тихо выругалась — это было восхищенное "Черт возьми".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кулаки, которые держал сжатыми с самого начала, и уголки губ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промо-фотосессии Сюй Инь под множеством взглядов смыл грим, переоделся обратно в простую белую футболку и джинсы, надел бейсболку и маску и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попаду в съемочную группу, сложность случайных заданий, вероятно, возрастет, — размышлял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присоединения к съемочной группе он уже не сможет сам выбирать места для прогулок, а пока что случайные задания появлялись только на улице Шицзинь. Когда они переедут в киногородок, улице Шицзинь придется сказать "прощай"...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"Хм... зато когда начнутся этапные задания, ты сможем получить половину очков заранее, а когда выполнишь — вторую половину. Главное — поддерживать баланс выше 10 очков каждый день до официального начала съемок."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нелегка, вздохнул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он переоделся в спортивную форму, надел кроссовки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улицу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тихом уголке улицы Шицзинь, на втором этаже одного из ресторанов...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окна, глядя на дорогу внизу — тихо, очень тихо 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шаги, а затем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Цунъянь? Ты так рано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обернулся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 Юя в семье был вторым сыном, и в молодом поколении семьи Вэнь он тоже был вторым — двоюродным братом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только что открыл друг Вэнь Юя. Он пришел попробовать кухню и заодно позвал Вэнь Цунъяня. Правда, не особенно рассчитывал, что тот придет — Вэнь Цунъянь всегда очень занят, из десяти приглашений откликается на два. А сегодня согласился сразу да еще пришел первым. Просто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обрадовался — в наше время братья собираются вместе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все-таки поставил остальных перед фактом, поэтому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придет и Вэнь Янь, и он приведет друга. Ты его помнишь — его школьный товарищ, с которым он был довольно близок. Нань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Нань Е у Вэнь Юя не было особых чувств, просто показалось странным, что Вэнь Янь привел его на семейный ужин. Но раз Вэнь Янь захотел — пусть приводит.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Цунъянь, выслушав Вэнь Юя, только кивнул, не выказав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облегченно вздохнул — впрочем, он не особенно удивился. Честно говоря, Цунъянь, вероятно, вообще не воспринимает дела Вэнь Яня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 после этих слов, как появились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руками в карманах, за ним Нань Е — оба остановились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Юя, Вэнь Янь лениво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пришли! Садитесь, посмотрим, что будем заказывать, — поспешно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снова буркнул что-то в ответ, плюхнулся за круглый стол, мельком взглянул на Вэнь Цунъяня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тут же его одернул.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пожал плечами и закатил глаза в сторону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брат... брат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снова только кивнул и вернулся к созерцанию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закатывал глаза раз, другой, третий... уже чуть ли не довел себя до судорог, а Вэнь Цунъянь по-прежнему серьезно смотрел в окно,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"Да что он там высматривает?!"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без призов: что высматривает директор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