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Второй сюжетный поворот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Хэ подцепили край футболки, приподнимая его. Наружу выглянула полоска плоского живота. На фоне размытого дождем унылого пейзажа за окном эта полоска белой кожи казалась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Чуаньбая пропустило удар. Он инстинктивно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постучали по рулю, но уже через мгновение он снова повернулся к Ци Хэ. На его губах играла усмешка, а в голосе звучало ленивое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доказывай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поднял ресницы, его взгляд был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он хочет, чтобы я сам все сделал? Почему мне кажется, что Янь Чуаньбай какой-то… неприличный…»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ответила: [А если бы это делал он, было бы приличнее?]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продолжать этот разговор. С того момента, как Ци Хэ потянулся к своей одежде, все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продолжал неотрывно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окутывал шум дождя, и в его глазах читалась холодная, опасная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отбросил шутливое настроение. Слегка приподнявшись, он со щелчком расстегнул тактический ремень, а затем потянул футболку вверх. Взгляд заслонила ткань, а локоть с глухим стуком ударился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дух. Пот стекал по груди тонкой струйкой.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схватила задранный подол и резко потянула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вновь обрел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Чуаньбай, отдернув руку, уже смотрел прямо перед собой. На его лице застыло отстраненное выражение с оттенком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завел машину. Дворники со скрипом разогнали пелену дождя на лобовом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откинулся на спинку сиденья и, изогнув бровь,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усилился, — бросил Янь Чуаньбай.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Модифицированный бампер сбил нескольких зомби, успевших окружить машину. Автомобиль на полной скорости помчался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расслабился и прикрыл глаза, решив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горело, словно в огне, а в голове стоял тяжелый туман. Раз уж Янь Чуаньбай молчал, он не собирался тратить силы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пронеслась по улицам и выехала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салона вновь раздался голос Янь Чуаньбая: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Инкубационный период длится до трех дней. Все это время держись от них подальше. Я за тобой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три дня ничего не случится, значит, я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хмыкнул в знак согласия, но тут же нахмурился. Внезапный жар мог означать и кое-что другое… но вероятность была ничтожно мала,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чем больше даешь надежды, тем сильнее будет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Хэ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добавил слегка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это ничуть не смутило. Пользуясь своим состоянием, он заказал у Системы песню и, слушая музыку, погрузился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дверей их временного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торможения Ци Хэ очнулся. Янь Чуаньбай уже перекинул его рюкзак себе на плечо и с глухим стуком захлопнул дверь,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тоже пришел в себя и толкнул свою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 землю обрушивались потоки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был довольно высоким. Ци Хэ спрыгнул на землю, угодив прямо в лужу. Он пошатнулся и ухватился за дверцу,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Чуаньбай, нахмурившись, секунду смотрел на него, но все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железной хваткой вцепилась в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не стал изображать вежливость и позволил Янь Чуаньбаю завести себя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их встретил пылающий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пламя заливало комнату светом, разгоняя сырой холод дождливого дня. Мэн Янь и Чжоу Цзыцянь сидели у огня и, услышав шум,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заметили, что с Ци Хэ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Хэ, ты в порядке?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стряхнул капли воды с волос. Янь Чуаньбай уклонился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Он сказал это нарочито небрежно. — Попал под дождь, немного температурит.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вздохнули с облегчением, но Мэн Янь все равно обеспокоенно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Температура? Сильно? Может,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хотел попросить ее не подходить, но его опередила чужая рука. Янь Чуаньбай выставил вперед рюкзак с припасами, создавая естественный барьер между ней и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кое-какие припасы, разберите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растерянно моргнула и взяла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 наверх, — сказал Янь Чуаньбай, потянув Ци Хэ за руку к лестнице. — В ближайшие пару дней не контактируйте с ним, чтобы не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спотыкаясь, позволил затолкать себя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тесно — всего две комнаты, слева и справа. Вероятно, домик предназначался для двух посменно работающих лесников.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успели разложить свои вещи. Янь Чуаньбай наугад выбрал правую дверь и толкнул ее. Комната оказалась небольшой квартирой-студией: во внешней части стояли диван и письменный стол, а во внутренней — маленькая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там, я 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прислонился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как-то, ты будешь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здесь, — с ухмылкой отрезал Янь Чуаньбай, — чтобы ты посреди ночи не выскочил творить свои темные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случае, — Ци Хэ окинул взглядом планировку, — мне остается только выскочить посреди ночи и творить свои темные дела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«Остается только»? — с легкой насмешкой переспросил Янь Чуаньбай. — Какое самопожертвование.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—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Чуаньбай холодно усмехнулся. — Опять ожил,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решил, что на этом стоит остановиться, и ушел во внутреннюю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за окном и сгущающиеся сумерки убаюкивали. Ци Хэ рухнул на кровать и мгновенно уснул. Сон был поверхностным, но он интуитивно чувствовал, что спать сейчас гораздо лучше, чем бодрствовать.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 в этом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глухих стука в дверь вырвали его из дремы.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повернул голову на подушке. Волосы промокли от пота, на бледном лице проступил нездоровый румянец, а горло, казалось, пылало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Янь Чуаньбая со стаканом воды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Янь передала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 трудом приподнялся. Прохладный стакан в руке приятно холодил кожу, немного облегчая жар. Он со вздохом облегчения выпил воду вместе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не хватало той богатырской способности пить, что была у него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стоял рядом и наблюдал за ним. Внезапно, вспомнив что-то, он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тут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строишь свое счастье на чужом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вспомнил, как ты говорил, что медленно нагреваешься, — медленно протянул Янь Чуаньбай. — Но теперь это не так. — Он указал на него пальцем и серьезно добавил: — Теперь ты — «быстрый нагрев».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неторопливый тон звучал донельзя издевательски.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поставил стакан, лег обратно и закрыл глаза, выпроваживая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не называть меня именем запрещенного электроприбора.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Чуаньбай ушел,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полежал немного, но сон не шел. Мозг снова заработал. Он уставился в тусклый потолок. Во-первых, он был уверен, что зомби его не царапали. Во-вторых, как важный второстепенный персонаж, он должен был дойти с Янь Чуаньбаем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он не мог превратиться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[Говори по делу, хватит этих «ты здесь?».]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я после дождевой ванны тоже… «эволюционировал»?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 его редкую слабость, испытала радость раба, свергнувшего господина, и съязвила: [Ты себя растением возомнил?]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не было ни промедления,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постучал пальцами по одеялу. Система твердила, что «спойлеров не будет», но, похоже, о некоторых сюжетных поворотах она и сама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ресницы и не стал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ждала ответа, но, не дождавшись, почувствовала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покосилась на него и смягчила тон: [Ладно, все равно ты не умрешь. До следующего сюжетного события просто спи спокойно.]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Хэ изогнул губы в улыбке, повернул голову набок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Вокруг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дышал ровно, его грудь мерно вздымалась — он погрузился в неглубокий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сознании раздался знакомый 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[Загрузка системы…]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[■■■ Загрузка завершена ■■■]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[Ключевое сюжетное событие начнется через три минуты. Хозяин, пожалуйста, ознакомьтесь с деталями.]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резко открыл глаза,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он только-только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выдохнул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публикуете задания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[…Все ради сюжета,]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приличного может быть в ключевом сюжете, который разворачивается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мысленно приготовился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『Загрузка сценария:』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『Глубокой ночью ты лежишь в кровати, ворочаясь без сна. Ты голоден — вечером ты почти не ел, потому что печенье показалось тебе слишком раскрошившимся. Но у Янь Чуаньбая ведь еще столько припасов! Ты думаешь: «Если я возьму совсем немного, а потом свалю вину на кого-нибудь другого…»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ты на цыпочках встаешь с кровати, подходишь к комнате Янь Чуаньбая и протягиваешь свои преступные руки, чтобы украсть ▇▇▇▇』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и Система уставились на знакомые черные квадраты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отчаянии: «Почему это до сих пор не исправили?!»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тоже пытался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тебе не кажется, что этот сюжет немного… нелогичен?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весь в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сейчас ему придется встать, с гудящей головой и обливаясь потом, подойти к Янь Чуаньбаю и украсть…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скорее примут за обратившегося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молчала, оплакивая свой поврежденный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вздохнул и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потемнело, мир закружился. Он постоял секунд десять, приходя в себя, а затем тихонько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внешней комнате царила кромешная тьма. Глаза постепенно привыкли, и он двинулся в сторону дивана. Вскоре он смог различить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Янь Чуаньбай.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Ци Хэ увидел, что тот спит, повернувшись лицом к стене. Длинные ноги были скрещены — он едва помещался на узком диване. Рюкзак лежал рядом,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приближение, казалось, не было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постоял пару секунд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перехватила железная хватка. Резкий рывок — и мир перевернулся. Ци Хэ, ослабленный лихорадкой, с глухим стуком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Массивное тело навалилось сверху, придавив его, словно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сверкнули два глаза. В них не было и намека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мгновенно скручены, ноги намертво зажаты, а в бок уперлось холодное дуло пистолета. Янь Чуаньбай вглядывался в его лицо, словно пытаясь понять, мутировал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дуло вжалось в бок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совладал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не сводил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 мыслями секунду и, выбирая между кражей и нападением, предпочел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как ты и предсказывал. Я выскочил посреди ночи, чтобы сотворить с тобой свои темные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Хэ: Если уж воровать, то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http://bllate.org/book/13441/1196822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