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Продвижение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технологии оптической маскировки шагнули далеко вперёд, и в обиходе появились оптические маски и камуфляжные костюмы, для развлечения публики студенческий совет приготовил ростовую куклу. Она должна была встречать гостей у входа на площадку и играть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за это отвечал один из волонтёров-первокурсников.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ультрафиолетовое излучение, проникающее сквозь атмосферу, было ослаблено, в Ланьли последние несколько дней стояла влажная и душная погода. Находиться в таком костюме было всё равно что сидеть в парилке.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эту работу студенческий совет выделил первокурснику дополнительные кредитные пункты.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радостью согласился и даже заранее приготовил портативную систему охлаждения. Но даже с ней, проведя в костюме час, он изрядно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Эньи, находившийся в зоне раздачи материалов, заметил происходящее и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«Ас» тоже смотрел на это с самодовольным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студент по спецотбору, похоже, действительно раздражает брата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по связям с общественностью Цинь Цзя стал вторым человеком в студенческом совете после Цзи Фэя не просто так. Его главным достоинством было то, что он знал: его задача — выполнять приказы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председатель, я сейчас же отправлю его надеть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Хэлло были F4.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студенческом совете был только Цзи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Первокурсник, не веря своему счастью, снял голову костюма и, передавая её Бай Чэню, посмотрел на него со злорадством.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Разозлил председателя Цзи — жди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Ростовая кукла, которую использовали сегодня, была талисманом прошлогоднего юбилея Хэлло — милым розовым межзвёздным мишкой Набу.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оставил ему свою портативную систему охлаждения. Перекусив простым питательным батончиком, Бай Чэнь надел костюм и тут же почувствовал, как жгучий жар проникает сквозь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зато теперь он мог стоять у входа, вдали от всей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больше ловить на себе колючие взгляды Линь Эньи и терпеть испытания и подозрения Цзи Фэя. Раздражение в груди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работа была несложной.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просто в костюме мультяшного персонажа делать милые движения и привлекать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артиста с многолетним опытом позирование было второй натурой: взмахи руками, руки в боки, позы «болит пятка», «болит палец», «болит живот»…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мишка Набу был очень милым, и многие прохожие останавливались, чтобы с ним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как раз играла лирическая поп-песня с чётким, средним темпом.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Чэнь, сам того не замечая, начал двигаться в такт музыке…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тело было уже не то, что раньше, за последнее время он часто ходил в репетиционный зал, чтобы восстановить форму. К тому же, эти движения, отточенные бесчисленными часами тренировок, въелись в его кровь и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подумать о движении, как тело само его выполняло.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движения: прыжки с махом ногой, прыжки на носочках, прыжки вприсядку, боковые удары с хлопком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мишки был очень громоздким, и танцевать в нём было неудобно. При каждом прыжке он терял равновесие и слегка пошатывался.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неуклюжий розовый мишка, как бы его ни качало, упорно держался на ногах, не падая. Это выглядело до смешного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можно было заметить, что каждое его движение было сильным, плавным и точно попадало в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Казалось… он умеет 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время лекции, и Цинь Цзя сверял программу с председателем.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лекции будет розыгрыш призов. Вы, как и планировалось, лично нажмёте на световую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 сразу. Цинь Цзя поднял голову и увидел, как он медленно отвёл взгляд от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первокурсник не особо старался, но теперь, когда мишка стал таким активным, у входа собралось немало родителей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ребёнок радостно повторял движения мишки и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песни мишка, подпрыгивая, сложил свои круглые лапы на груди, а затем, переступая с ноги на ногу, изо всех сил пытался поднять свои короткие руки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какой-то ребёнок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Мишка показывает сердечко!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наблюдавших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кто-то подошёл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Мишка, мишка, давай сфотографируемся! — и, прижавшись к нему, достал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Автоматическая камера выдвинула механическую руку и развернула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тут же принял позу «болит пятка» и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сфотографироваться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ломал голову, пытаясь придумать новые позы, когда всё наконец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Закончилась вся 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лекцию председателя Цзи, который, стоя на красной дорожке у трибуны, выглядел безупречно, как на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сфотографировался с последней парой — мамой и дочкой. Девочка никак не хотела расставаться с танцующим розовым мишкой. Она надувала щёки, но мама всё же увела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мишка!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Мишка помахал ей своими короткими лапами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площадка, на которой весь день кипела жизнь, с заходом солнца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вздохнул и медленно снял голову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в душном костюме более трёх часов. Танцевал, позировал, фотографировался.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весь мокрый. Волосы намокли и прилипли к вискам, по белому лбу стекали капельки пота, золотившиеся в лучах заката. Даже длинные ресницы, похожие на крылья бабочки, казались влажными и устало опустились, подрагивая в такт его тихому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несколько мгновений, прежде чем расслабить спину и взъерошить влажные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костюм, он пошёл в туалет, вытерся влажным полотенцем и переоделся в простую хлопковую футболку и брюки, которые заранее приготовил студсовет. Только тогда он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Акция закончилась. Цзи Фэй уехал раньше, а члены студсовета и волонтёры остались убирать площадку. В это время Цинь Цзя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председатель устраивает ужин для студенческого совета, и он сам будет на нём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даже обсуждали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«Слышали, сегодня вечером брат Цзи ведёт волонтёров на ужин в отель “Призма”?»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“Призму”? Это же один из лучших отелей в Ланьли, принадлежит семье Цзи. Вот повезло этим простолюдинам».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бы. Если бы не акция студсовета, они бы в жизни туда не попали. (хихикает)»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не “Призма” интересует. Я слышал, сегодня председатель действительно по-особенному отнёсся к тому простолюдину с актёрского и даже наказал ради него студента по спецотбору по фамилии Бай. А ведь председатель Цзи редко кого наказывает».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он его наказал?»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«Заставил надеть ростовую куклу и развлекать публику».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В ростовой кукле? Он же из студсовета, зачем ему отбирать работу у простолюдинов, которые получают за это доплату? (смеётся)»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«Тц-тц, вот что бывает, когда не знаешь своего места. Впрочем, этот студент по спецотбору всегда был таким глупым».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простолюдин действительно его новый фаворит? Честно говоря, это как-то неприятно».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толку от твоего недовольства? (пожимает плечами)»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семь вечера, и все вокруг взволнованно обсуждали предстоящий ужин и убирали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устал за день и больше всего хотел отдохнуть. Он как раз раздумывал, не улизнуть ли ему после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подошёл Цинь Цзя и протянул гибкий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просил передать это ему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на мгновение удивился, но, встретившись с непреклонным взглядом начальника отдела, понял, что возражения не принимаются.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помедлил, но взял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Передать блокнот мог кто угодно, но он выбрал именно его. Это означало, что он приказывал ему явиться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добивается?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сжал блокнот, чувствуя, как из глубины души поднимается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http://bllate.org/book/13424/1195136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