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Фань Цзин не посмел бы его отпустить. Ослабь он хватку — и всё могло кончиться трагически. Превозмогая разрывающую боль, он, не отпуская Кан Хэ, сдёрнул руку с деревянного кола. Ценой неимоверных усилий Кан Хэ наконец выбрался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дышали, пот смешивался с дождевой водой на лбу. Ещё не придя в себя от пережитого ужаса, Кан Хэ тут же вскочил, чтобы осмотреть рану Фань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Разорванный рукав пропитался кровью, и в воздухе отчётливо запахло железом. Кан Хэ нахмурился, чувствуя одновременно и вину, и тревогу. Он корил себя за то, что, не зная дороги, пошёл на поиски и лишь создал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Цзин внезапно прикрыл рану рукой, не давая её рассмотреть.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на столичном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 снова резанули слух, и Кан Хэ замер. Он посмотрел на Фань Цзина и увидел в его обычно спокойных глазах явную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 забыл и о местном говоре, и о притворстве — страх заставил его кричать на родном языке. Он никак не ожидал, что Фань Цзин, деревенский житель и охотник, не только поймёт его, но и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не нашёлся что сказать. Разоблачение было слишком внезапным, и он не знал, как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притворялся дурачком? — прямо спросил Фань Цзин, видя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…Пытался избежать призыва, — после недолгого раздумья ответил Кан Хэ, решив использовать ту информацию, которой владел. Сказать, что в этом теле теперь другая душа, он не мог. В этой глуши, посреди леса, такие речи прозвучали бы дико. Фань Цзин либо не поверил бы, либо решил, что в него вселился горный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Кан Хэ, подражая местной манере речи, постарался сделать свою историю убедительнее: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и вправду сильно ударился головой. Какое-то время был не в себе, но постепенно начал приходить в чувство. Но я не смел никому об этом сказать, боялся нового призыва. А местный говор я действительно перестал понимать и говорить на нём не могу. Не знаю, вернётся ли ко мне эта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на мгновение замолчал, взвешивая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семья не знает о твоём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смел 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подумал, что, скорее всего, так и есть. Знай семья Кан, разве отдали бы они здорового, крепкого парня в зятья другой семье? Если бы дело было в деньгах, это ещё можно было бы понять, но его отдали в бедную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Кан Хэ объясняли все прошлые странности. Притворяясь, он не хотел идти в зятья, но не мог выдать себя дома. Поэтому в день смотрин он и не хотел появляться, но судьба распорядилась иначе. Ничего не подозревающая семья Кан отдала его документы, и ему ничего не оставалось, как переехать к Фаням. Этим и объяснялось, почему в городе он так внимательно прислушивался к разговорам о поиске работников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Полуправда Кан Хэ сложилась в голове Фань Цзина в стройную и логичную картину. Теперь, когда всё прояснилось, он долго молчал. Среди смешанных чувств преобладало облегчение и даже некое спокойствие. Он всегда знал, что бесплатный сыр бывает только в мышеловке. Для семьи Фань заполучить умного и здорового зятя было почти невозможной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Кан Хэ, Фань Цзин не чувствовал ни гнева, ни обиды.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вернуть свои документы. Я отдам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не был великим добряком и всё рассчитал: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уходить. Но сначала верни пять связок монет, которые моя семья заплатила твоей в качестве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не ожидал таких слов, но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так думал. Но почему-то, когда эти слова произнёс Фань Цзин, на душе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больше ничего не сказал. Прикрывая раненую руку, он повернулся и пошёл вперёд. Кан Хэ смотрел на его худую, молчаливую спину, исчезающую в пелене дождя. Постояв так некоторое время,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хижину, когда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заново разжёг погасший огонь и вскипятил воду, чтобы промыть рану Фань Цзина. Сук был острым и оставил на руке рваную рану. Хотя кость и не была задета, вид изуродованной плоти заставлял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в хижине не было. К счастью, днём Кан Хэ нашёл несколько пучков высушенной кровоостанавливающей травы. Он приготовил из неё припарку и сделал простую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спуститься с горы, — сказал Кан Хэ, отрывая полосу ткани от своей рубахи и перевязывая руку Фань Цзина. Раз уж тот знал, что он владеет столичным наречием, для удобства он перешёл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через пару дней само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твоей ладони заживала несколько дней, и то не до конца, — нахмурился Кан Хэ. — Если сейчас не показать руку лекарю, как ты потом будешь ею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сидел на краю кровати и смотрел на его напряжённое лицо. Он подумал: «А этот парень, оказывается, разговорчивый. Как его только не разорвало, когда он притворялся немым».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вернусь, домашние только зря разволнуются. Их паника будет меня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на миг замолчал, представив себе родителей Фань Цзина, и тут же понял его опасения. Вернуться без добычи, да ещё и раненым… Отец Фань и госпожа Чэнь, может, и не стали бы его винить, но они любят ссориться, а в пылу ссоры могли бы наговорить лишнего, что снова ранило бы Фань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Послушным детям всегда достаётся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они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не хотел говорить, чтобы не впутывать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догадался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Они хотят устроить пир, а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пир? Свадебный?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— помедлив, сказал Кан Хэ, — то пир, возможно, и не состоится. Но если его всё же устроят, не будет ли это пустой тратой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ничего устраивать, — не глядя на него, бросил Фань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не хотел никаких празднеств. В их небогатой семье это было лишним, да и уважения от односельчан пышный пир не прибавит. В последние годы многие обходились без застолий, и никто над ними не смеялся. Но домашние так настаивали, что он, устав от ссор, уступил. А теперь всё сложилось так, как он и хотел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я уйду, мы ведь провели столько времени вместе… Что скажут люди? — с сомнением произнёс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посмотрел на него. В его нахмуренных бровях не было притворства, и это вызвало у Фань Цзина уважение. То, что он задумался об этом, говорило о его совести. Он не был из тех, кто думает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и вправду не переживал. Он не собирался искать себе другую пару, поэтому ему было всё равно. Ну, посплетничают за спиной несколько дней, скажут, что у гэра из семьи Фань такой крутой нрав, что даже зять сбежал.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Кан Хэ всё ещё обеспокоен,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пышные свадьбы. Некоторые семьи, не найдя подходящего мужа для своего сына или дочери и боясь оставить их в старости без поддержки, нанимают фиктивных зятьёв. Они живут в доме какое-то время, а когда рождается ребёнок,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в последние годы это стало обычным делом. Как в былые времена, до войны, когда бедный мужчина, не имея возможности жениться, платил здоровой женщине или гэру, чтобы те родили ему наследника. В каждом времени свои способы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был поражён. Он никогда о таком не слышал.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такой. Я не фиктивный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Фань Цзин. — Таким людям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Кан Хэ. — А я тебе ещё и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Фань Цзин рассказал ему всё это, чтобы успокоить его. Кто бы что ни говорил о его крутом нраве, вряд ли нашёлся бы человек более понимающий. Хотя Кан Хэ и был в выигрышном положении,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— моя вина. Если бы я не увязался за тобой в горы, ты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искреннюю вину, и от этого было тяжелее, чем если бы он поранился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спускаться, я завтра сам схожу. Не буду заходить домой, сразу в уезд за лекарствами, а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рана загноится, вот тогда будет настоящая проблема, — серьёзно сказал Кан Хэ. — В старости, в сырую погоду, рука будет болеть. Если с тобой такое случится, я буду чувствовать себя виноватым до конца жизни. Даже вернув тебе деньги, я не смогу уйти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пресечь дальнейшие возражения, он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этим ли способом ты пытаешься меня удержать? Если так, то я не буду тратить силы. Буду ухаживать за тобой, когда ты в старости будешь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искоса взглянул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Хэ закончил перевязку, он, скинув обувь, лёг на свою кровать и, отвернувшись к стене, задёрнул занавеску, прекращая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на мгновение замер, а затем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сказал он, задвигая тканевую занавеску, отделявшую его кровать. — Как лепёшки подогрею,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http://bllate.org/book/13421/1194819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