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ловко украл мяч у соперника, но был очень быстро окружен несколькими другими. Он обвел глазами направо и налево, сделал два шага вперед, затем внезапно остановился и бросил мяч по устойчивой дуге над головой прямо в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он набрал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свистели и смеялись, когда Хуан Шао обнял его за плечи и усмехнулся: "брат, это было потрясающе.”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Цинь Сюй увидел это и тоже подсознательно улыбнулся. Затем слегка нахмурился и, немного помедлив, подошел к Цзян Яню и заключил его в объятия: "удивительно.”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удивлен этим его действием и застыл, пока его держали в руках. Когда он наконец отреагировал, то прошептал: "задание?”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мгновенно понял и похлопал его по плечу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мальчики засмеялись: "брат Сюй, ты забыл, в какой команде ты находишься?”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классе были разделены на две команды, чтобы конкурировать, и Цзян Ян и Цинь Сюй были их соответствующими капитанами. Они, естественно, были разделены на разные команды, чтобы выровнять силу команд и сделать игру более справедливой. Но теперь, когда команда Цзян Яна победила, он подбежал,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также смеялся над ним: "ты теряешь наше лицо, брат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пожал плечами: "что в этом плохого? Разве мы все не в одном классе? Подожди, я верну его в следующем раунде.”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улыбнулся и побрел обратно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Цинь Сюй действительно сделал, как он и сказал, выиграв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Цзян Яна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мальчики вокруг них были смущены и находили это очень странным, в то время как две вовлеченные стороны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мотивировало игроков, и ребята играли еще более страстно. Всякий раз, когда они выигрывали, то с удовольствием ходили вокруг, бросая удары кулаками и объятия. Конкуренция на этот раз была гораздо более интенсивной,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который пришел с площадки для бадминтона, увидел это и не мог не рассмеяться. Эти негодяи действительно находятся на пике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и мальчики покинули площадку с некоторым разочарованием. Они вернули мяч и рубашкой вытерли пот с шеи, направляясь в школьный магазин. После игры в баскетбол, холодный напиток был естественным выбором для них, чтобы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был час пик, и школьный магазин был переполнен людьми, протискивающимися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очень высокий. С его длинными конечностями, он имел преимущество перед другими и очень быстро сумел протиснуться к передней части холодильника. Схватив бутылку для себя, он обернулся, чтобы спросить: "Цзян Ян, какой напиток.......”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Яна просто подтолкнули прямо за ним, и, с большим количеством студентов позади него, желающих получить свои напитки, Цзян Ян был продвинут еще дальше вперед до такой степени, что он почти поцеловал Цинь Сюя. Оба застыли в шоке. К счастью, Цзян Ян отреагировал быстро и быстро протянул руку, чтобы поддержать себя, используя дверцу холодильника. Раздраженный, он закричал: "Кто, черт возьми, толкнул меня?!”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хаотичной ситуации было естественно, что никто не знал ответа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в прошлый раз, можно сказать, что Цинь Сюй сумел разблокировать холодильник Цзян Яна. В этом хаосе он не мог сказать, было ли мягкое ощущение, которое он на мгновение ощутил ранее на своем лице, реальным или просто частью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сказал: "холодный красный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наклонился, чтобы поднять бутылку, и Цзян Ян воспользовался этой возможностью, чтобы быстро вытереть рот, жалуясь внутренне-соленый.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школьного магазина Се Чжэ покупал мороженое в рожке. Достав его из холодильника, он поднял глаза и увидел Сяо Юйсина, отчаянно пытающегося пробиться сквозь толпу. Он был похож на потерявшегося цыпленка, неуклюжего и тупого.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се Чжэ не мог не рассмеяться. Он протянул руку и взъерошил его голову: “староста класса, ты такой медлительный, что, наверное, не успеешь даже к началу урока. Скажи мне, что ты хочешь, я достану это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Юйсинь, у которого внезапно взъерошились волосы, поднял глаза в замешательстве. Через мгновение он смущенно пробормотал: "шоколадное мороженое, спасибо…”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схватил шоколадный рожок мороженого для него, но не сразу отдал. Вместо этого он направился прямо к кассе и расплатился по своей карточке. К тому времени, когда Сяо Юйсин сумел протиснуться сквозь толпу, было уже слишком поздно. Он мог только нерешительно принять рожок от другой стороны и сказать: "спасибо. Я верну тебе деньги, когда мы вернемся в класс.”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отмахнулся: “Не надо. Это всего лишь три доллара. Если ты не возражаешь, можешь угостить меня в следующий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разорвал упаковку и откусил кусочек. Тот был одновременно холодным и сладким. Подумав, что так, наверное, и уживаются друзья, он кивнул: О,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Они пара! Наконец, некоторый прогресс. Это действительно было нелегко и почти разбило сердце этой тетушки. Далее, система начнет свое озорство~~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