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никогда не думал, что настанет день, когда он и Бай И действительно разделят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этого, по разным причинам, он не раз касался его губ, но все они были ограничены простым контактом и совершенно отличались от поцелуя, который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вынужден запрокинуть голову, чтобы выдержать этот яростный и страстный поцелуй. Его нижняя часть спины была крепко сжата Бай И, и все его зрение и дыхание были заняты исключительно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трепета пробежало по губам и языку, которые были переплетены с языком Бай И, а также были слышны слабые влажные звуки. Слюна, которую невозможно было вовремя проглотить, потекла мимо уголков его губ, а бледная кожа была окрашена красным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целовали до головокружения, а сердце бешено колотилось. Это было, как если бы оно вырвалось из груди в любую секунду. Кровь хлынула во все части его тела, и каждое место, к которому прикасался Бай И, казалось, было на несколько градусов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тело вот-вот растает. Мысли Ченг Чжи Чу застыли, оставив после себя только инстинктивные чувства. Его чувства были возбуждены, и он не мог не издавать тихие и сладкие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юноша постепенно вспомнил, кто тот мужчина, которого он целует - они не должны этого делать. Этот человек - его друг. Это тот человек, которому он доверяет и ценит больше всего. Он..........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Бай 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Ченг Чжи Чу понял, что целует Бай И, по какой-то причине он почувствовал, как горячий ток пробежал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должен был бы отказаться от этого, но теперь, когда в нем осталось совсем немного здравого смысла, то почувствовал невыразимую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чувство, будто он коснулся чего-то запретного, и не мог не почувствовать намек на ожидание внутри. Мальчик не испытывал ни страха, ни отвращения к этому чувству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такое.......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Хуфф, Хафф.........."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наконец отпустил его, Ченг Чжи Чу не мог стоять ровно и мог только хватать ртом воздух, прислонившись к груди Бай И. Его губы были красными и распухшими, и все еще слегка мокрыми. Его лицо раскраснелось, глаза все еще были влажными, а на лице взгляды, но он и сам не представлял, как плохо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тоже слегка задыхался. Слегка раздвинув губы, он тяжело дышал, а его грудь сильно вздымалась. Темные короткие волосы были слегка растрепаны, а веки опущены. Родинка в виде слезы на уголке его глаза делала его красивое лицо еще более дьявольским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вниз на Ченг Чжи Чу в своих объятиях. Его тонкие пальцы коснулись губ, которые он только что поцеловал, а глаза стали еще темнее. В глубине его глаз вспыхнуло желание. Другая рука, обнимавшая Ченг Чжи Чу, сжала юношу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опустил голову и некоторое время тяжело дышал, прежде чем окончательно успокоиться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вдруг вспомнил мысль, мелькнувшую у него в голове, и все его тело напряглось. Его мозг мгновенно сломался, а лицо стало взрывоопасно красным. Ему хотелось растаять в лужу воды и исчезнуть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ранее думал?! Почему не испытывал никакого отвращения к этим интимным действиям и вместо этого чувствовал себя тайно счастливым? Почему? Он что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факт, что с тех пор, как вошел сюда, он не чувствовал никакого сопротивления или дискомфорта по отношению к интимным действиям Бай И, в голове Ченг Чжи Чу внезапно возникла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……-О нет. Не может быть, чтобы после стольких поцелуев с мужчинами он действительно стал сгинаться и даже неосознанно начал испытывать чувства к Бай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обрушилась на него, как свирепая буря, и потрясла сердце Ченг Чжи Чу. Его лицо побледнело, на лбу выступил холодный пот, и даже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Нет!! Он не может быть таким чудовищем!! Поторопись и проснись, это же Бай И———-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мне действительно очень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держал в своих объятиях Ченг Чжи Чу. Со своего места он не мог видеть постоянно меняющееся выражение лица Ченг Чжи Чу и только чувствовал, как тело юноши слегка дрожит в его руках. Он подумал, что это потому, что тот не мог принять поцелуй, поэтому он поднял руку и нежно погладил щеку Ченг Чжи Чу. Затем заговорил так громко, что только они вдвоем могли это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было неприятно, мне очень жаль, но все смотрят."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