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перекусил и сел за компьютер в гостиной чтоб поработать. Цзин Ян сидел за обеденным столом и ел без особого аппетита. Съев больше половины, юноша снова почувствовал сонливость, но так как ему было что сказать Хэ Лану, он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сел на колени мужчины и обнял его за плечи: - Помоги мне кое с чем".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обнял своего любимого за талию и спросил: -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Найдите способ получить немного волос или крови Си Руя, а затем помоги мне провести тест ДНК, чтобы определить наше кровное родство", - произнес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подозреваешь, что вы с ним не братья?" - спросил Хэ Лан после минутного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подозрение", - заверил его Цзин Ян. - Си Жуй не сын Си Гуаншаня. Я хочу, чтобы тест ДНК показал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он не сын Си Гуаншаня?" - с любопытством спросил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просто знаю это", - Цзин Ян мог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знаю, кто на самом деле биологический отец Си Руя. Компания Си переживает тёмные времена из-за президентства Си Руя. Но он совсем не подходит на эту роль. Он и Си Гуаншань давно хотели сместить меня с поста, но Си Руй смог занять моё место, только после моего добровольного ухода. Он уже почувствовал вкус власти и не смирится с увольнением, он определённо что-нибудь сделает".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информации, которую я слышал, акционеры компании Си действительно недовольны тем, что Си Руй вызвал такой серьезный кризис в компании". - Хэ Лан спросил: - Как думаешь, Си Руй больше не станет президентом, и если да, то что он будет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убедит Си Гуаншаня передать ему все акции, затем продаст их и сбежит с деньгами". - Предположил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собираешься рассказать Си Гуаншаню правду о Си Руи, чтобы помешать тому передать ему акции?" – Подумал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настолько добр". - Губы Цзин Яна скривились: - Я подожду, пока Си Гуаншань не передаст все свои акции Си Рую, а затем выложу доказательства, чтобы ему было еще больнее".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сильно его ненавидишь?" - Хэ Лан знал, что Си Лэй отдалился от Си Гуаншаня из-за предпочтения Си Гуаншаня Си Рую, но он не ожидал, что тот будет так сильно презирать Си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ненавижу его!" – Сказал Цзин Ян опираясь на чувства настоящего Си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 умерла, из-за того, что он подменил лекарство. Эта семья даже замышляла убить меня. Меня бы сейчас здесь не было, если бы не моя удача."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Лана быстро потемнели, когда он услышал слова Цзин Яна, и он уточнил: - Они хотели навредить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Да", - кивнул Цзин Ян, - Они поработали в моей машине, и я чуть не попал в автомобильную аварию. Мне очень повезло, что я остался невредим."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описал, что случилось с оригинальным Си Лэем. В прошлой жизни Си Лэй погиб в автомобильной аварии, когда Си Руй и другие повозились в машине. У них не было возможности сделать это из-за перерождения Цзин Яна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Я помогу тебе во всем. Но что бы ты ни решил сделать, ты должен сначала обсудить это со мной, не скрывай ничего от меня". - Хэ Лан погладил Цзин Яна по щеке: - Есть вещи, которые тебе не нужно делать, просто предоставь их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Лана уже были идеи, как расправиться с теми, кто подстроил аварию Цзин Яна. Хэ Лану было сложно сдержать свой гнев, чтобы не уничтожить этих людей сейчас же. Но он займётся ими сам, не дав Цзин Яну запачкать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Хэ Лан стиснул Цзин Яна в объятиях, лаская его гладкую кожу под одеждой. Только чувствуя любимого человека в своих руках, он мог утешить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Мнх..." - Цзин Ян был прижат Хэ Ланом к дивану. Их языки сплелись,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Ян дома носил только нижнее белье и футболку, Хэ Лану это было только на руку. Цзин Ян был не так силен, как он,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присутствовал на собрании акционеров. Все акционеры имели единое мнение и твёрдую позицию. Они хотели сместить Си Руя с поста президента, не давая Си Гуаншаню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прекрасно знал, что компания переживала кризис из-за действий его любимого сына. Ни Си Руй, ни он, не могли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Цзин Ян, Си Руй не смог удержаться на посту президента компании, поэтому он уговаривал Си Гуаншаня передать ему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должен признать, что разработка игр - не моя сильная сторона. Поскольку я не изучал эту специальность, в настоящее время я не могу сравниться с Си Лэй". - Сказал Си Руй Си Гуаншаню. - Си Лэй создавал игры с тех пор, как стал специалистом в области информационных технологий. В результате ему удалось превратить компанию в игровую компанию. Однако, если компания расширится в новых областях, я буду не хуже Си Лэя. Я смогу добиться успеха, если я поведу компанию к преобразованиям и изменениям другими способами".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Ты думал о том, что собираешься делать?" - спросил Си Гуаншань.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Супермаркеты и универмаги в настоящее время процветают. Хотя на этот раз наша компания понесла значительные убытки, возможно, будет сложно начать крупномасштабный бизнес, но мы можем сотрудничать с опытной и крупной компанией".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Сотрудничать?  С кем мы можем сотрудничать?" - Спросил Си Гуаншань.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встретился с дядей Цао и поговорил с ним. Он планирует открыть два новых больших универмага в городе. Однако деньги, которыми он располагает сейчас, ограничены. Наши две компании могут начать сотрудничество с этого проекта, чтобы компания преобразилась".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Цао Рутан?" - Си Гуаншань вспомнил, что в прошлом их дружба была прекрасной, но со временем их контакты сократились. - Что заставляет тебя хотеть сотрудничать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Руя было странным, но это длилось всего лишь короткую секунду, и Си Гуаншань совершенно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 том, как вывести из кризиса компанию. Поскольку многие игроки бойкотируют нашу компанию, будущее нашей компании в продолжении разработки игр невозможно. Однако, если мы преобразимся, надежда все еще есть. Тогда я понял, что, учитывая наше нынешнее состояние, сотрудничество с их компанией было бы для нас идеальным вариантом. Си Лэй смог успешно преобразовать компанию, и я уверен, что смогу сделать 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 просто, как ты думаешь. Для начала надо убедить акционеров, а это трудно, - хотя Си Гуаншань почти не занимался делами компании, он всё же наблюдал за своим отцом со стороны в течение многих лет и знал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способ, как убедить акционеров. Я слышал, что некоторые из них хотят передать свои акции. Мы можем воспользоваться этой ситуацией, чтобы снизить цену акций и купить их. А затем ты запишешь все эти акции на моё имя. Таким образом, я стану владельцем наибольшего количества акций. Если они откажутся видеть меня президентом компании и не согласятся с моим решением, тогда я скажу, что продам все акции, и им придётся согласиться на мои условия".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рискованно, велик шанс потерять всё, - хотя Си Гуаншань думал, что метод Си Руя не так плох, но в случае неудачи они могли остаться ни с чем. Он не хотел рисковать, но предложение его сына имело смысл, так что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пойти на этот риск, но также знал, что другого выхода нет, поэтому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поверь мне, только в этот раз, я добьюсь успеха". - Си Руй искренне заверил Си Гуаншаня.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помнил, как его отец относился к Си Лээ с большим уважением, чем к нему, своему собственному сыну. Он вспомнил свои мысли и надежды на Си Руя, которые почти стали навязчивыми. Сам Си Гуаншань не был уверен, когда начал доказывать, что Си Руй лучше Си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не мог знать, что он вёл себя подобным образом из-за собственных комплексов. Он хотел добиться успеха руками Си Руя, тогда это был бы и его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Руй видел своего отца насквозь, поэтому давил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 Гуаншань повёлся на слова сына и принял его предложение скупить акции других акционеров и передать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Гуаншань думал о том, что Си Руй, как его сын, унаследует всё его имущество в будущем. Поэтому сейчас, пока Си Руй молод и полон энергии, ему стоит сразиться хоть раз. Шансы на победу оставались велики. Он верил, его сын был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если ему не повезло. Молодому человеку полезно столкнуться с определенными поражениями, чтобы стать сильнее в будущем. Имущество его отца может не только обеспечить его семью едой и одеждой на всю оставшуюся жизнь, но и достаточно для того, чтобы они 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 Гуаншаня оставил земельный участок и большой старый дом. Этот участок земли сейчас очень ценился, а дом можно было назвать памятником культуры, поэтому всё это стоило колоссальных денег. Думая об этом, Си Гуаншань согласился отдать компанию в полное распоряжение Си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Руй тоже присматривается к этому участку земли и особняку.  Однако он понимал, что Си Гуаншань не расстанется с этой недвижимостью так легко, даже в случае крайней необходимости. Поэтому Си Жуй был огорчен и чувствовал себя обязанным сделать все возможное, чтобы заполучить этот участок земли и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