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Юйхэ изначально сидел на диване с прямой спиной, но теперь он слегка согнувшись уставился на сценарий, лежавший на журнальном столике, и погрузился в глубокое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говорил правду: десять месяцев для любого популярного актера первого линии были невероятно драгоценным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кинопроизводство не было похоже на старые времена, когда на создание хорошего фильма могло уйти год или два, а то и вовсе пять-шесть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обращают внимание на культуру быстрого потребления, культуру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Популярные актеры могли использовать десять месяцев, чтобы поучаствовать в двух сезонах реалити-шоу, снять три сериала и пройти четыре или пять раз по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на что они никогда не потратят десять месяцев ─ это подготовка к съёмкам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был литературный фильм, который не привлечет много зрителей и не заставит их кричать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предыдущие работы актёра вызывали ажиотаж, этот сценарий выдающийся, а фильм может получить множество наград,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литературных и художественных фильмов всегда были слабые кассовые сборы, а если выручка была низкой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если кассовые сборы «Кота» будут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производство заняло только три или четыре месяца, он мог бы сняться в сериале или коммерческом фильме, чтобы восстановить свою популярность сразу после кассового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десять месяцев без публичных появлений, без работы, без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потерпит неудачу, то удар по его нынешней карьере будет не просто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не подходит для роли Ань Сюэ, мгновенно уменьшил полную уверенность Чжоу Юйхэ в себе почти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голову на спинку дивана, посмотрел на белый потолок и начал очищать свой разум от лишних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фрагменты из прошлой жизни промелькнули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разве раньше у него уже не было похожей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хороший сценарий и хороший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длительный период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уже считался старшим братом в I.S., а Цзи Чэнь постепенно сходил со сцены за кулисы, начиная строить свою бизнес-империю.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Чэнь всегда смотрел на него с неизменной нежностью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режиссер Ляо собирается снимать этот фильм в течение года. Тебе придется отправиться в отдаленный горный район, чтобы, как он хочет, через трудности и лишения познать жизнь. Но я не хочу, чтобы ты перенес столько страданий из-за меня, из-за I.S. и потратил столько времени на съёмки фильма с неопределенным будущим только ради того, чтобы получить за него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лучший артист в Китае, если ты не будешь сниматься в фильмах, просто выбирай участие в реалити-шоу, будь представителем брендов в рекламе, посещай международные мероприятия ─ пока ты можешь поддерживать известность, ты можете привлечь много новых поклонников. Зачем до такой степени заставлять себя страдать? Посмотри на Фань Цзюньси или Бай Аня, которые каждый год снимаются в одном IP-сериале и участвуют только в самых популярных на данный момент реалити-шоу. Они легко получают то, о чем большинство людей в индустрии могут только мечтать. Ты же намного популярнее их, почему бы тебе не упростить себе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независимо от того участвуешь ли ты в реалити-шоу, снимаешься в рекламе или сериалах с IP-трафиком, просто поддерживай достаточно внимания к себе, время от времени показываясь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сможешь жить очень и очень хорошо, не прилагая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положение в обществе, популярность, много свободного времени и расслабленность ─ это была жизнь, которой все были увлечены.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основной причиной того, почему многие звезды в индустрии развлечений первоначально обладали хорошими актерскими навыками, но после того, как становились популярными их способности наоборот регрессировали.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 чего они хотели, было так легко получить по мановению руки, они больше не дорожили каждым моментом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стали скупиться на то, чтобы приложить дополнительные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 том числе и Чжоу Юйхэ в то время, забыли, что настоящие произведения искусства ─ те вещи, которые действительно стали классикой и навсегда остались в памяти людей, изначально требовали неисчислимого упорного труда и энергии, чтобы просто их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из-за денег, ради любви и для карьеры отказался от бесчисленных возможностей участвовать в процессе рождения этих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ли переродиться заново, так неужели он повторит ту же ошибку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перед ним был такой хороший сценарий, был найден отличный режиссер, но из-за так называемых временных издержек и коммерческой ценности, он отбросит один из лучших вариантов и сменит его на другого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Юйхэ постепенно сжались в кулаки, и слова, сказанные ему Мэн Чуанем, снова и снова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они отражалось эхом, его кровь закипала все сильнее, и что-то вроде горячего импульса заставляло его четыре конечности и сотню костей ринуться напролом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四肢百骸 четыре конечности и сотня костей, образное значение: всё тело, все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его костный мозг, каждая клетка его тела отчаянно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бросить в огонь все своё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свою куртку с капюшоном, небрежно захватил мобильный телефон, наугад собрал разложенную на столе мелочь, и, не обращая внимания на дождь,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индустрия развлечений в городе А в последние годы бурно развивалась, в целом подняв всю экономику, но в старой части город, казалось, сохранил тот облик, который был у него более десяти лет назад. Узкие пересекающиеся переулки, переплетенные словно ветви деревьев, занимали целый угол города. Там были полуразрушенные низкие стены, грязные кварталы, а воздух казался таким вонючим, смешанным с запахом грязи, что кто бы ни проходил мимо, он не мог устоять перед тем, чтобы прикрыть свой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такой грязной и беспорядочной обстановке, как эта, всегда обитало много бродяг. Они не хотели быть богатыми и знаменитыми, не хлопотали о безбедной жизни, вплоть до того, что они боялись попросить достойную работу. Они как муравьи, цепляющиеся за гниющую ветку, просто умоляли, чтобы их никто не подбирал и не выбрасывал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от них не откажется и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тесного полуразрушенного бунгало вышел молодой человек без рубашки, одетый лишь в старые пожелтевшие пляжные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очень темной, очевидно, из-за круглогодичного пребывания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кожа была темной, на его теле была ещё какая-то непонятная грязь и множество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длинные до плеч запутанные волосы, и даже он сам не знал, сколько времени прошло с тех пор, как он принимал приличный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чайник и думал о том, чтобы пойти набрать воды из крана на углу улицы, когда сквозь тонкую завесу дождя раздался низкий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ты здесь живешь,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вздрогнул и развернулся, чтобы увидеть стоящего под моросящим дождем молодого человека в черной куртке с капюшоном. У этого незнакомца была какая-то особая аура и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слегка прищурился и наклонил голову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маленькому движению Чжоу Юйхэ заключил, что этот бездомный близорук и не может ясно увидеть его лицо, поэтому его собственная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настороженно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рассердился, он спокойно вынул из кармана тридцать юаней и протянул бродяге.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бездомный не мог разглядеть внешность Чжоу Юйхэ, но он, основываясь только на цвете, мог распознать что это были три банкноты по десять юаней, поэтому выражение его лица смягчилось, однако он все еще не протянул руку, чтобы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некуда пойти, как насчет того, чтобы ты приютил меня ненадолго, а я бы давал тебе за это тридцать юаней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Чжоу Юйхэ было много денег, он также понимал правду, что один шэн риса питает благодарного, а ведро риса кормит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升米恩，斗米仇 Один шэн (литр) риса питает благодарного, а ведро риса кормит врага. Идиома означает, что если вы немного поможете другим, когда они в беде, они будут вам благодарны. Но если людям оказывать слишком много помощи, они становятся зависимыми, и, если перестать им помогать, люди начинают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юаней?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подергал себя за ухо, судорожно потер рукой чайник, и, наконец, не выдержав искушения, медленно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прогуливался по улице без какого-то конкретного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отказался от «Биографии призрачного дьявола», но за это время так и не занялся съёмкой никаких других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поглощенный своими мыслями, когда до его слуха донеслась не очень мелодичная песня, Мэн Чуань обернулся и увидел на углу уличного певца, который установил стереосистему и пел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о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недвусмысленного, даже смущающего отказа, сторона Чжоу Юйхэ больше никогда не упоминала о фильме, а сам Чжоу Юйхэ испарился. Целый месяц Мэн Чуань не слышал никаких новостей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тут сразу всё было понятно, есть большая звезда, которую фанаты обычно держат на руках как ценную вещь, и вот она внезапно подвергается такой жесткой критике. Независимо от того, кто этот человек, это не могло не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импульсивно подошел к уличному певцу, принялся рассматривать его не выдающуюся внешность и мягкий темперамент, и неожиданно был глубоко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был настолько заурядным, что потерялся бы в толпе, но его глаза были очень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свет в глазах явно погас, в выражении лица было какое-то онемение и легкое нежелание жить; отчаяние, готовность сдаться, и некоторая осторожная надежда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сердце Мэн Чуаня бесконтрольно биться толчками.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отказываться от «Кота» было неправильным решением? Это был действительно хороший сценарий. Пока Чжоу Юйхэ был готов пожертвовать еще немного, почему он сам не мог пойти на некоторые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Мэн Чуань покачал головой, ведь высказанные слова как выплеснувшаяся вода. Он уже произнес их, так как же он мог забрать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уличный певец действительно вызвал у него печальное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песня закончилась, Мэн Чуань достал из кармана мелочь и бросил ее в маленькую коробку перед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развернуться и уйти, как 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стояли передо мной целых две минуты, режиссер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обернулся, собираясь спросить, откуда этот бродячий певец узнал о нём, но увидел натянутую улыбку в уголке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мгновенно замер, словно 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выпрямил слегка сгорбленную спину, он негромко посмеивался, и его убогий темперамент улетучился, а заурядная физиономия постепенно приобрела знакомые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было чувство знакомства, тем большее изумление испытывал Мэн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больше нарастало удивление, когда оно дошло до конечной точки, Мэн Чуань потерял контроль над собой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 Ты такой уродливый, что однажды я тебя не узнаю!!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