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Песнь Ветра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передал Роджеру Ридзу, что Великий Герцог просит его зайти обсудить вопрос о секретном туннеле. Он специально употребил слова «просит» и «обсудить». Хотя это была столица Княжества Фланж, смотритель Роджер Ридз был человеком высочайшего статуса на всём континенте Сисилит, и его положение ничуть не уступало положению самого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Роджер Ридз удалился, Кельтик тихо сказал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делом о секретном туннеле нам снова предстоит хлопот. Надеюсь, Секта Розы не устроит новых безобразий в ближайшее время. Ветер приносит добрый урожай, и тётя Пегги издалека зовёт меня на ферму попробовать свежего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Кельтик, казалось, уже привык к чопорности и скучности «Теодора»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Теодор, ты говорил, твой дом в Королевстве Ста Цветов? Оно куда больше Фланжа.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Фланж был княжеством под властью Королевства Ста Цветов. Пусть и немаленьким, но всё же лишь княжеством. Тан Цю понимал, что имел в виду Кельтик, но должен был оставаться в образе и сохранял холодную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понимал. «Теодор» был явно молод, но держался с осанкой древнего дворянина. Порой он казался излишне стоичным и праведным, холодным и не допускающим фамильярности, но когда прозвучали эти два слова — «из-за веры» — Кельтик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как именно ответить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Выручить вовремя подоспел Ланселот, которого они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Бард, казалось, только что вернулся прямиком из эпицентра бури. Его брюки и одежда были в нескольких местах порваны, воротник рубашки неприлично расстёгнут, волосы растрёпаны и развевались на ветру. Он прижимал к себе арфу, улыбаясь — выглядел хоть и растрёпанно, 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Кельтик сразу понял — это должен быть тот человек, что вывел Великого Герцога из туннеля. Он активно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наступил на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Цзинь Чэн сделал серьёзное лицо и тут же сообщил адрес Лизы, затем добавил: — Подозреваю, в Районе Белого Листа не один такой круг. Большинство из них, вероятно, связаны с той перевёрнутой пентаграммой с розой, что нашли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Кельтик, конечно, не мог оставаться на месте и немедленно отправился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наконец получил возможность поговорить с Тан Цю наедине.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Активировал побочную миссию, получил фрагмент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вздрогнул,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Ланселота или из [Двенадцати Движений Симфонии]?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совпал с мыслями Цзинь Чэна. Уголок губ Цзинь Чэна непроизвольно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 Возможно, нужно собрать несколько фрагментов, чтобы увидеть истинный облик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Чэн пересказал Тан Цю содержание побочной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таинственные капли чернил брызнули со стены, Цзинь Чэн был втянут в фреску. Мир внутри был полон колючих роз, яростно атаковавших его. Именно поэтому его одежда оказалась исполосована множеством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фрески печать с лука Цзинь Чэна была снята. Он быстро вырвался и в последний момент успел закончить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круг, должно быть, связан со священником по имени Пётр. Обычная художница не смогла бы нарисовать такой круг. Если обыскать её комнату, наверняка найдётся письмо, которое она писала Петру, — Цзинь Чэн мало говорил об этом раньше, опасаясь, что излишняя осведомлённость покажется подозрительной для образа Ланселота и повысит сложность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Пётр — тот самый священник-предатель, которого ранее упоминал Великий Герцог, — сказал Тан Цю. Неудивительно, что он замешан в таком злодействе. Раз это побочная миссия, не влияющая на основной сюжет, то даже если бы Цзинь Чэн не активировал её сам, NPC инстанса так или иначе вовлекли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появилось движение, в будущем стоит уделять таким миссиям больше внимания. Иначе может оказаться, что после долгого сбора фрагментов не хватит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прислонился к колонне, скрестив руки, и сказал с намёком на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очень интересная деталь. В письме Лизы к Петру говорится, что она не знает, существует ли цветок под названием 'роза', и никогда его не видела. Не знать и не видеть — разве не интересно? Теодор из Королевства Ста Цветов, а ты видел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тебе было известно о том секретном туннеле?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Тан Цю не знал, видел ли Теодор настоящую розу, а Цзинь Чэн не знал, почему Ланселот знал о туннеле. Оба пребывали в равном неведении в этом ролевом инстансе —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Роджер Ридз, и оба быстро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Ридз бросил взгляд на Ланселота. Тот улыбнулся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Превосходительство Роджер Ридз.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барды континента поют поэмы о вас. Для меня честь 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подлизывается так же гладко,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мог не восхищаться актёрским мастерством Цзинь Чэна. Но Роджер Ридз был холодным человеком, не восприимчивым к лести. Он снова посмотрел на Тан Цю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позже проводишь Великого Герцога обратно во дворец. Что касается тебя, — он перевёл взгляд на Цзинь Чэна, — Альянс Зелёных Лоз благодарит за помощь. Но этот инцидент связан со многими важными делами, поэтому мы надеемся, что ты останешься и будешь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попытка замаскировать намерение держать его под наблюдением?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подумал секунду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Роджера Ридза, казалось, были более важные дела, и он сразу же удалился после этих кратких слов. Цзинь Чэн и Тан Цю переглянулись и вместе открыли панель миссий. Основные миссии наконец слились в одну: «Сопроводить Великого Герцога обратно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стражи выступит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 Лизы, Кельтик поспешил обратно и узнал, что Роджер Ридз уже ушёл. Он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вернуться раньше. Этот магический круг точно связан с Сектой Розы, и дело ещё не закончено. Местоположение такого важного лица, как Его Превосходительство Роджер Ридз, никогда не было легко узнать. Неизвестно, когда он появится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Кельтик снова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вдруг вспомнил первого человека, которого увидел, попав в инстанс, — Рыжего. Тот сказал, что представит Ланселота Теодору, значит, он должен знать Ланселота.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знает о связи Ланселота с туннелем.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торопился и пока не мог заниматься Ланселотом, поэтому Цзинь Чэна определили присоединиться к страже вместе с Тан Цю. Капитана стражи, которого правильнее было бы называть Командором Рыцарей, пришёл встретить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Командора Рыцарей было хорошее впечатление о Тан Цю, но к Ланселоту он относился с подозрением. Его отношение не было враждебным, но и разговаривал он мало. Ланселот явно выделялся среди группы суровых рыцарей — стоял, держа арфу и улыбаясь, в своих уникальных рваных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думал, что по дороге произойдёт какое-то происшествие, раз основная миссия — сопровождение. Но, неожиданно, путь оказался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Командор Рыцарей не смог сдержать вздох облегчения, когда дворец показался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 Цю и Цзинь Чэн не могли больше общаться с Великим Герцогом. Тот сидел в единственной карете, сохраняя свой обычный ореол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уходить, к ним подбежал чиновник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Герцог поручил передать вам двоим: благодарю за помощь сегодня. Вы оба в любое время гости дворца. Церемония благодарности состоится в ближайшее время, после чего мы проводим вас в офис Альянса Зелёных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ответил на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должны поблагодарить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вежливо кивнул. Когда чиновник ушёл, основная миссия у обоих изменилась на «отправиться на базар». Теперь они превратились из временных союзников в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Городу Вечной Ночи наконец надоел Господин Ворон, и он решил понизить его в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воздержался от комментариев. Он чувствовал, что с характером Цзинь Чэна, если Господина Ворона понизят, возможно, Город Вечной Ночи сам захочет его избить. Так что лучше бы Господин Ворон оставался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Великого Герцога и совершили покушение, ситуация стабилизировалась, и празднество могло продолжаться. Паника среди толпы не рассеялась полностью, но в такой весёлый день все были готовы отложить заботы и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базаре было множество ларьков. В этот день княжество не взимало плату за их установку. По обеим сторонам дороги продавали гончарные изделия, бронзовые приборы, украшения, камни из Леса Эльфов, цветы из Королевства Ста Цветов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они, конечно, направились ко входу в туннель — месту, где Цзинь Чэн вошёл в инстанс. Он находился в пределах базара.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частный дом. Стража заблокировала все подходы, не подпуская никого. Они не стали действовать опрометчиво и лишь наблюдали издалека. Тан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 в инстанс, рядом был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Судя по интерьеру, это съёмный двухэтажный дом, где живут несколько семей. Сегодня праздник, все должны быть на улице, двери заперты. Но я уверен, Ланселот здесь не живёт. Он пришёл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ключа, и он всего лишь бедный бард. Этот район недёшев.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Рассуждение было настолько железным, что не подлежало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догадок было недостаточно, чтобы докопаться до истины. Но учитывая, что причина осведомлённости Ланселота о туннеле не ясна, ему не стоило слишком часто контактировать со стражей и Альянсом. Хотя Цзинь Чэн мог одурачить их своей сообразительностью, сочинение историй — не лучший выход. Если раскроют, Роджер Ридз мог отправить их прямиком на небеса одной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единственная надежда, Рыжий, всё ещё не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самые людные места, надеясь, что кто-то их узнает и заговорит, или активирует новую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цветочного ларька, Цзинь Чэн остановился и спросил садовника: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как на сумасшедшего, одетого в лохмотья и задающего глупые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нарочно? Ладно, сегодня хороший день, я не буду обращать внимания. Если не хочешь покупать цветы, уходи. Думаю, тебе стоит переодеться, прежде чем приходить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потер нос и обернулся к Тан Цю, разводя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тоже считал, что рваные штаны Цзинь Чэна выглядели непрезентабельно. Цзинь Чэн обыскал все карманы и нашёл лишь пять медных монет. Он жалобно протянул ладони, демонстрируя их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эмоций Тан Цю пошарил в своём кармане и достал две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обижай бедного юношу — он может разбогатеть. И вот он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ни капли не сомневался, тратя деньги Тан Цю, и делал это открыто. Они направились в ателье, где Цзинь Чэн полчаса примерял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прислонился к краю бронзового зеркала, скрестив руки, и был вынужден высказывать мнение — от сердца, а не для вида. От него требовалось наличие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Блондинка-продавщица постоянно прикрывала рот,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Чэн выбрал комплект, похожий на оригинальный, но из более качественной ткани. Тан Цю тоже переоделся — он был ранен и медленно восстанавливался после зелья, но одежда сама по себе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магазина в обновках, когда с площади донёсся звук органа и весёлое пение, порхающее на ветру, словно свободно летящее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вспомнил название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[Смерть Поэта] была концом истории, а [Песнь Ветра] — началом, то этот серийный инстанс начинался с праздника и, возможно, им же закончится. Это ощущалось как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 о розах у прохожих, но узнали, что на континенте их действительно не было. Точнее, роза существовала лишь в книгах и песнях бардов.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искали причин. Для них роза, вероятно, была цветком, вымершим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казалось слишком сложным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и Цзинь Чэн знали, что всё никогда не бывает просто. Записи, связанные с такими секретами, вряд ли хранились в публичных библиотеках. Скорее всего, они были в офисе Альянса Зелёных Лоз или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главной целью пока оставался поиск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ходили, у Цзинь Чэна возникла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Рыжему нравится музыка Ланселота? Он собирался представить Ланселота Теодору, сказав, что тот тоже будет здесь. Как бард, что он будет делать на таком празднике?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свою музыку, — ответил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выступления — то, что Цзинь Чэн мог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арфа уже была при нём. Ему нужно было лишь купить дешёвую шляпу в лавке, найти место с цветами и нежным ветерком, положить шляпу на землю и позволить музыке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сидел на клумбе рядом, оглядываясь. С вершины высокого здания всё ещё свисала прозрачная белая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мог и петь. Он исполнял песни по памяти, звучавшие экзотично и успокаивающе. Он не помнил все слова и позволял слогам выходить случайно, пел то, что рифмовалось, играл свободно и вёл себя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собиралось всё больше народу: дети со сладостями, молодые пары, женщины средних лет, старики с деревянными тазами. Одни проходили мимо, другие бросали монетку-другую в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будущем эти люди, возможно, вспомнят, как в этот солнечный полдень они остановились и послушали выступление самого популярного барда континента Сисилит.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http://bllate.org/book/13214/1270586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