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посмотрел на череду красных конвертов в WeChat. По какой-то причине он почувствовал себя немного более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пальцы долго в нерешительности висели над экраном телефона, он увидел ещё одно всплывающее уведомление нового сообщения: [Ты принял все красные конверты. Можешь ли ты мне ответить?]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Лэ: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 Можешь ли ты сказать мне ещё хоть слово?]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Лэ: 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 Только посмотри, какой ты скупой.]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Лэ: *лёгкая улыбка*]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 Мне нужно идти на тренировку. Иначе мой тренер поймает меня и изобьёт.]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Лэ: 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Ми Лэ немного передохнул, затем снова взял телефон, чтобы взглянуть на сообщения. Он несколько раз прокрутил вверх-вниз редкие сообщения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Почитав немного, он снова нажал на альбом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пост: [Никто из вас не посмеет доставить мне проблем! Если вы хотите создать неприятности, не вмешивайте меня! Серьёзное предупреждение! Я как подлечу и как пну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захихикал, пока читал. Маленькие ножки Тун И, пинающие людей, производили комическое впечатление, созданное самой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невероятно свирепым, но как только вы с ним знакомились, вы навсегда заражались его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 Лэ забеспокоился. Он осознал, что в последнее время он часто смеялся и переживал только из-за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собирался просто молча терпеть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Тун И всё ещё был холостяком после того, как стал популярным, то возможно, у него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вернулся в кампус, уже наступило утро. Он даже успел посетить лекцию, а потом отправился в драмкружок смотреть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зале со сценарием на коленях. Несколько других участников драмкружка сидели рядом с ним, обсуждая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вошёл и быстро направился к ним, надвигаясь очень решительно, как будто собираясь взыскать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обернулся и увидел, что Тун И действительно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Тун И подошёл к ним, он увидел нескольких девушек, сидящих в первом ряду и уставившихся на него. Он тут же с неудовольствием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снова здесь. У меня действительно хватило наглости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немного смутились из-за ответа Тун И и просто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отложил сценарий и поманил Тун И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немедленно покорно последовал за Ми Лэ, словно выполняя приказ своего хозяина. Они вдвоём отправились наверх, к местам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этаж был слепым пятном для тех, кто был внизу. Более того, поскольку театр ещё официально не открылся, здесь были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театр только что построили, камер наблюдения здесь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часто приходили на свидания парочки из драмкружка.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 от меня? — спросил Ми Лэ у Тун И, присаживаясь.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Лю Сюй извиниться и расплатиться с теми двумя парнями со спортивного факультета. Я также попросил её записать видео с извинениями перед тобой. Я пришёл показать его тебе, — Тун И сел рядом с Ми Лэ, достал телефон, нашёл чат с Лю Сюй и открыл видео, чтобы Ми Лэ 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посмотрел видео с извинениями, он внимательно изучил внешность Лю Сюй и обнаружил, что она действительно на семьдесят процентов похожа на Тун И, с тем же очарованием в глазах и контурами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его просмотрел, — отозвался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теперь-то мы можем помириться?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подпёр кулаком подбородок, продолжая наблюдать за происходящим на сцене. Он на мгновение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написал целое гарантийное письмо. Что выступит гарантом твоей искренности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у меня не будет никаких неоднозначных отношений с любыми другими девушками,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мог не взглянуть ещё раз на Тун И из-за подобного ответа. Он спросил, ощущая некоторую странность: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гарантия?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это недостаточно серьёзно. Ещё обещаю, что не буду флиртовать ни с какими парнями,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посчитал это необъяснимым: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обещаешь? То, с кем ты флиртуешь… имеет ли какое-то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это для того, чтобы ты не 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хотел было возразить Ми Лэ, но потом понял, что он действительно был весьма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некоторое время, но так и не смог придумать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положил телефон в карман брюк и подпёр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создавалось впечатление, что они оба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никого так не уговаривал за всю свою жизнь. Ты действительно первый, — вздохнул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гордиться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должен чувствовать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мог не закатить глаза, глядя на Тун И,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ещё какие-нибудь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проделал весь этот путь, но ты собираешься попрощаться со мной после пары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О чём ещё нам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 жизни, будущем или внутреннем смятении парней-подростков.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угрюмо спросил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не думаешь о том, чтобы с кем-то встречаться? — спросил Тун И очень прямо, не ходя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кивнул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подождал немного, но Тун И больше ничего не сказал. Он не мог больше этого выносить и прочистил горло,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станешь встречаться, то и я не буду, — вполне естественно ответил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я имею отношение к тому, встречаешься ты с кем-то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 многом связано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