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учебы, когда Е Чжоу и Шан Цзинь вышли из здания общежития, они увидели Чжоу Вендао, ожидающего рядом с Шан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Шан Цзиня сесть за руль. Е Чжоу подошел прямо к заднему сиденью велорикши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Веньдао, ты кого-то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поеду с вами, ребята. — После того как Чжоу Вэньдао увидел Е Чжоу, он вытолкнул свой велосипед и специально поставил его заднее сиденье перед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остановился, садясь в машину, и просто положил свою школьную сумку в заднее отделение, пока он встал и похлопал по новому заднему сиденью велосипеда,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велик? Я думал, что после того,как ты возьмешь двухместный велосипед, ты сначала позволишь девушке сесть на него. Я не ожидал, что ты пригласишь меня сесть первым. Тогда я могу только почтительно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Е Чжоу были готовы упасть, Чжоу Вэньдао махнул рукой, как будто выгоняя цыпленка,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просто хотел позволить тебе взглянуть на мой новый велик. Как ты думаешь, я смогу найти себе подружку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скривил рот и щелкнул себя по лбу,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меньше мечтать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проигнорировал холодную воду и поставил одну ногу на землю. Когда Шан Цзинь завел машину, он нажал на педаль и тронулся почти вместе с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поведение снова привлекло внимание Е Чжоу. Он открыл окно и увидел, что Чжоу Вэньдао едет бок о бок с Шан Е, держа спину очень прямо и энергично. Он старался сделать свою позу для велоезды немного красивее. Очевидно, без внешности идола, но с кучей идольского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громко рассмеялся и кашлянул, чтобы привлечь внимание Чжоу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использовать Шан Цзиня за рулем велорикши, чтобы вызвать свой «доблестный дух героя»,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Вэньдао напряглось, и, решительно притворившись невозмутимым,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героический дух не нуждается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поджал губы, чтобы не рассмеяться слишком безрассудно. Он постучал в окно позади Шан 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человека, которого знаю. Мы можем позволить ему поймать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отказался от комментариев. Когда Е Чжоу сказал ему остановиться, он мягко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скользнул в открытую дверь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Су, не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 удивленно воскликнула Су Инь. Номер Шан Е был популярен в кампусе, и она слышала о нем с самого начала. Поскольку это была машина, которую Е Чжоу и Шан Цзинь купили вместе, Су Инь уже давно чувствовала, что в ее сердце что-то не так, и даже не ходила искать Е Чжоу в течение последних двух месяцев. Это тоже было прекрасно. У Е Чжоу была просьба к ней, но неожиданно он не связался с ней все это время. Это заставило ее сердце породить самую нежелательную мысль: неужели Е Чжоу пал ниц перед обаянием Шан Цзиня и совершенно забыл о Тан Дундуне, этом человеке… в конце концов, Шан Цзинь был таким выдающимся, а Тан Дундун, будь то внешность или способности, был намного ниже его? Люди с глазами выбрали бы Шан Цзинь… ее мужской бог был унижен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в третий класс? — Е Чжоу закончил спрашивать Су Инь и перевел взгляд на девушку рядом с ней. Не глядя, он бы не понял, что неожиданно рядом с Су Инь оказался цветок факультета музыки. Конечно же, это потому, что он не интересовался девушками, поэтому он не был чувствителен к красивым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украдкой взглянул на Шан Цзиня. Шан Цзинь откинулся на спинку стула и зевнул. Вернувшись после Нового года, он все еще не привык рано вставать на занятия, как только начинались занятия. Он лежал на руле, смертельно скучая и ожидая, когда они сядут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Е Чжоу не смотрел на девушек, потому что они его совсем не интересовали. Как мог Шан Цзинь также не иметь никакого интереса смотреть на красавиц? Может быть, Шан Цзинь тоже не любил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обратил свое внимание на Чжоу Вэньдао, который уже давно остановился. Чжоу Веньдао смотрел. Конечно,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сесть? Утром все куда-то спешат, — немного подождав и не услышав ответа, Шан Цзинь повернул голову и сказал: — Я рассчитал время выезда. Если мы и дальше будем бездельничать, то не сможем вовремя войти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Шан Цзинь?? — Су Инь выпрямила спину и талию и закрыла лицо книгой. Она посмотрела на Е Чжоу и прошептала: — Почему ты позвал меня остановиться сегодня? Я встала поздно и не накрасилась! Со мной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вообще красилась? Я не думаю, что ты даже знаешь последовательность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яростно прошептала Су Инь, прерывая Е Чжоу. Но когда она смотрела на Шан Цзиня, то была похожа на робкую розу с вырванным шипом. Ее голос был низким и мягким, заставляя Е Чжоу покрыться слоем мурашек, когда он услышал его. — Шан Цзинь, тогда мы тебя побеспокоим. Чи Си, мы обе худенькие и должны быть в состоянии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цветка тоже покраснело,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я тебя не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Шан Цзинь издал какой-то звук и завел велорикшу.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который изначально думал, что у него будет шанс проявить себя, ошеломленно смотрел, как цветок факультета не только не испытывала ни малейшей неприязни, но и села в маленький трехколесный автомобиль, на который он сначала смотрел сверху вниз со сдержанной легкой улыбкой, которую она не могла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враки — это жульничество. До тех пор пока это был принц, независимо от того, ехал ли он на белом коне или на телеге, принцесса будет готова 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третий класс, две девушки застенчиво поблагодарили Шан Цзиня еще раз, что побудило Е Чжоу стать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это я пригласил их в машину. Почему они поблагодарили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их,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него в изумлении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скажешь, что твое очарование безгранично. — Шан Цзинь действительно упустил шанс прижать его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столь очевидное все еще нуждается в том, чтобы я снова это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пошутили, когда они вошли в здание школы, полностью игнорируя «жизнь без любви» одноклассника Чжоу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Чжоу предложил Су Инь прокатиться на попутке, потому что мужским богом Су Инь изначально был Шан Цзинь, и он мог бы попутно помочь Су Инь войти в контакт с Шан Цзинем. Это можно было считать завершением мечты Су Ин о мужском боге. Он не ожидал, что эта услуга, оказанная им мимоходом, через несколько недель будет возмещена ему Су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Чжоу лежал в постели и смотрел на свой телефон, когда Су Инь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Тан Дундун хочет приехать в универ, чтобы поиграть в эти выходные,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внезапно сел. Это движение заставило трех других людей в общежитии неизменно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особенного. Вы, ребята, продолжайте, — Е Чжоу медленно лег обратно. Если бы ему не напомнила об этом Су Инь, Е Чжоу забыл бы, что прежде он добивался расположения Су Инь, чтобы она познакомила его с Тан Дундуном. Нынешние дни были слишком насыщенными, и он неожиданно забыл о своей любви с первого взгляда. Воистину грех,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поспешил ответить: [Конечно, хочу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которая послала этот вопрос, была немного обеспокоена, поэтому ее мотивом для отправки этого сообщения, было узнать его намерения. Теперь, когда все было так, как сейчас, и Чжоу явно все еще интересовался Тан Дундуном, но были ли у него также какие-то отношения с Шан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Су Инь просто спросила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Е Чжоу, скажи мне честно: ты же не стоишь одной ногой в двух лодках,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в двух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слегка усмехнулся: неужели он такой аморальный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Как это возможно? Мы с Шан Цзинем невиновны. Ты все еще не знаешь,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раньше я знала. Теперь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мое сердце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ты уже два месяца не спрашиваешь меня о новостях Тан Дундуна. Это называется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мог ответить, думая, что то, что он сделал, было несколько неразумно. Однако ради своей любви с первого взгляда, Е Чжоу все еще пытался сказать: [Ростки эмоций нуждаются только в шансе. В дальнейшем это зависит от взаимодействия, чтобы расти мало-помалу. Вместо того чтобы искать тебя, чтобы узнать больше новостей, было бы лучше встретиться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Хорошо. На этой неделе он придет сюда поиграть, и я приглашу его пообедать в столовой в субботу днем. В это время притворись, что это совпадение, и садись. Я вас познакомлю. Я говорю тебе заранее: Дундун не был ни с кем за все эти годы, поэтому я также не уверена, что он может принять мальчика. Если он не может принять это, ты не можешь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соглашению с Су Инь, Е Чжоу всегда был в возбужденном настроении. Он посмотрел на дату. Суббота приходится на 15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эта дата была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Е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особенный день 15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защиты прав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всегда казалось, что он видел эту дату раньше, но это определенно был не День защиты прав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дата ни осталась в его сердце, это означало, что этот день должен иметь какое-то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думал об этом в течение нескольких дней и думал об этом до пятницы, но все еще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Е Чжоу изменил цель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у нас ведь завтра нет экзаменов,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 Цзинь посмотрел на него с непонятным значением и сказал: — Никаких экзаменов, никаких домашних заданий, никаких занятий. Почему ты так серьезно относишься к этому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что мое сердце на чем-то держится. Если я не буду думать об этом, то не смогу ни отдыхать, ни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Е Чжоу больше не думал о том, в чем дело. Самым важным для него сегодня была встреча с Тан Дундуном!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усилий основа Е Чжоу была хороша, не говоря уже о том, когда он переодевался с головы до ног. Когда он вышел, частота поворачиваемых голов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Дундун больше всего любит сладости, Е Чжоу специально побежал в самый известный десертный магазин города. Он был ослеплен, когда выбирал из кучи нежных и великолепных пончиков и макарун.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мальчики любят сладкое? — Е Чжоу только понюхал его и был немного сыт им по горло. Мало того, что Тан Дундун любил сладости, даже Шан Цзинь любил есть клубничные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 раз сезон для клубники, и десертный магазин также использовал много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прошел мимо витрины с тортами и был привлечен праздничным тортом, покрытым клубникой на поверхности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огляделся по сторонам и отнес выбранные им десерты на стойку регистрации для оформления заказа. Женщина лет тридцати указала на клубничный торт в витрине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этот торт прямо сейчас? Сегодня у ребенка день рождения, а я забыла сделать заказ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Чжоу была вспышка света, и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марта — день рождения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он возвращался в город Д на скоростной железной дороге вместе с Шан Цзинь, Е Чжоу взглянул на удостоверение личности Шан Цзиня, когда они проверяли свои удостоверения личности, и вспомнил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также жаловался, что день рождения Шан Цзиня слишком легко запомнить. Он не ожидал, что это было то, о чем он не мог думать в последние несколько дней, и не только это, но он также глупо спрашивал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