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мужчина не выглядел счастливым, вместо этого его лицо потемнело. Сколько раз это уже случалось? Еда необъяснимым образом появлялась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разы все еще могли быть сделаны другими людьми, то на этот раз Юй Фэнсин не верил, что кто-то мог спокойно доставить еду, пока он трезвый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только задался вопросом о личности другой стороны, но и хотел знать, почему кто-то давал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Пэй Вэнь наймет кого-нибудь установить для меня камеры, — сказал он, унося тарелку блинов с зеленым луком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стал похож на деревянного цыпленка, он даже забыл жевать пищу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Установит камеры? Отлично, он спокойно решил больше ничего не готовить для этого элитного мужчины. Пусть он сам найдет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наелся досыта и похлопал себя по животу. Сегодня он спал на роскошном диване. В отличие от вчерашнего дня, на животе у него было тонкое одеяло. В майскую ночь он не должен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юноша приготовил себе миску яичной лапши с капустой. Поев, молодой человек спустился на первый этаж, чтобы продолжить работу. Он хотел закончить уборку этажа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 городе С, в десять часов утра Пэй Вэнь пришел с двумя техниками, чтобы установить домашние мониторы. Ему было любопытно, что же случилось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вдруг решили установить камеры?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очень популярно устанавливать камеры? — Юй Фэнсин скрестил руки на груди, куря сигарету посреди комнаты и наблюдая за работой техников, — особенно для таких людей, как я. Кто знает, сколько людей наблюдает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подумал про себя: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босс был молодым богатым предпринимателем. Обычно он был сдержан, и на него мало кто смотрел. Но... Пэй Вэнь взялся за подбородок, босс отгородился от внешнего мира, что было нормально, учитывая влияние убийства обоих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для слежения вскоре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Пэй Вэнь посмотрел на своего по-домашнему одетого босса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вы собираетесь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несколько выходных, — ответил Юй Фэнсин и тут же задумался, — а в чем дело? Есть проблемы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только директор Цзяин…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немедленно напрягся, услышав имя своей бывшей, потому что в любом случае она была кем-то, кого он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она все еще думает о нем.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директор угостила сверхурочных работников едой и вином. Сказала, что у нее есть истории, и просила послушать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молча курил сигарету, его глаза были полны прошлых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служащие игровой компании постоянно слышали рассказы о старом боссе и молодой девушке. Но мало кто знал, что архетип старого босса был основан на молодом и красивом президенте Юй Фэнсине.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компанию, чтобы проверить для вас, как там директор Цзяин, — Пэй Вэнь похлопал своего босса по плечу и вдруг подумал: как жаль,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чувствовал, что директор – очень хорошая женщина, она была умна, изящна и всегда знала, что делать. Но иногда она сходила с ума, когда ее подстрекал Юй Фэнсин, как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девушка из плоти и крови, кому бы она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Су Синчэнь посмотрел на вымытые окна старого дома и почувствовал прилив гордости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терпеть и с радостью позвонил доктору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доктор Фан, вы уже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не было в Пекине уже два или три дня, и это первый раз, когда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был очень обеспокоен его состоянием, но не осмеливался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Су Синчэнь неожиданно позвонил ему. Слушая его полный духа голос, доктор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У тебя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парень с улыбкой, держа в одной руке метлу, — я только позавчера вернулся в свой родной город. Последние два дня я наводил порядок в старом доме. Теперь я хочу как можно скорее обустроить дом так, как мне нравится. Возьму двух собак, кур и уток. Да, доктор Фан, здешние пейзажи слишком красивы, я сейчас пришлю вам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мог видеть счастливого выражения лица доктора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пришлите их мне, я хочу посмотреть, как там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Повешу трубку и сразу же отправлю вам фотографии, — юноша завершил звонок и послал доктору фотографии зеленых гор и леса с хорошим утренним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Доктор Фан, я собираюсь готовить, как только закончу, я снова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Иди, я внимательно рассмотрю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поскольку ему не нужно было готовить еду для этого элитного мужчины, Су Синчэнь мог приготовить только половину прошлого количества. Он просто сделал немного жареного мяса с ломтиками огурца. После этой трапезы мяса больше не останется, вечером ему придется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Синчэнь посмотрел в сторону реки и подумал, не купить ли ему завтра утром в городе рыболовные снасти. Как говорится, положитесь на горы и реки, когда они рядом. С горами и чистой рекой даже без супермаркетов можно было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юноша включил свою лампу, чтобы написать в дневник список вещей, которые ему нужно будет купить: ножи, мачете и другое альпинистское снаряжение. И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того как Юй Фэнсин установил камеры слежения, он сидел перед компьютером и наблюдал за движением внутри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голодный мужчина часто поглядывал на часы в левом нижнем углу. В конце концов, спустя полчаса после полудня стол все еще был пуст, а красно-коричневой коробки нигде не было видно. Не в силах больше терпеть голод, Юй Фэнсин взял свой сотовый телефон и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принесли еду, но таинственная коробка так и не появилась. Мужчина открыл коробку с едой на вынос и почувствовал отвращение к этой купленной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еда на вынос. То ли дело было в упаковке, то ли в запахе, но и то и другое имело сильную коммерческую атмосферу. Такая еда была бездушной.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лениво взял свои палочки для еды и попробовал немного, но ему больше ничего не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холодильнике осталась половина тарелки вчерашних блинов с зеленым луком. Мужчина встал и пошел на кухню, чтобы разогреть их. Из микроволновки доносился запах соуса чили, он был слишком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Юй Фэнсин не съел эту порцию, потому что его желудок был не в порядке. Употребление острой пищи может вызвать боль в желудке. Но теперь ему было уже все равно. Разогрев еду, он с удивлением обнаружил, что соус чили совсем не острый. Красный цвет оказался блефом…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оставшиеся блины, Юй Фэнсин теперь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количества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секунду, мужчина внезапно выпрямился. Вчера вечером за ужином он сказал, что количество было слишком мало, а вскоре после этого на столе появилась большая тарелка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Юй Фэнсина не онемела, но он действительно почувствовал себя немного напуганным из-за того, что за ним следили. Однако он должен был признать, что еда действительно восхитительна с этим неуловимо домашним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 какой целью посылаешь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если не считать звука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слышишь, пришли мне вечером еду еще раз, — сказав это, он вышел из комнаты,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Синчэнь осторожно вошел в гостиную на втором этаже и увидел, что в нескольких темных углах установлены камеры. Он прокрался на кухню и посмотрел наверх. Парень вздохнул с облегчением, потому что на кухне не было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 Синчэнь не поднимался наверх в течение дня, он не знал, выходил ли когда-нибудь хозяин дома. Он знал только, что когда он пришел, другой человек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приготовление пищи и купание Су Сина должны были быть тщательно рассчитаны. К счастью, у хозяина дома был свой распорядок дня, и каждый вечер он проводил по часу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часа было достаточно для юноши, чтобы готовить и убирать. Затем он подождал, пока мужчина примет ванну и вернется в свой кабинет, чтобы искупаться самому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столом по-прежнему не было никакой таинственной еды. Юй Фэнсин должен был догадаться, что камеры были обнаружены другой стороной. Похоже, сегодня вечером ему придется перекусить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этой ситуации он уже устал есть покупную еду. Его настроение было необъяснимо плохим. Это было похоже на то, как человек, который спал на жесткой кровати, внезапно стал спать на мягком матрасе в течение нескольких дней. Этот человек больше не сможет спать на жесткой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мягкий матрас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касалось еды, которой он мог наесться досыта. Зачем стесняться своего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читал на диване и не вставал, чтобы открыть. Потому что, даже если открыть дверь, пространство за дверью будет недоступно. Поэтому он наблюдал, как хозяин вышел, открыл дверь и получил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коробку с едой в гостиной. Но сделав несколько укусов и остановившись, он не выглядел так, будто у него был какой-то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сердце Су Сина болело, но кто просил этого человека вредить себе, установив камеры в доме? Поэтому он отвернулся и продолжил читать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Фэнсин выбросил еду на вынос в мусорное ведро и приготовил себе чай, — завтра я уберу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закрыл лицо книгой, сдерживая улыбку. Он не думал, что этот, казалось бы, богатый и дерзкий человек будет так непостоянен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тоже этого не ожидал. Не прошло и двух дней после установки камер, как босс захотел, чтобы их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Размещение было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прекрасно, — ответил Юй Фэнсин. Однако еда исчезла после того, как они были установлены. Он хотел проверить, вернется ли таинственный феномен, если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