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зимы воздух в Пекине был очень сухим. Однажды утром, когда Сюй Таньчэнь умывался, у него пошла кровь из носа. Это была проблема, с которой молодой человек сталкивался много лет. В это время года к носу практически нельзя было прикоснуться. Парень достал пару салфеток, прижал их к носу и вышел из дома с наклоненной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Чэн Сюй надевал ботинки и заметил, что с его однокашником что-то не так. Обеспокоенный, он хотел подойти посмотреть, но по пути случайно споткнулся о кабель на полу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осторожно, — повторял Сюй Таньчэнь.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был близоруким, но долго отказывался носить очки, говоря, что из-за них его глаза меняют форму. Без крайней необходимости он решительно отказывался надевать очки. Сюй Таньчэнь должен был восхищаться им за то, что тот мог мириться с тем, что каждый день натыкается на всевозможные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воздух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сказал, что идет в компанию для проведения исследований. Рано утром он вышел, захватив с собой сумку. Перед уходом Сюй Таньчэнь дал ему хлеб и сказал, чтобы он съел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попросил его помочь команде студентов с вычислительными машинами, сказав, что он уже несколько раз договаривался с ним о встрече, но в последнее время был слишком занят, и у него не было времени, поэтому ему ничего не оставалось, как попросить Сюй Таньчэня о помощи. Сюй Таньчэнь переоделся и уже собирался уходить, когда ему позвонил младший и сказал, что вчера вечером они собрались на ужин и, возможно, от еды у них случилось расстройство желудка. Сейчас все находятся в больнице под капельницами. Он спросил, нельзя ли перенести сеанс обучения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естественно, согласился, а затем поинтересовался состоянием их здоровья. Узнав, что все в порядке, он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пришлось отменить все планы. До этого Сюй Таньчэнь целую неделю работал до изнеможения, чтобы закончить статью для публикации, и сейчас ему совсем не хотелось идти в лабораторию. Он прибрался в комнате, слушая музыку, затем аккуратно закрепил на место выдернутый интернет-кабель. После этого ему нечего было делать. Мысленно он произвел некоторые подсчеты и решил, что с таким же успехом можно купить билет на поезд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останется в университете на эти два дня. Поэтому в пятницу одолжил свою машину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очень удивилась, застав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не вернешься?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Сначала у меня были планы, но сейчас нет, поэтому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подошла поближе, чтобы поприветствовать его, и взяла вещи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Увлажнитель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нахмурилась, как только услышала это. Сюй Таньчэнь поспешил объяснить, прежде чем она успела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дома есть один. Поставь его в своей и папиной комнате. В последнее время там было слишком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бросила на него взгляд и упрекнула в том, что он снова легкомысленно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улыбнулся и переобулся. Он посмотрел на пустой дом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папа и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их двоих в дом твоей бабушки. Я только что закончила уборку. В это время года в доме слишком много пыли. Как только отопление прогреет воздух, даже я буду чувствовать себя не очень хорошо, не говоря уже о них двоих. —Чжоу Хуэй взяла куртку, которую только что снял Сюй Танчэнь, и с отвращением задрала рукав. — Айо, смотри, рукав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Сюй Таньчэнь налил себе стакан воды. — Я только что постирал ее и ношу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почистил рукава, когда стирал ее в прошлый раз. Рукава и воротник нужно мыть с мылом. Если ты просто бросишь куртку прямо в стиральную машину, она точно не отстирается. Позже я постираю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выпил стакан воды и утолил жажду. Услышав звук работающей стиральной машины, он положил руку на плечо Чжоу Хуэй и, забрав брошенную куртку, подтолкнул ее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сам постираю ее, когда вернусь. Отдыхай. Я завтра уеду. Если ты постираешь ее сейчас, она не успеет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выстираешь ее дочиста. Я постираю сама и положу на батарею сушиться на ночь. Ты так занят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спора Сюй Таньчэнь так и не смог переубедить Чжоу Хуэй. Ему ничего не оставалось, как смотреть на то, что она берет его куртку, вытряхивает содержимое карманов на журнальный столик и идет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Твой дядя просил тебя зайти к нему, когда вернешься. Икань уже в третьем классе, не так ли? Судя по всему, он хочет поступать в университет самостоятельно. Я помню, ты помогал в программе независимого поступления в твой университет, верно? Поговорит с ним. — Чжоу Хуэй вышла из ванной, ее руки были покрыты мыльными пузырями. — Почему бы тебе не сходить сейчас? Сейчас в школе каникулы. Икань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позже. — Сюй Таньчэнь починил увлажнитель воздуха и зевнул. — Я немного посплю.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не был энергичным и имел привычку вздремнуть после обеда. Даже если это был пятнадцатиминутный сон, молодой человек нуждался в нем. Сознание затуманилось. Он поспал некоторое время, и его разбудил звук закрывающейся двери. Так было с теми, кто крепко спал; даже если между спящим человеком и внешним миром была дверь, малейший шум, казалось, звучал прямо возле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дома? — Сюй Таньси удивленно посмотрела на человека в пижаме, идущего к ней. Она быстро справилась с удивлением, запихнула пакет, который держала в руках в тумбу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был дома? — Сюй Таньчэнь сделал вид, что не заметил ее скрытных движений, и спросил. — Почему ты вернулась одна?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 тихо ответила Сюй Таньси. Она присела, чтобы переобуться в тапки, ее короткие волосы упали вперед, скрыв половину лица. Когда девушка встала на ноги, на ее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остался стоять перед ней. Несколько секунд он наблюдал за ее лицом, затем вдруг протянул руку, чтобы открыть тумбу для обуви. Сюй Таньси быстро среагировала, надавила на дверцу, чтобы она закрылась, и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это не для того, чтобы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посмотрел на то, как она прячет свои вещи, и рассмеялся. Ему нужно было лишь отметить дату и посчитать дни, и он мог бы догадаться, что она купила. Он немного подтрунивал над ней. В соответствии с пожеланиями маленькой леди, он сохранил для нее ощущение тайны и больше не обращал внимания на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Сюй Таньчэнь обратил внмание на то, что на Сюй Таньси надета розовая пуховая куртка, которую он никогда раньше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новую одежду? — он легонько потянул Сюй Таньси, чтобы она повернулась. —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был А-образной формы, с нижней дополнительной пуховой частью. На капюшоне — розовый помпон.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посмотрела на брата и согласилась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вышла Чжоу Хуэй. Увидев одежду на Сюй Таньси,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ходила к бабушке? Ты даже ходила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посмотрела на Чжоу Хуэй, хотела что-то сказать,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была очень довольна этим пуховиком. Она никогда не считала, что стирка — это проблема, и ей нравилось покупать для Сюй Таньси одежду пастельных тонов, наряжая ее словно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Сегодня днем похолодало, и я подумала, что ты легко одета. Сначала я хотела приготовить тебе куртку, но подумала, что ты все равно не выйдешь из дома, а если вернешься на такси, будет не холодно. Ты правильно сделала, что купила его, когда ходила по магазинам. Если бы ты простудилась, это было бы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согласно кивнула. Она сняла пуховик и повесила его на вешалку, затем сняла белую хлопковую стеганую куртку, которая была на ней. Она бросила взгляд на Сюй Таньчэня. Вместо того, чтобы вернуться в комнату, она медленно прошла в гостиную и села там. Сюй Таньчэнь посмотрел на розовый пуховик, висевший перед ним, а затем на притворно-невозмутимые взгляды, которые Сюй Таньси то и дело бросала в его сторону. 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обдумать это, как почувствовал, что вешалка немного опустела. Он сдвинул в сторону пуховик Сюй Таньси, стеганую куртку, и понял, что его собственная верхняя одежда куда-то пропала. Он отправился на поиски. Как и предполагал, не только его куртка, но и несколько других предметов одежды, которые он носил дома, сейчас лежали на радиаторе.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постирала все это для меня? Что я буду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что-нибудь из одежды, — отозвалась Чжоу Хуэй из кухни. — Если я постираю за тебя, ты сможешь избежать хлопот, когда вернешься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