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внезапно пришел в себя, словно мертвое дерево, вернувшееся к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помнишь мою машину! Значит, позавчера ты не был полностью без сознания. Ты что-то помнишь,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Ле горело, и он почти задыхался, оказавшись на холодном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Нуохэ остановился, то сообщил Му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мы поедем к тебе домой за вещами. Отныне будешь жить в моей комнате для гостей и своевременно платить в соответствии с твоей текущей арендной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не смог придумать ничего лучше, уголки его рта все еще были красными и припухшими, и ему оставалось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Ле было не так много вещей. Очевидно, он прожил в Коттон-Сити почти 10 лет. Все его пожитки уместились в двух чемоданах и картонной коробке с учебными материалами. Страницы книги заполнены сносками, которые издают шуршащий звук при перелистывании.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пролистал несколько раз книгу, затем посмотрел на Му 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Планируешь получить лицензию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кивнул. Он только что завернул постельное белье на кровати в простыни и планировал отнести его в комнату, чтобы посмотреть, понадобится ли оно следующему жильцу.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нес два чемодана Му Ле. Му Ле нес свои учебные материалы, когда случайно столкнулся с соседом по комнате, который вернулся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закатил глаза и первым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усмехнулся, выглядя как злодей, в конце концов, он только что получил от него значительную сумму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выставил ногу обратно за дверь, повернул голову и внимательно посмотрел на лицо своего соседа по комнате. У Му Ле была царапина в уголке губ и лицо полное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слышал, полиция сказала, что у вас тоже есть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прикинулся пострадавшим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 животе и ногах. Я просто шел проверить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кивнул, затем пнул мужчину в живот. Он высокомерно достал из своего бумажника две купюры и бросил их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очень мало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Му Ле первым делом пошел принять душ, а когда вышел из ванной, то обнаружил, что Цинь Нуохэ уже купил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выплачу тебе компенсацию в следующем месяце, как только получу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протянул Му Ле булочку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ты тоже можешь ударить 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откусил кусочек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я не смогу позволить себе снова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был немного расстроен, этот человек сказал слишком много, но Му Ле подавлял свой гнев,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взял Му Ле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впредь не будь храбрым, хорошо? Позволь мне позаботиться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было неожиданным, Му Ле долгое время не знал, что сказать, а когда пришел в себя, вдруг разозлился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мать твою,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Тайно воскликнул Цинь Нуохэ, как будто он увидел, как маленький кролик по имени Мюллер бежит к нему и врезается в большое дерево. – Тогда кто же тогда тайно поцеловал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знакомства в средней школе Цзинхуа была успешно завершена. Цинь Нуохэ подошел к классному руководителю первого и второго классов средней школы и искренне выразил свое желание перейти в их класс.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классного руководителя была Лю. Он преподает уже больше 20 лет, немного старомоден. Изначально он не собирался соглашаться, но Цинь Нуохэ был тронут симпатией и разумом. Он также поднял вопрос идея «иметь здоровую конкуренцию с Му Ле, который является номером один в городе». И в итоге выиграл ценную возможность сменить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учитель Лю чувствовал, что на этот раз он не растерялся. Цинь Нуохэ действительно сделал так, как сказал: они гонялись друг за другом с Му Ле, стремясь к вершине, оба круглый год занимали первые и вторые места в рейтинге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Цинь Нуохэ активно участвовал во внеклассных мероприятиях. Спортивные соревнования, художественные фестивали, волонтерские мероприятия… от имени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Нуохэ превосходная внешность. Он высокий и красивый. Каждый раз, когда учитель смотрит на него, то вспоминает лишь одно слово, характеризующее мальчишку –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фестивале искусств на первом курсе средней школы Цинь Нуохэ, талантливый человек, повел класс читать стихи. Он стоял в середине очереди, а рядом с ним стоял классный руководитель Му 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Цинь Нуохэ уже был ослеплен оранжево-желтыми огнями в аудитории, его появление вызвало большой переполох среди студентов, наблюдавших за церемонией. Учитель Лю сидел в аудитории и наблюдал, слыша, как кричали ученицы в соседнем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замер, Цинь Нуохэ получил стартовый сигнал от преподавателя в аудитории и тайком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К… западному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звук прерван!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всего дома учитель Лю смутно вспомнил, что у одноклассника Цинь тоже ломался голос. Неудивительно, что в это время мальчики издают такие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стихов закончилось далеко не идеально, когда президент класса Му Ле пытался сдержать смех, но, к сожалению, потерял контроль и разразился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по планированию фестиваля изначально отдал Цинь Нуохэ и его классу место в финале, основываясь на их хорошем внешнем виде, популярности и том, что их класс был ключевым. Шокирующий смех Му Ле заставил занавес фестиваля опуститься, а ученики, сообщившие о занавесе, даже не успели сказать заключительные слова, как их организованно вывели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фестивале господин Лю усвоил сложный урок и решил вернуться к инновациям и поставить сценическую пьесу: если актер допустит ошибку, найдется другой актер, который сможет вовремя ее исправить, не испортив при этом весь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году фестиваль искусств проводится совместно с начальной и средней школами. Их класс находился на самом верху, для того чтобы ученики начальной школы поняли, что все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 получил инструкции и предложил исполнить «В ожидании кролика», чтобы исправить прошлогодние ошибки, а также пообещал, что он и Цинь Нуохэ будут активно сотрудничать на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благодаря сотрудничеству, Му Ле получил главную роль в драме – кролика, который был настолько глуп, что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Нуохэ же играл дерево: не нужно ни говорить, ни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постановки – Чжан Фаньтун, член Комитета по культуре и искусству, стремящаяся стать уникальным и хорошим режиссером мирового масштаба, у которой все руки заняты этим спектаклем. Выглядит она так, будто собирается посвятить искусству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Ле, игравшему кролика, она рассказывала о пьесе почти полчаса, ее глаза и движения были настолько подробными, что он даже не успевал переваривать указания режиссера Чжана до генеральной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http://bllate.org/book/13084/1156656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