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Йоыйдо до Красной зоны, где находился родовой дом О Янсока, заняла всего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охранялась солдатами, и, несмотря на бесчинства Адамов, те не могли пересечь периметр. Именно здесь началась седьмая мутация Адама, превратившая зону из Зелёной в Красную почти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въездом в зону Квак Сухван остановил джип на КПП. Опустив стекло, майор показал удостоверение, и один из часовых сразу узнал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вы снова приехали за алкоголем? — солдат умоляюще посмотрел на него. — Пожалуйста, сжальтесь над нами. В прошлый раз мы получили нагоняй за то, что пропустили вас в Красную зону. Пощадите,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убрал удостоверение обратно в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приехал за алкоголем, разве я бы сначала показал удостоверение? Просто уберите колючую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это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солдата говорило, что он подумал, будто Квак Сухван собирается кого-то убить и избавиться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мёртв,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майор Квак Сухван, нам нужно проверить личность вашего спутника для въезда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взглянул на Сокхву, который спал, слегка приоткрыв рот. Было почти смешно, как измождённо он выглядел после предложения отправиться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любовник, — Квак Сухван погладил Сокхву по щеке в перчатке. Когда тот не проснулся, он легонько похлопал его по лицу. — Дорогой, дорогой, проснись. Ты же хотел сходить на свидание в Красную зону,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похлопывания, наконец, разбудили Сокхву, который потирал лоб, всё ещё прислонившись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достал из рюкзака шоколадный батончик и медленно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дайте мне адрес О Янсока и останьтесь здесь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прополоскав рот водой, задумчиво посмотрел в тёмное пространство впереди. Из-за чрезвычайного положения в стране электроэнергию экономили, и только Зелёная, Синяя и Индиго зоны имели постоянное освещение. Темнота была такой, что без фонарика невозможно было ориентироваться. В конце концов, Сокхва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— Квак Сухван, раздражённый равнодушием Сокхвы,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ускорение заставило шины джипа заскользить.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убираете колючую проволоку?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это, он направил джип вперёд, едва протиснувшись через раздвигаемую проволоку, что вызвало предупредительные сигналы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[Бип-бип. Тревога, тревога. Вы въехали в 13-ю Красную зону. Пожалуйста, поверните назад. Тревога, тревога, тревога.]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отключил аварийное оповещение на навигаторе и сильнее нажал на педаль газа. Он взглянул на Сокхву, который вцепился обеими руками 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Сокхва скажет что-то ещё, но тот просто спокойно ответил: «Хорошо». Квак Сухван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приехал за алкоголем, я почти уничтожил всех Адамов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зону обозначили как Красную — из-за оставшихся Адамов.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считайте себя везунчиком, доктор Сок. В Радужном городе больше нет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это не ты убил О Янсока, верно? — спокойно спросил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Какая собака распускает такие слухи? Хотя, учитывая, что я был его единственным собутыльником, странные слухи неизбежны. Ещё есть глупый слух, что я схватил тебя за голову и окунул в суп. Ты же знаешь, что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Но один из этих слухов правдив.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где майор Квак Сухван засовывал свои эрегированные гениталии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удержался от резкого торможения и вместо этого ещё сильнее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проясним. Я тебя не трогал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поднёс их к моему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на тёмной дороге были фары. Квак Сухван взглянул на Сокхву, озадаченный. Сокхва спокойно складывал плед и убирал его в рюкзак. Даже в полумраке салона было очевидно, что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теперь уже наполненный рюкзак, Сокхва снова включил навигатор, который Квак Сухван выключил, и ввёл адрес родового дома О Янсока. Следуя указаниям, Квак Сухван повернул направо через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заинтересованным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Сокхве не было особенно любопытно. Он просто предположил, что была причина для эрекции и поэтому Квак Сухван не хотел разбираться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у тебя всё ещё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можете ли вы ещё что-то делать, ведь вы тупой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не тупые. В них есть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поэтому ты собрал эти драгоценные камни и положил кому-то в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дал мне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разговор, который стоит вести, проезжая через опасную зону, но и запрета на это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идиот копался в песке босиком, выглядел так, будто замёрз насмерть, так что я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заметил, что, хотя на Сокхве были кроссовки, носки по-прежнему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неприязнь к носкам?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ногам становится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ноги перегревались, это быстро вызывало головную боль, поэтому он редко носил носки даже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приближаетесь к месту назначения.]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навигатора, Квак Сухван переключился на дальний свет, освещая большую площадь. Он медленно ехал, осматривая сгрудившиеся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знаешь, какой именно это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здесь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Янсок благоволил к Сокхве. Перед переездом на Чеджудо он иногда приглашал его к себе на ужин. Жена О Янсока была добра, а их сын О Чхонун являлся непосредственным начальником Сокхвы.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дом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указал по диагонали на дом с невысоким забором, доходившим до икр. Любопытно, что окна и двери были забраны решётками — значит, меры безопасности существовали ещё до того, как зону объявили Красной. Некоторые семьи предпочитали перестраховываться.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отстегнул ремень и перекинул рюкзак через плечо, отчего его тело накренилось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остаться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если нападёт Адам, станешь для меня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Беспристрастный тон Сокхвы снова заставил Квак Сухвана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пойдём со мной. Если Адам не появился, несмотря на то что мы ездим здесь, возможно, его и правда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снял плащ и швырнул его на заднее сиденье. Подойдя к пассажирской двери, майор распахнул её, давая Сокхве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Жуткого воя Адама не было слышно, но когда Сокхва ступил на землю, его плечи напряглись. Тишина опустевшего города вызывала странное чувство одиночества. Сокхва вспомнил, как когда-то кипела жизнь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Янсок приглашал его в гости, Сокхва сидел за обеденным столом, а огромные пёс и кошка доктора подходили за лаской. Со двора доносился детский смех. Таким был мир до появления Адама. Не инопланетного захватчика, а творения рук человеческих, разрушившего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пнул мусор, принесённый ветром, и, встав у входной двери, осмотрел территорию армейским фонарём. Наконец, майор направил луч на дверь, которая была надёжно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передать оружие, Сокхва открыл крышку дверного замка. Батарейка была почти мертва, мигнув перед тем, как погаснуть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но теперь это бесполезно. Если я дам тебе пистолет, придётся отчитываться о его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Не дав Сокхве договорить, Квак Сухван выбил дверь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применять силу, но ненавижу отчёты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майор Квак Сухван и несколько других уцелевших солдат могли сражаться с Адамом голыми руками, заключалась в том, что они эволюционировали за пределы обычных человеческих возможностей. Эволюция человечества от древнейших времён до наших дней была загадочной и внушающей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на мгновение взглянул на свои ноги. Неужели он и правда эволюционировал? Люди называли его гением, но сам он не чувствовал разницы. Просто повторял свои исследования, как запрограммированный.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последовал за Квак Сухваном внутрь. Постаравшись не допустить головокружения, он отметил, что сон в машине пошёл на пользу — ноги не казались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 кабинет на втором этаже. О Янсок хранил там важные исследовательские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полиция наверняка обыскала его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нашли то место, о котором знаю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скрипучей деревянной лестнице, Сокхва держался позади Квак Сухвана. Он развернулся, прижавшись спиной к его спине, и, держа пистолет обеими руками, стал подниматься задом, синхронизируя движения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что ты делаешь? — Квак Сухван резко остановился, явно озадаченный действиями Сокхвы.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Прикрываю тебя, — на этот раз озадаченным выглядел уже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