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Сяовэнь, войдя, увидел улыбку на лице Му Синью и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тем рядом уже какое-то время, и Му Синью был столь красив, что он не мог не восхищаться этим человеком одного с собой пола, но теперь парень показался ему еще ослепительнее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уставившись на него, подозрительно спросил Му Синью, пряча в рукавах лотосовый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помотал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Синью, ты выглядишь лучше. Я и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Хм-м, вот как? - Му Синью 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могла сделать простая капля воды из лотоса? Ему стало любопытно, и он быстро прошел в ванную и внимательно осмотрел себя в зекрале. Его лицо было таким же, как и раньше, но кожа казалась куда нежнее прежнего. Раньше на его правой щеке был шрам от ветки, оставшийся с детства после игр. Но теперь, разглядывая себя в зеркале, он больше не находил шрама. Он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понял, какова целительная сила лотосовой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посмотрел, как Му Синью рассматривает себя в зеркале,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Синью, ты и сам удивлен своим видом. Неудивительно, что фанаты говорят, что наибольше сожаление в твоем жизни - невозможность поцеловать свое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смейся надо мной, что насчет выходных, о которых я просил? - поинтересовался Му Синью, выйдя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Юэ Дао отпустил тебя на неделю,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говорил сестре Цинь об этом. Я о ней волнуюсь...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 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 ней, я скажу, буду сниматься в этой сцене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Что! - удивился Сяовэнь. - Брат Синью, что-то не так? Фэн Цзыянь снова попытался тебя тайком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 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меня есть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Сяовэнь испытал облегчение. Вдруг он подумал, кого сейчас видел,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Синью, кого, как ты думаешь, я сейчас встретил?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Мистера Андре! Должно быть, он прослышал о твоей травме и приехал специально, чтобы повидаться с тобой, - удивленно сказал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Му Синью сразу вытянулось. Услышав об его травме в прошлой жизни, Андре действительно специально приехал в отель, чтобы увидеть его. Тогда Му Синью был очень счастлив, но Андре таким образом просто завоевывал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богом маскировки, и не только он, но даже окружавшиеи Андре люди считали, что Му Синью для него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скрывая свое истинное лицо, попал в индстрию развлечений, в съемочной группе с ним ужасно обращались, и это было видно по стандартному номеру, в которой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имел достойное положение и происходил из уважаемой семьи. Забота о нем в то время, без сомнений, была нужна, чтобы поддержать. Но теперь Му Синью уже знал истинное лицо Андре и хотел быстрее прояснить свои отношения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Вэнь, сначала спусти вещи. Я подойду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Синью, ты не станешь ждать мистера Андре?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сам к нему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он был сбит с толку словами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 не стал утруждать себя объяснениями, переоделся в обычную одежду, разобрал последние оставшиеся вещи и попросил Сяовэня спустить их, тогда как сам на лифте поехал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номере, где жили креативные директоры, находится Фэн Цзыянь. В его прошлой жизни они друг друга не любили, и Му Синью никогда не поднимался наверх, однако, будучи внизу, он услышал от Фэн Цзыяня, что Андре вместе с тем намеревались что-то сделать с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всегда был против него, одной из причин этого было беспокойство, что Му Синью уведет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открылся, Му Синъюй постучался в дверь Фэн Цзыяня, как помнил. Открыл сам Вэн Цзыянь. Увидев Му Синъюя, он изобразил легкое удивление и торжествующе улыбнулся. Он поправил одежду, показывая засос на шее и притворяясь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что ты здесь делаешь?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 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не вовремя, брат Фэн. Я лишь хотел поставить вас в известность, что пострадал и на пару дней должен поехать отдохнуть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мне так жаль, что я был неаккуратен на съемках. Как сейчас твоя нога?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поеду отдохнуть на пару дней, - Му Синью не хотел общаться с Фэн Цзыянем. Он заглянул в комнату и тихо сказал: - Передайте мистеру Андре от меня привет, - закончив,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 номере какое-то время одевался. Он считал, что номер был достаточно большим и Му Синью у двери вообще не мог его увидеть. Но, услышав последние слова парня, он сообразил, что тот уже знал, что Андре здесь, поэтому поспешно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Андре, не спеши.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дело в компании, мне надо обратно, - с этими словами Андре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лифта уже была закрыта, и ему пришлось сесть на следующий, чтобы перехватить Му Синью в вестибюле. Му Синью специально замедлился и ждал, пока Андре его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Андре, он повернул голову и изобразил удивленную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Андре, почему вы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американцем, светловолосым, хорошо сложенным, и очень многие в зале невольно останавливали на нем взгляды. Но этот красивый иностранец с извиняющимся видом подошел к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послушай меня, я просто разговаривал с Фэн Цзыянем, не пойми меня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Андре, мы же просто друзья. Какое отношение это имеет к брату Фэну? Пожалуйста, не рассказывайте, - вежливо улыбнулся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узнал от Фэн Цзыяня, что прежде, чем встречаться с ним, Андре сначала был парнем Фэн Цзыяня, так что Му Синью специально обратился к тому, чтобы четко провести границу между собой 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не сердись, 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Андре - мой друг, и я искренне желаю вам и мистеру Фэну счастья, я же спешу домой. Я ухожу, - высказавшись, Му Синью сразу отправился в вестибюль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холодная зима, долгий ветер раздувал его одежду, отчего он невольно дрожал. Однако облегчение расслабило его. и он быстро пошел к Сяовэню. Из-за того, что компания не обеспечила его машиной, Сяовэнь заказал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 велел водителю ехать на Байлу Бэй. Он удивил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Бэй - хорошо известный в Пекине богатый район. Там стоят виллы на одну семью, а цены на жилье ужасно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Синью, разве ты живешь в Байлу Бэе? - подозрительно спросил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Му Синью. Он скрывал свою личность и обычно держался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компании Фэнхэ не знали, что у него за семья. Съемки проходили в пригороде. По дороге обратно они слкчайно попали в вечернюю пробку. Машина ползла, и Му Синью просто достал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брака с Гу Юньчжоу, он сбежал в путешествие. Неожиданно там его заметили агенты, так он и попал в Фэнхэ. Поскольку вопросы родителей его беспокоили, обычно его телефон был на беззвучном режиме и в сумке. Как только он открыл телефон, то увидел много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"WeChat"е мать написала ему более 90 сообщений. Когда он ответил на ее звонок, то сразу услышал встревоженный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ты наконец-то взял трубку, куда ты поехал? Почему телефон на беззвучном? Ты хоть понимаешь, как я переживала?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 - Му Синью вспомнил, что случилось в его прошлой жизни после того, как мать наглоталась снотворных таблеток. У него покраснели глаза, но он, пытаясь контролировать эмоции, сказал: - Мама, я в порядке. Еду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Это здорово, позволь сказать: если ты не хочешь выходить в семью Гу, матушка поможет тебе решить эту проблему, не волнуйся и спокойно возвращайся.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все понял. Я расскажу тебе подробности, когда приеду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Му Синью и Гу Юньчжоу их мать составила в шутку, когда они были детьми. Позже миссис Гу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эту шутку невозможно воспринимать всерьез. И неожиданно миссис Гу через несколько лет после заключения контракт подняла вопрос и решила играть свадьбу. Хотя семья Му была велика, ее влияние ограничивалось страной, тогда как семья Гу была одной зи самых уважаемых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начала работать с технологиями и очень рано расширила торговлю за океан. Позже, благодаря бракам с европейской аристократией, они еще больше расширили рынки за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Юньчжоу, Анна Филипс Виндзор, была преиздентом топовой иностранной модной компании. Такие родители вывели семью Гу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 и Гу Юньчжоу оба были мучжинами, но в современном обществе однополые браки разрешались давно. Семья Гу имела иностранных предков и была более открытой. Дедушка Гу был неп против, чтобы внук сыграл свадьбу с человеком одного с собой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Синью от этого страдал. Его понимание Гу Юньчжоу основывалось на разговорах с родителями. Гу Юньчжоу был гением бизнеса, он по стопам отца пошел в индустрию высоких технологий и индустрию моды - вслед за матерью, обозначая направление развития компании Цяньсин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 Синью восхищался Гу Юньчжоу, даже побаивался. Торговые центры - словно поля битвы, а Гу Юньчжоу - тиран всех торговых центров. Если он хочет осуществить проект, для него нет ничего невозможного. Любая компания, что пожелала бы сразиться с Гу, должна была быть готова к банкротству. Однако этот непобедииый на рынках человек не мог ходить, и даже лучшие доктора мира вылечить это не могли. Вероятно, из-за инвалидности у Гу Юньчжоу был совершенно безразличный характер. Честно говоря, Му Синъюй ужасно боялся Гу Юньчжоу, так что вообще замуж за него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Юньчжоу попал в аварию и впал в кому с очень маленьким шансом очнуться. Му Синью с облегчением выдохнул, и он не ожидал, что старейшина Гу захочет выдать его в семью Ю, он заявил, что Гу Юньчжоу можно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вывело Му Синью из себя, тот сбежал от брака, прикрываясь путешествием, и лишь потом попал в индустрию развлечений. Но, столкнувшись со смертью, Му Синью передумал. На этот раз он хотел выйти за Гу Юньчжоу, чтобы исправить ошибки, которые наделал в прошлой жизни. Кстати, теперь он обладал сокровищем и, может, смог бы исцелить Гу Юньчжоу и пробудить того раньше. Му Синью невольно коснулся лотосового бутона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