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Чхонен налил новую порцию пива, отовсюду поступили дополнительные заказы. Паб «Одуванчик», который был заморожен с момента прибытия Мувона, быстро ожил. В то время как Чхонен подавал пиво и сухие закуски, приготовленные на гриле, такие как кальмары и рыбные закуски, Мувон переключился на крепкий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однажды за один день заработал месячную выручку, заказал самый дорогой напиток за вечер. Это был последний день его работы на полставки, и, несмотря на все перипетии, Чхонен подумал, что может получить приятный бонус. Это его утешило.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другого мужчину в перерыве между мытьем чашек. С тех пор, как Мувон сунул палец в рот, он пил как обычно. Он опустошил почти бутылку виски, но не кололся и не затевал драку. Напротив, он довольно сквернословил, когда был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Чхонен, когда опустел последний стакан. Мувон, который все еще наклонял бутылку виски, нелепо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никогда раньше не видел, чтобы парень так спрашивал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издал тихое восклицание восхищения. Однако это совсем не прозвучало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здесь относиться к Тэ Мувону как к слабаку? Конечно, он не мог отрицать, что был бескорыстен в своем желании заработать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Здешний босс продавал мне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босса, который задал ему многозначительный вопрос, когда они говорили о Мувоне.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гостинице перед вашим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наконец-т овсе понял. Возможно босс и Мувон были в гостинице перед аптекой… Тут он изо всех сил старался выкинуть следующую мысль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я могу получить, когда босса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сделал вам несколько бесплатных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Спрашивал он в сотый раз. Мувон продолжал смотреть на него, так что ему приходилось следить за своим языком. Казалось, что если человек однажды нанялся в проститутки, он никогда не изменит своего мнения. Это было достаточно обоснованное подозрение, учитывая, что он продолжал обвинять его в контрабанде цветов Боксу без особых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сделал глоток виски, который соответствовал цвету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хорошую работу, аптекарь, она тебе чертовски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моргнул от неожиданного комплимента. Он не был уверен, был ли это комплимент или сарказм. Вероятно, это был скорее сарказм, но он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скажешь моей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схватился за горлышко новой бутылки виски и встал. Чхонен с беспокойством наблюдаа за ним, когда он прошел мимо столика в баре в толпу пьяных и сел на свободное место. Это было рядом с младшим из братьев-близнецов. Те, кто не мог избежать этого места, отвели глаза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Мувон налил виски в стакан близнеца. Вместо того, чтобы плеснуть в него пунша, он налил им выпить, ошеломив их. Младший брат вежливо поддержал стакан двумя руками и склонил голову, как будто был благодарен за прихоть Мувона. Мувон поставил бутылку виски вертикально и схватился за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залпом выпил неразбавленную жидкость без добавления льда. Румянец вернулся на щеки мужчины, когда он, не переводя дыхания, выполнил приказ Мувона, и он не смог скрыть блеска предвкушения в своих глазах. Кто знает почему, но, похоже, он думал, что нравится Мувону.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на вкус ликер, налитый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был поражен. Было так тихо, что голос Мувона можно было расслышать отчетливо. Щеки его брата порозовели от нервозности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имею в виду,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пить больше,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и перевернул бутылку виски вверх дном, чтобы наполнить стакан. Руки его брата неудержимо дрожали, когда он сжимал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улыбающемуся лицу нельзя было понять, сердится он или искренне забавляется.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Мувон-ним.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брат, который беспокоился о своем брате, открыл рот с вежливой улыбкой. Шлеп! Быстрым движением, более проворным, чем у животного, он ударил своего брата-близнеца по голове. Зубцы бутылки из-под виски, которые были разбиты одним ударом, остались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близнеца закатились, и он потерял сознание. Раздробленный кончик стал острее, когда Мувон еще раз ударил его бутылкой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бросился на него, его глаза наполнились слезами. Мувон сбил его с ног заточенной стеклянной бутылкой. Кровь и плоть брызнули из его рук, когда он блокировал атаку. Пьяные посетители закричали и разбежались, как будто в бар ударила приливная волна. Те, кто был ближе всего к двери, уже покинули паб.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посмотрел на руки брата-близнеца, которые превратились в месиво. Мувон намеренно продолжал бить по одному и тому же месту, чтобы он мог заблокировать удар рукой. Младший брат пытался ударить его или протаранить своим телом, но безрезультатно. Наблюдая за ними издалека, Чхонен напряг свои трясущиеся ноги,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похоже на драку между ребенком и взрослым? Нет, это было больше похоже на драку между богом и человеком. Младший брат попытался как-то ударить Мувона, но это была тщетная попытка по сравнению с быстрыми движениями последнего. Разница в силе была настолько очевидной, что было трудно сказать, были ли они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спроецировал себя на брата-близнеца, который был весь в крови. Покалывало, как будто его ладонь была разорвана. Нет, если бы это был он, он бы уже закричал и умерл в углу бара, даже не думая о том, чтобы что-то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Брат-близнец, которого постепенно оттесняли назад, был прижат к стене. Мувон посмотрел на ставшую бесформенной бутылку виски и ударил мужчину левым кулаком в челюсть. Раздался треск, звук чего-то разбивающегося, и вскоре младший брат, с закатившимися глазами, как и у его старшего брата, привалился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похожие на обезумевшего зверя, потянулись к Чхонену. Парень подумал о кухонном ноже на внутренней стороне барного стола. Но он не смог его схватить. Разумнее было спрятать клыки, которые даже не поцарапали бы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разбитой бутылки виски капала кровь. Чхонен попятился к барной стойке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сглотнул и попытался сказать «да», но шевельнулись только его губы. Голоса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уберешь этих ублюдков, ты тоже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Он швырнул бутылку виски в лицо брату-близнецу.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босс Пейры, Тэ Чхонох, ищет клан 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Чхонена были обострены, когда он лежал в своем одеяле. Владелец не вернулся в паб до рассвета. Более того, из-за слов Мувона ему пришлось вернуться домой, в магазине было лишь слешка прибрано. Он пытался заставить себя заснуть,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уберешь этих ублюдков, ты тоже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нравились братья-близнецы, но он также не хотел, чтобы они умирали. Он оставался в магазине еще долго после ухода Мувона, тряся старшего брата, чтобы разбудить его. Не было никаких признаков жизни, и он подумал, не умер ли он, но, к счастью, у него пульсировало в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легче разбудить младшего брата, который был ранен сильнее. Его челюсть вернулась на место, и он едва смог произнести ругательство, когда поднял его. Он чувствовал, что не ослушался приказа Мувона, потому что сам не прибрался, и младший брат ушел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он прибрал все, что смог увидеть, и пошел домой, но он не мог задерживаться слишком долго, потому что боялся, что Мувон пошлет кого-нибудь за ним. Честно говоря, он почувствовал тошноту в животе, когда убирал разорванную плоть и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Вонь крови была такой густой, что почти заглушала аромат цветка Боксу. Когда Чхонен вернулся домой, он быстро принял душ, потому что чувствовал себя так, словно был весь в крови, а затем остался под одеялом до конца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зашел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Чхонен не мог понять. Даже если близнецы сказали что-то не то, что следовало.… Если бы это был он, он бы просто выбросил это из головы. Но потом он вдруг задумался, а что, если бы он был таким же могущественным, как Мувон?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он не терпел оскорблений других и подал пример, чтобы они никогда больше не говорили о нем плохо? У Чхонена не было ответа, потому что он никогда не шел по этому пути. Он мог только предположить, что его отвращение к крови удерживало его от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http://bllate.org/book/13034/1149312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