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«Распространения природы» почва стала плодородной. Рис растёт отлично. Хотя большую часть забирает Центр. Наш капитан — тварь безмозглая, так что распределением занимается Ди. И знаете, он в этом деле чертовски точен.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 за блюдо? Впервые 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Янги опомниться, как на столе уже стояли две миски риса и пара палочек. Поддавшись на естественную любезность Сана, женщина тут же пустилась в объяснения: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Квашеные овощи с луком и чесноком, немного соевого соуса, щепотка перца…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рис необычный. Он только здесь растёт?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Появился в прошлом году после того, как Ди прикончил того рогатого быка. Чуть более ароматный,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готовишь ты отлично. У меня даже аппетит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невольно разделив с ним трапезу, Янги на прощание махнула ему рукой у ворот, а потом задумалась: «Что это на меня нашло? Словно под гипнозом болтала без умолку!»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же, стоя у ворот, провожал её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«Интересно… Он же заминировал весь периметр. Но она идёт точно по безопасной тропе».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вчера Ди строго-настрого запретил ему выходить, подробно объяснив, где можно 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«Охотники и правда удивительные люди».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Ди был нетипичен для пограничных отрядов. Да и для этой заброшенной зоны, кишащей мутантами, он был слишком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когда Ди вернётся? — спросил Сан, делая вид, что просто поддерживает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Дней через семь. Раз или два в год он так пропадает — всегда на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 ему на границе.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Янги выболтала всё, что он хотел знать, даже не заподозрив подвоха. Раз или два в год. Неделя. И всё более густые феромоны... Вывод был прост: Ди ушёл пережить 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альфа вернулся весь в крови, принеся яйца крылатых — редкое лекарство, добываемое только в 12-й зоне. Оно могло поднять на ноги даже безнадёжного больного. Всю ночь Ди выхаживал Сана, а на рассвете ушёл, оставив омегу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Бледность и слабость — побочный эффект быстрого восстановления. Теперь Сан мог справиться с десятком бойцов Белого отряда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«Глупый ты или хитрый, Ди?»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Наблюдатели Учителя даже не скрывались. Их присутствие было предупреждением: «Не пытайся бежать».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Ди, похоже, считал иначе. Иначе зачем бы он оставил Сана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«Клялся же защищать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Усмехнувшись, Сан вернулся в дом. Ди, наверное, верил не в омегу Сана, а в генерала Сана. В его силу, в навыки. Поэтому и оставил арсенал на виду — либо из доверия, либо как часть своего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был предателем, приговорённым к смерти. Омегой, которого Учитель подарил Ди как инструмент для размножения. И всё же Ди старался заслужить его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Выживи…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тот день Бам и Мэ спрятали в печи именно Сана, а не своих кровных детей? С тех пор Сан искал того ребёнка. Проверял левое плечо у каждого сероглазого мальчишки, которого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напрасные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ты, кроличий шрам?»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бандитов он помнил отчётливо. Но лица стёрлись из памяти: «Где последний выродок той альфы?»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дыра в его разуме.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убить их всех».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этого ты должен стать сильнее».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 заставить их молить о пощаде — и отрубить головы. Не оставив ни одного потомка».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станет легче?»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И тогда я засмеюсь».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разговор с Мэ был до рождения её последнего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их всем сердцем, но не помнил их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почему тебя так легко используют».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открыл арсенал. Прикрепил нож к запястью, револьвер к бедру. Надел одну из рубашек Ди — пришлось укоротить рукава... Темнота сгущалась за окном... Сан исчез...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потеряли!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— не отвлекаться!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Наблюдатели Учителя метались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Омега Сан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наблюдение. Таков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Следовать за феромонами было для Сана проще дыхания. Обычно у истинных альф течка начиналась около 15 лет. Без омеги они сходили с ума от боли. Ди терпел это 7 лет. Дважды в год. Неделю агонии.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омега. Рядом. Почему Ди снова ушёл страдать в одиночестве?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размышлял, идя по следу: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Ди хотел завоевать его доверие. Чтобы легче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Он и правда не хотел обращаться с Саном как с вещью.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надеялся, что все эти предположения окажутся ложными. И что оба верны. Омега усмехнулся, осознав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«Глупый, наивный Сан».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всё ещё хочешь верить людям».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http://bllate.org/book/13010/1146570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