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долгий подъём по горной тропе дал о себе знать — игроки с низким уровнем силы теперь спускались, ощущая ноющую боль в ногах. Мокрая после дождя дорога хлюпала под обувью, заглушая тихий разговор Су Эра и Вэй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всё ещё надеялась сбежать. По пути она пыталась притвориться мёртвой, кусая собственный язык до крови, но Цзи Хан игнорировал все её уловки, сосредоточенно пробираясь по скользкому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прохрипела лиса. Алые капли стекали по её шелковистой шерсти, оставляя узоры, похожие на кровавые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демонам неведом стыд. Когда Цзи Хан продолжил молча идти, лиса намеренно описалась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разжал пальцы, и Су Мэй внутренне обрадовалась, надеясь вырваться одним рывком. Однако её плану не суждено было сбыться — Цзи Хан просто вытянул руку вперёд, держа лисицу на расстоянии от тела, словно грязный тряпичный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клыки, лиса издала гортанный рык. Острые когти беспомощно задёргались в воздухе, напоминая смешной танец пойманного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Вэй Цзюнь воспользовался моментом для наставления. — Демоны остаются демонами. Никогда не верь их уловкам, какие бы жалкие ужимки они ни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 с серьёзным видом, невольно представив себе монаха-даоса из исторических драм. У самого подножия горы он неожиданно окликнул идущего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обернулся. Его ответ заставил юношу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существа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жгучим взглядом Су Эра мужчина добавил, медленно вытирая запачканный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людям. Но и монстрам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его отношение к разным существам оставалось неизменным — как к людям, так и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они лишь издалека видели вдали этот шумный город, но когда они спустились и пошли в ту сторону, Тяньцзи оказался куда оживленнее, чем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городские ворота, они почувствовали на себе взгляды со всех сторон. Прохожие вокруг носили просторные длинные халаты, волосы их были аккуратно убраны — на их фоне путники выглядели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оборотни ли? — пронесся первый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закипевшая вода, раздались все громче подобные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невозмутимо вышел вперед, подняв руку с белой лисой: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даосы, сошедшие с гор для подвижничества. Чтобы поймать зловредную лису-оборотня, пришлось переодеться по её вкусу и месяцы таиться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лису повелительный взгляд, он приказал ей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отчаянно хотела возразить, что с её вкусом всё в порядке, но лишь крепче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сжал хватку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Промолчишь — сию же секунду предстанешь перед Яньло-ваном*.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Король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Э-эта рабыня...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заговорила, как сладковатое благоуханье окутало воздух, и несколько мужчин из толпы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слегка надавил на её рану. От боли Су Мэй вскрикнула и невольно прервала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Одумавшись, очарованные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по-человечьи! Точно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верили в судьбу и трепетали перед нечистью. Прославленные мастера пользовались великим почётом. Когда они убедились, что лиса — оборотень, подозрительные взгляды сменились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сказал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наставник завещал творить добро ежедневно. Мы найдём того, кому суждено помочь, проверим его дом на присутствие злых духов и поможем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попрошайничать, выпрашивать еду и питьё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раннее знакомство с жестокостью мира подарило Су Эру новые удивительные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локациях сюжеты бывают всякие. Если не проявишь гибкость, быстро попадёшь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в их «диковинных нарядах», стоило бы занестись — и их могли принять за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уже множество горожан наперебой звали Цзи Хана к себе. Он выбрал одного в парчовой одежде. Тот, казалось, был вне себя от радости, снова и 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великие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вырвавшись из кольца простолюдинов, они оставили позади большую часть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Пригласивший их мужчина носил фамилию Ван, имя Сюнь. Будучи зажиточным горожанином Тяньцзи, он держал в доме трёх прекрасных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любят питаться мужской энергией, — Ван Сюнь нервно усмехнулся. — А мои наложницы слишком соблазнительны. Вдруг они лисы-оборотни?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патологическая боязнь смерти заставила некоторых игроков искоса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Сюнь, понимая, что выразился недостойно,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Лэдао, которого нёс на спине крепкий игрок, выглядел крайне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жертвой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измождённое лицо Цао Лэдао, напоминавшее последствия разврата, Ван Сюнь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подстерегают на каждом шагу...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Вана располагался вдали от шумных рынков, поражая размерами и простором. После тревожной ночи смена обстановки на столь благоприятную немного успокоила команду. Ван Сюнь распорядился выдать им новую одежду. Пройдя ритуал омовения и окуривания благовониями, игроки наконец смыли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Лэдао вскоре пришёл в себя и с трудом мог передвигаться, но силы быстро покидали его, и большую часть времени он отлёживался.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проявил заботу: вызвал лекаря и предложил отдохнуть ночь, а наутро проверить дом на нечисть. Однако от предложения вежливо отказались — предсказание Вэй Цзюня о «гибели от воды через три дня» и туманное «однажды ночью» для Сун Цзяюэ висело дамокловым мечом. Каждая минута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днём заняться делом, а перед закатом лишь сделать вид, что осматривают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женщины семьи Вана отсутствовали. Узнав, что гости не придерживаются ограничений в пище, хозяин накрыл богатый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ловко направил разговор в нужное русло, выведав информацию о Тянь Игуа.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встретиться с Тянь Игуа?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сил недостаточно. Надеюсь, мастер поможет очистить эту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Очистить?! — Ван Сюнь округлил глаза. — Разве таких тварей не обращают в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Всякая жизнь священна. Очищение — наилучший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«благородный» облик едва не усугубил раны Су Мэй. За свою жизнь она встречала лишь учтивых книжников и не ведала, что люди способны превзойти нечисть в бесстыдстве.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милосердие недоступно простым смертным. — Затем заговорил об Тянь Игуа: — Мастер обитает в восточной части города... в особняке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