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Музыка, звучавшая на заднем плане, была старой. В западных песнях шестидесятых было что-то меланхоличное.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Добро пожаловать, - поприветствовал его бармен из-за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лет тридцать с небольшим, у него было красивое лицо с глубокими чертами и жидкая бородка, обрамлявшая подбородок. Кейта подумал, что, если этот мужчина пригласит его, он, возможно, подумает о том, чтобы переспать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Что бы ты хотел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исчез из виду. Кейта оперся локтями о стойку, пытаясь собрать воедино все, что было у него в голове. Пока он шел, все вокруг становилось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Эй,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мужчину в рубашке с короткими рукавами и широких брюках, стоявшего позади него. Он выглядел немного старше Кейты, среднего телосложения, с непримечательным лицом. Глаза у него были маленькие и широко расставленные, что напомнило Кейте о карасе, брошенном на обочине дороги жарким, душным летним днем, когда он учился в начальной школе. Он присел на корточки, чтобы посмотреть на него, но тут же вздрогнул, увидев личинок, выползающих из его молочно-белых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Кого-то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Кейта покачал головой. Мужчина с готовностью уселся на свободное место рядом с ним, улыбаясь во весь рот, как карась,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поставили заказанное им пиво, и Кейта притворился, что сосредоточен на нем, игнорируя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Первый раз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руки к его плечу у него по коже побежали мурашки раздражения. Он снова посмотрел на лицо мужчины. Как бы он ни старался, все, что он видел, - это «карась». Оно больше не походило на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пренебрежительно убрал руку со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«Прости» мало что объясняет. Ты выглядишь бледным. Если ты неважно себя чувствуешь, почему бы нам не пойти отдохнуть куда-нибудь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карася похотливо сузились. Как раз в тот момент, когда Кейта собирался покинуть бар, к нему подошел бармен, принимавший у него заказ, и отвел его в угол бара. Вскоре бармен вернулся к Кейте.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Могу я у вас кое-что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обратился к нему, наблюдая за выражением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Вы здесь впервые,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Честно говоря, этот бар популярен среди геев. Вы знали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Большинство наших посетителей - постоянные клиенты, и они порядочные люди. Но если к вам подходит кто-то, кто вам неинтересен, лучше всего вежливо отказаться с самого начала. Скажите, что у вас встреча с кем-то или что-то в этом роде. Это своего рода негласное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Извините. Я, пожалуй,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быстро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не это имел в виду. Я просто подумал, что вы, возможно, не в курсе. Если вам не противна атмосфера, вы можете остаться. Мы тоже рады, что у нас есть любители выпить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Кейта колебался, уходить ли ему, но его удержало недопитое пиво. Он решил допить свой напиток перед уходом. Когда он выпил, причина, по которой он оказался в незнакомом гей-баре и пил пиво, снова стала туманной. Он не смог вернуться в свою квартиру. Почему? Потому что там был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свои руки, он поразился тому, насколько нереальным это казалось, учитывая, с какой легкостью он убил человека. Он давно хотел убить этого человека, его жажда убийства то затухала, то накатывала волнами. Желание было сильным, но оно так и не подтолкнуло его к действию, пока, наконец, не заставило.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болела голова, и все казалось затуманенным. Он снова забыл, что послужило причиной убийства. Он не сожалел о том, что убил его, но запихивать тело в морозильную камеру было ошибкой. Из-за этого пребывание в квартире стало невыносимым. Жить с замороженным трупом было мазохизмом.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купил морозильную камеру? Потому что он наслаждался остротой реальности в своих фантазиях.... Ах, он вспомнил ту весну, которая вызвала его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говоришь о написании романа, но никогда ничего не предлагаешь. Ты просто опьянен идеей стать начинающим писателем.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том, что вы стремитесь стать романистом, звучат впечатляюще, даже если вы никогда не пишете.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только о потере любви, он мог бы сдержать свой порыв. Но то, что его личность была отвергнута, погрузило его разум во тьму. Его чувства и эмоции вспыхнули с новой силой, на глаза навернулись слезы, пальцы задрожали, а сердце заныло, словно его сдавили. Это было невыносимо. Он не мог думать об этом. Вот почему он «забыл», но все это вернулось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кто-то сел на табурет рядом с ним. Когда их взгляды встретились, мужчина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лет двадцать пять, одет он был в футболку и джинсы - повседневный наряд в месте, где многие носили костюмы. Кейта не мог судить, он был одет так же. Волосы мужчины не были ни короткими, ни длинными, а на лице не было никаких отличительных черт. При ближайшем рассмотрении обычные черты лица почему-то показались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Здравствуйте, - ответил Кейта,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мужчина видел его заплаканное лицо или требовал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Вы сегодня сильно опоздали, - обратился бармен к мужчине, сидевшему рядом с Кейтой.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был занят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Вы начинаете в девять утра. Уже двенадцатый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Сотрудник сказал, что заболел. У них не хватает персонала, и им нужна была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Помогать другим - это неплохо, но вы слишком много работаете.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в порядке. Просто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Спасибо, что беспокоишься.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их разговору, Кейта снова встретился взглядом с мужчиной. Большие темные глаза мужчины уставились на него, не мигая, как на маленького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Мицуру, - окликнул бармен, заставив мужчину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Не смотри так. Ты ставишь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отразилось внезапное беспокойство. Его прежде непоколебимый взгляд затрепетал, как у воздушного змея, у которого перерезали бечевку.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Извини. Просто заметил, что ты... хм, носишь очки. У тебя плохое 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уверенный, адресован ли этот вопрос ему, Кейта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Вы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Да, тебе. Ты носишь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У меня плохое зрение. Я ношу очки с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Очки тебе идут. Я... У меня был одноклассник, который был очень добр ко мне до того, как я перешел в среднюю школу. Он тоже носил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http://bllate.org/book/12961/1138663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